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Приложение 2</w:t>
      </w:r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 xml:space="preserve">к постановлению </w:t>
      </w:r>
      <w:proofErr w:type="gramStart"/>
      <w:r w:rsidRPr="00DF4C16">
        <w:rPr>
          <w:color w:val="000000"/>
          <w:szCs w:val="24"/>
          <w:lang w:eastAsia="ru-RU"/>
        </w:rPr>
        <w:t>Центральной</w:t>
      </w:r>
      <w:proofErr w:type="gramEnd"/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663561" w:rsidRPr="0044497A" w:rsidRDefault="00663561" w:rsidP="00663561">
      <w:pPr>
        <w:pStyle w:val="a3"/>
        <w:ind w:left="6372" w:firstLine="0"/>
        <w:rPr>
          <w:color w:val="000000"/>
          <w:szCs w:val="24"/>
          <w:lang w:val="ky-KG" w:eastAsia="ru-RU"/>
        </w:rPr>
      </w:pPr>
      <w:r w:rsidRPr="00DF4C16">
        <w:rPr>
          <w:color w:val="000000"/>
          <w:szCs w:val="24"/>
          <w:lang w:eastAsia="ru-RU"/>
        </w:rPr>
        <w:t xml:space="preserve">от </w:t>
      </w:r>
      <w:r w:rsidR="00DB0A6A">
        <w:rPr>
          <w:color w:val="000000"/>
          <w:szCs w:val="24"/>
          <w:lang w:val="ky-KG" w:eastAsia="ru-RU"/>
        </w:rPr>
        <w:t>30</w:t>
      </w:r>
      <w:r w:rsidR="00193E6C">
        <w:rPr>
          <w:color w:val="000000"/>
          <w:szCs w:val="24"/>
          <w:lang w:val="ky-KG" w:eastAsia="ru-RU"/>
        </w:rPr>
        <w:t xml:space="preserve"> августа</w:t>
      </w:r>
      <w:r w:rsidRPr="00DF4C16">
        <w:rPr>
          <w:color w:val="000000"/>
          <w:szCs w:val="24"/>
          <w:lang w:val="ky-KG" w:eastAsia="ru-RU"/>
        </w:rPr>
        <w:t xml:space="preserve"> </w:t>
      </w:r>
      <w:r w:rsidRPr="00DF4C16">
        <w:rPr>
          <w:color w:val="000000"/>
          <w:szCs w:val="24"/>
          <w:lang w:eastAsia="ru-RU"/>
        </w:rPr>
        <w:t>201</w:t>
      </w:r>
      <w:r>
        <w:rPr>
          <w:color w:val="000000"/>
          <w:szCs w:val="24"/>
          <w:lang w:eastAsia="ru-RU"/>
        </w:rPr>
        <w:t>8</w:t>
      </w:r>
      <w:r w:rsidRPr="00DF4C16">
        <w:rPr>
          <w:color w:val="000000"/>
          <w:szCs w:val="24"/>
          <w:lang w:eastAsia="ru-RU"/>
        </w:rPr>
        <w:t xml:space="preserve"> г. № </w:t>
      </w:r>
      <w:r w:rsidR="00DB0A6A">
        <w:rPr>
          <w:color w:val="000000"/>
          <w:szCs w:val="24"/>
          <w:lang w:val="ky-KG" w:eastAsia="ru-RU"/>
        </w:rPr>
        <w:t>173</w:t>
      </w:r>
    </w:p>
    <w:p w:rsidR="00811FBC" w:rsidRDefault="00811FBC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Список кандидатов</w:t>
      </w:r>
      <w:r w:rsidRPr="00597769">
        <w:rPr>
          <w:b/>
          <w:color w:val="000000"/>
          <w:sz w:val="24"/>
          <w:szCs w:val="24"/>
          <w:lang w:val="ky-KG" w:eastAsia="ru-RU"/>
        </w:rPr>
        <w:t>,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8"/>
        <w:gridCol w:w="1984"/>
        <w:gridCol w:w="2977"/>
        <w:gridCol w:w="2977"/>
        <w:gridCol w:w="2126"/>
      </w:tblGrid>
      <w:tr w:rsidR="00FA4CE8" w:rsidRPr="006C1997" w:rsidTr="00DF7FD6">
        <w:trPr>
          <w:trHeight w:val="273"/>
        </w:trPr>
        <w:tc>
          <w:tcPr>
            <w:tcW w:w="568" w:type="dxa"/>
            <w:vAlign w:val="center"/>
            <w:hideMark/>
          </w:tcPr>
          <w:p w:rsidR="00FA4CE8" w:rsidRPr="00856E1E" w:rsidRDefault="00FA4CE8" w:rsidP="00750AF9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vAlign w:val="center"/>
            <w:hideMark/>
          </w:tcPr>
          <w:p w:rsidR="00FA4CE8" w:rsidRPr="00856E1E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77" w:type="dxa"/>
            <w:vAlign w:val="center"/>
            <w:hideMark/>
          </w:tcPr>
          <w:p w:rsidR="00FA4CE8" w:rsidRPr="00856E1E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Ф.И.О. следующего избранного депутатом местного кенеша</w:t>
            </w:r>
          </w:p>
        </w:tc>
        <w:tc>
          <w:tcPr>
            <w:tcW w:w="2977" w:type="dxa"/>
            <w:vAlign w:val="center"/>
            <w:hideMark/>
          </w:tcPr>
          <w:p w:rsidR="00FA4CE8" w:rsidRPr="00856E1E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126" w:type="dxa"/>
            <w:vAlign w:val="center"/>
            <w:hideMark/>
          </w:tcPr>
          <w:p w:rsidR="00FA4CE8" w:rsidRPr="00856E1E" w:rsidRDefault="00DF7FD6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и дата Решения</w:t>
            </w:r>
            <w:r w:rsidR="00FA4CE8"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 ТИК о передаче вакантного мандата</w:t>
            </w:r>
          </w:p>
        </w:tc>
      </w:tr>
      <w:tr w:rsidR="00193E6C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193E6C" w:rsidRPr="006C1997" w:rsidRDefault="002F3A78" w:rsidP="002F3A78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Нарынская </w:t>
            </w:r>
            <w:r w:rsidR="00193E6C" w:rsidRPr="006C1997">
              <w:rPr>
                <w:b/>
                <w:sz w:val="24"/>
                <w:szCs w:val="24"/>
                <w:lang w:val="ky-KG"/>
              </w:rPr>
              <w:t>об</w:t>
            </w:r>
            <w:r w:rsidR="00193E6C"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193E6C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193E6C" w:rsidRPr="006C1997" w:rsidRDefault="002F3A78" w:rsidP="00F4395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Ак-Талинский</w:t>
            </w:r>
            <w:r w:rsidR="00193E6C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2F3A78" w:rsidRPr="006C1997" w:rsidTr="00DF7FD6">
        <w:trPr>
          <w:trHeight w:val="273"/>
        </w:trPr>
        <w:tc>
          <w:tcPr>
            <w:tcW w:w="568" w:type="dxa"/>
            <w:hideMark/>
          </w:tcPr>
          <w:p w:rsidR="002F3A78" w:rsidRDefault="002F3A7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984" w:type="dxa"/>
            <w:hideMark/>
          </w:tcPr>
          <w:p w:rsidR="002F3A78" w:rsidRDefault="002F3A78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Баетовский  айылный</w:t>
            </w:r>
          </w:p>
        </w:tc>
        <w:tc>
          <w:tcPr>
            <w:tcW w:w="2977" w:type="dxa"/>
            <w:hideMark/>
          </w:tcPr>
          <w:p w:rsidR="002F3A78" w:rsidRPr="007F6CBA" w:rsidRDefault="002F3A78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Өмүрова Махсальмина Карыбековна</w:t>
            </w:r>
          </w:p>
        </w:tc>
        <w:tc>
          <w:tcPr>
            <w:tcW w:w="2977" w:type="dxa"/>
            <w:hideMark/>
          </w:tcPr>
          <w:p w:rsidR="002F3A78" w:rsidRPr="002F3A78" w:rsidRDefault="002F3A78" w:rsidP="002F3A78">
            <w:pPr>
              <w:pStyle w:val="a3"/>
              <w:ind w:firstLine="0"/>
              <w:rPr>
                <w:lang w:val="ky-KG"/>
              </w:rPr>
            </w:pPr>
            <w:r w:rsidRPr="002F3A78">
              <w:rPr>
                <w:lang w:val="ky-KG"/>
              </w:rPr>
              <w:t>Ак-Талинская территориальная больница, зав.лабораторией</w:t>
            </w:r>
          </w:p>
        </w:tc>
        <w:tc>
          <w:tcPr>
            <w:tcW w:w="2126" w:type="dxa"/>
            <w:vAlign w:val="center"/>
            <w:hideMark/>
          </w:tcPr>
          <w:p w:rsidR="002F3A78" w:rsidRPr="007F6CBA" w:rsidRDefault="002F3A78" w:rsidP="004F4DB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№5</w:t>
            </w:r>
            <w:r w:rsidRPr="007F6CBA">
              <w:rPr>
                <w:sz w:val="24"/>
                <w:szCs w:val="24"/>
                <w:lang w:val="ky-KG"/>
              </w:rPr>
              <w:t>,</w:t>
            </w:r>
          </w:p>
          <w:p w:rsidR="002F3A78" w:rsidRPr="007F6CBA" w:rsidRDefault="002F3A78" w:rsidP="004F4DB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06.08.2018г</w:t>
            </w:r>
            <w:r w:rsidRPr="007F6CBA">
              <w:rPr>
                <w:sz w:val="24"/>
                <w:szCs w:val="24"/>
                <w:lang w:val="ky-KG"/>
              </w:rPr>
              <w:t>.</w:t>
            </w:r>
          </w:p>
        </w:tc>
      </w:tr>
      <w:tr w:rsidR="002F3A78" w:rsidRPr="006C1997" w:rsidTr="0041376C">
        <w:trPr>
          <w:trHeight w:val="273"/>
        </w:trPr>
        <w:tc>
          <w:tcPr>
            <w:tcW w:w="10632" w:type="dxa"/>
            <w:gridSpan w:val="5"/>
            <w:hideMark/>
          </w:tcPr>
          <w:p w:rsidR="002F3A78" w:rsidRPr="006C1997" w:rsidRDefault="002F3A78" w:rsidP="004F4DB2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2F3A78" w:rsidRPr="006C1997" w:rsidTr="009479B2">
        <w:trPr>
          <w:trHeight w:val="273"/>
        </w:trPr>
        <w:tc>
          <w:tcPr>
            <w:tcW w:w="10632" w:type="dxa"/>
            <w:gridSpan w:val="5"/>
            <w:hideMark/>
          </w:tcPr>
          <w:p w:rsidR="002F3A78" w:rsidRPr="006C1997" w:rsidRDefault="002F3A78" w:rsidP="004F4DB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Сокулукский район</w:t>
            </w:r>
          </w:p>
        </w:tc>
      </w:tr>
      <w:tr w:rsidR="009E7B6A" w:rsidRPr="006C1997" w:rsidTr="00DF7FD6">
        <w:trPr>
          <w:trHeight w:val="273"/>
        </w:trPr>
        <w:tc>
          <w:tcPr>
            <w:tcW w:w="568" w:type="dxa"/>
            <w:hideMark/>
          </w:tcPr>
          <w:p w:rsidR="009E7B6A" w:rsidRDefault="009E7B6A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984" w:type="dxa"/>
            <w:hideMark/>
          </w:tcPr>
          <w:p w:rsidR="009E7B6A" w:rsidRDefault="009E7B6A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Тош-Булакский айылный</w:t>
            </w:r>
          </w:p>
        </w:tc>
        <w:tc>
          <w:tcPr>
            <w:tcW w:w="2977" w:type="dxa"/>
            <w:hideMark/>
          </w:tcPr>
          <w:p w:rsidR="009E7B6A" w:rsidRPr="007F6CBA" w:rsidRDefault="009E7B6A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Саргулов Бучкакбек Ахметович</w:t>
            </w:r>
          </w:p>
        </w:tc>
        <w:tc>
          <w:tcPr>
            <w:tcW w:w="2977" w:type="dxa"/>
            <w:hideMark/>
          </w:tcPr>
          <w:p w:rsidR="009E7B6A" w:rsidRDefault="009E7B6A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2126" w:type="dxa"/>
            <w:vAlign w:val="center"/>
            <w:hideMark/>
          </w:tcPr>
          <w:p w:rsidR="009E7B6A" w:rsidRPr="003959A0" w:rsidRDefault="009E7B6A" w:rsidP="004F4DB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№17</w:t>
            </w:r>
            <w:r w:rsidRPr="003959A0">
              <w:rPr>
                <w:sz w:val="24"/>
                <w:szCs w:val="24"/>
                <w:lang w:val="ky-KG"/>
              </w:rPr>
              <w:t>,</w:t>
            </w:r>
          </w:p>
          <w:p w:rsidR="009E7B6A" w:rsidRPr="003959A0" w:rsidRDefault="009E7B6A" w:rsidP="004F4DB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13.08.2018г</w:t>
            </w:r>
            <w:r w:rsidRPr="003959A0">
              <w:rPr>
                <w:sz w:val="24"/>
                <w:szCs w:val="24"/>
                <w:lang w:val="ky-KG"/>
              </w:rPr>
              <w:t>.</w:t>
            </w:r>
          </w:p>
        </w:tc>
      </w:tr>
      <w:tr w:rsidR="009E7B6A" w:rsidRPr="006C1997" w:rsidTr="007954C3">
        <w:trPr>
          <w:trHeight w:val="273"/>
        </w:trPr>
        <w:tc>
          <w:tcPr>
            <w:tcW w:w="10632" w:type="dxa"/>
            <w:gridSpan w:val="5"/>
            <w:hideMark/>
          </w:tcPr>
          <w:p w:rsidR="009E7B6A" w:rsidRPr="006C1997" w:rsidRDefault="009E7B6A" w:rsidP="004F4DB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Жайылский район</w:t>
            </w:r>
          </w:p>
        </w:tc>
      </w:tr>
      <w:tr w:rsidR="009E7B6A" w:rsidRPr="006C1997" w:rsidTr="00DF7FD6">
        <w:trPr>
          <w:trHeight w:val="273"/>
        </w:trPr>
        <w:tc>
          <w:tcPr>
            <w:tcW w:w="568" w:type="dxa"/>
            <w:hideMark/>
          </w:tcPr>
          <w:p w:rsidR="009E7B6A" w:rsidRDefault="009E7B6A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1984" w:type="dxa"/>
            <w:hideMark/>
          </w:tcPr>
          <w:p w:rsidR="009E7B6A" w:rsidRPr="006C1997" w:rsidRDefault="009E7B6A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Кара-Балтинский городской</w:t>
            </w:r>
          </w:p>
        </w:tc>
        <w:tc>
          <w:tcPr>
            <w:tcW w:w="2977" w:type="dxa"/>
            <w:hideMark/>
          </w:tcPr>
          <w:p w:rsidR="009E7B6A" w:rsidRDefault="009E7B6A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Джолдошбаев Рустам Осмоналиевич </w:t>
            </w:r>
          </w:p>
          <w:p w:rsidR="009E7B6A" w:rsidRPr="006C1997" w:rsidRDefault="009E7B6A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(Деп.фракция “Элдик-Народная”)</w:t>
            </w:r>
          </w:p>
        </w:tc>
        <w:tc>
          <w:tcPr>
            <w:tcW w:w="2977" w:type="dxa"/>
            <w:hideMark/>
          </w:tcPr>
          <w:p w:rsidR="009E7B6A" w:rsidRDefault="009E7B6A" w:rsidP="009E7B6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Кредитный специалист, Сокулукский район </w:t>
            </w:r>
          </w:p>
        </w:tc>
        <w:tc>
          <w:tcPr>
            <w:tcW w:w="2126" w:type="dxa"/>
            <w:vAlign w:val="center"/>
            <w:hideMark/>
          </w:tcPr>
          <w:p w:rsidR="009E7B6A" w:rsidRPr="006C1997" w:rsidRDefault="009E7B6A" w:rsidP="00F439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9E7B6A" w:rsidRPr="006C1997" w:rsidRDefault="009E7B6A" w:rsidP="00F439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22.08.2018г.</w:t>
            </w:r>
          </w:p>
        </w:tc>
      </w:tr>
      <w:tr w:rsidR="009E7B6A" w:rsidRPr="006C1997" w:rsidTr="00DF7FD6">
        <w:trPr>
          <w:trHeight w:val="273"/>
        </w:trPr>
        <w:tc>
          <w:tcPr>
            <w:tcW w:w="568" w:type="dxa"/>
            <w:hideMark/>
          </w:tcPr>
          <w:p w:rsidR="009E7B6A" w:rsidRDefault="009E7B6A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1984" w:type="dxa"/>
            <w:hideMark/>
          </w:tcPr>
          <w:p w:rsidR="009E7B6A" w:rsidRPr="006C1997" w:rsidRDefault="009E7B6A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Кара-Балтинский городской</w:t>
            </w:r>
          </w:p>
        </w:tc>
        <w:tc>
          <w:tcPr>
            <w:tcW w:w="2977" w:type="dxa"/>
            <w:hideMark/>
          </w:tcPr>
          <w:p w:rsidR="009E7B6A" w:rsidRDefault="009E7B6A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Мураталиев Мирбек Бактыбекович </w:t>
            </w:r>
          </w:p>
          <w:p w:rsidR="009E7B6A" w:rsidRPr="006C1997" w:rsidRDefault="009E7B6A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(Деп.фракция “Элдик-Народная”)</w:t>
            </w:r>
          </w:p>
        </w:tc>
        <w:tc>
          <w:tcPr>
            <w:tcW w:w="2977" w:type="dxa"/>
            <w:hideMark/>
          </w:tcPr>
          <w:p w:rsidR="009E7B6A" w:rsidRDefault="009E7B6A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2126" w:type="dxa"/>
            <w:vAlign w:val="center"/>
            <w:hideMark/>
          </w:tcPr>
          <w:p w:rsidR="009E7B6A" w:rsidRPr="006C1997" w:rsidRDefault="009E7B6A" w:rsidP="004F4DB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9E7B6A" w:rsidRPr="006C1997" w:rsidRDefault="009E7B6A" w:rsidP="004F4DB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22.08.2018г.</w:t>
            </w:r>
          </w:p>
        </w:tc>
      </w:tr>
      <w:tr w:rsidR="00193E6C" w:rsidRPr="006C1997" w:rsidTr="009F7461">
        <w:trPr>
          <w:trHeight w:val="273"/>
        </w:trPr>
        <w:tc>
          <w:tcPr>
            <w:tcW w:w="10632" w:type="dxa"/>
            <w:gridSpan w:val="5"/>
            <w:hideMark/>
          </w:tcPr>
          <w:p w:rsidR="00193E6C" w:rsidRPr="006C1997" w:rsidRDefault="00D22FC6" w:rsidP="00D22FC6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Баткенская </w:t>
            </w:r>
            <w:r w:rsidR="00193E6C" w:rsidRPr="006C1997">
              <w:rPr>
                <w:b/>
                <w:sz w:val="24"/>
                <w:szCs w:val="24"/>
                <w:lang w:val="ky-KG"/>
              </w:rPr>
              <w:t>обл</w:t>
            </w:r>
            <w:r w:rsidR="00193E6C"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D22FC6" w:rsidRPr="006C1997" w:rsidTr="003E5BE2">
        <w:trPr>
          <w:trHeight w:val="273"/>
        </w:trPr>
        <w:tc>
          <w:tcPr>
            <w:tcW w:w="10632" w:type="dxa"/>
            <w:gridSpan w:val="5"/>
            <w:hideMark/>
          </w:tcPr>
          <w:p w:rsidR="00D22FC6" w:rsidRPr="006C1997" w:rsidRDefault="00D22FC6" w:rsidP="004F4DB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Лейлекский район</w:t>
            </w:r>
          </w:p>
        </w:tc>
      </w:tr>
      <w:tr w:rsidR="00D22FC6" w:rsidRPr="006C1997" w:rsidTr="00DF7FD6">
        <w:trPr>
          <w:trHeight w:val="273"/>
        </w:trPr>
        <w:tc>
          <w:tcPr>
            <w:tcW w:w="568" w:type="dxa"/>
            <w:hideMark/>
          </w:tcPr>
          <w:p w:rsidR="00D22FC6" w:rsidRDefault="00D22FC6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1984" w:type="dxa"/>
            <w:hideMark/>
          </w:tcPr>
          <w:p w:rsidR="00D22FC6" w:rsidRDefault="00D22FC6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Бешкентский айылный</w:t>
            </w:r>
          </w:p>
        </w:tc>
        <w:tc>
          <w:tcPr>
            <w:tcW w:w="2977" w:type="dxa"/>
            <w:hideMark/>
          </w:tcPr>
          <w:p w:rsidR="00D22FC6" w:rsidRPr="008F62E6" w:rsidRDefault="007F1735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Тиллобо</w:t>
            </w:r>
            <w:r w:rsidR="00D22FC6">
              <w:rPr>
                <w:sz w:val="24"/>
                <w:szCs w:val="24"/>
                <w:lang w:val="ky-KG"/>
              </w:rPr>
              <w:t>ев Шайбек Джангибоевич</w:t>
            </w:r>
          </w:p>
        </w:tc>
        <w:tc>
          <w:tcPr>
            <w:tcW w:w="2977" w:type="dxa"/>
            <w:hideMark/>
          </w:tcPr>
          <w:p w:rsidR="00D22FC6" w:rsidRDefault="00D22FC6" w:rsidP="00F4395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2126" w:type="dxa"/>
            <w:vAlign w:val="center"/>
            <w:hideMark/>
          </w:tcPr>
          <w:p w:rsidR="00D22FC6" w:rsidRPr="006C1997" w:rsidRDefault="00D22FC6" w:rsidP="00F439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5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22FC6" w:rsidRPr="006C1997" w:rsidRDefault="00D22FC6" w:rsidP="00F439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27.08.2018г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D22FC6" w:rsidRPr="006C1997" w:rsidTr="00DF7FD6">
        <w:trPr>
          <w:trHeight w:val="273"/>
        </w:trPr>
        <w:tc>
          <w:tcPr>
            <w:tcW w:w="568" w:type="dxa"/>
            <w:hideMark/>
          </w:tcPr>
          <w:p w:rsidR="00D22FC6" w:rsidRDefault="007D65AA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1984" w:type="dxa"/>
            <w:hideMark/>
          </w:tcPr>
          <w:p w:rsidR="00D22FC6" w:rsidRDefault="00D22FC6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Сумбилинский  айылный</w:t>
            </w:r>
          </w:p>
        </w:tc>
        <w:tc>
          <w:tcPr>
            <w:tcW w:w="2977" w:type="dxa"/>
            <w:hideMark/>
          </w:tcPr>
          <w:p w:rsidR="00D22FC6" w:rsidRPr="008F62E6" w:rsidRDefault="00D22FC6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Курбаналиев Темирбек Кенжебаевич</w:t>
            </w:r>
          </w:p>
        </w:tc>
        <w:tc>
          <w:tcPr>
            <w:tcW w:w="2977" w:type="dxa"/>
            <w:hideMark/>
          </w:tcPr>
          <w:p w:rsidR="00D22FC6" w:rsidRDefault="00D22FC6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2126" w:type="dxa"/>
            <w:vAlign w:val="center"/>
            <w:hideMark/>
          </w:tcPr>
          <w:p w:rsidR="00D22FC6" w:rsidRPr="006C1997" w:rsidRDefault="00D22FC6" w:rsidP="004F4DB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5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22FC6" w:rsidRPr="006C1997" w:rsidRDefault="00D22FC6" w:rsidP="004F4DB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27.08.2018г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D22FC6" w:rsidRPr="006C1997" w:rsidTr="00DF7FD6">
        <w:trPr>
          <w:trHeight w:val="273"/>
        </w:trPr>
        <w:tc>
          <w:tcPr>
            <w:tcW w:w="568" w:type="dxa"/>
            <w:hideMark/>
          </w:tcPr>
          <w:p w:rsidR="00D22FC6" w:rsidRDefault="007D65AA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1984" w:type="dxa"/>
            <w:hideMark/>
          </w:tcPr>
          <w:p w:rsidR="00D22FC6" w:rsidRDefault="00D22FC6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Тогуз-Булакский </w:t>
            </w:r>
          </w:p>
          <w:p w:rsidR="00D22FC6" w:rsidRDefault="00D22FC6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айылный </w:t>
            </w:r>
          </w:p>
        </w:tc>
        <w:tc>
          <w:tcPr>
            <w:tcW w:w="2977" w:type="dxa"/>
            <w:hideMark/>
          </w:tcPr>
          <w:p w:rsidR="00D22FC6" w:rsidRPr="008F62E6" w:rsidRDefault="00D22FC6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Разыков Аззамкул Алиевич</w:t>
            </w:r>
          </w:p>
        </w:tc>
        <w:tc>
          <w:tcPr>
            <w:tcW w:w="2977" w:type="dxa"/>
            <w:hideMark/>
          </w:tcPr>
          <w:p w:rsidR="00D22FC6" w:rsidRDefault="00D22FC6" w:rsidP="004F4DB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2126" w:type="dxa"/>
            <w:vAlign w:val="center"/>
            <w:hideMark/>
          </w:tcPr>
          <w:p w:rsidR="00D22FC6" w:rsidRPr="006C1997" w:rsidRDefault="00D22FC6" w:rsidP="004F4DB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5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22FC6" w:rsidRPr="006C1997" w:rsidRDefault="00D22FC6" w:rsidP="004F4DB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27.08.2018г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EA55B2" w:rsidRPr="00663561" w:rsidRDefault="00EA55B2" w:rsidP="00663561">
      <w:pPr>
        <w:ind w:firstLine="0"/>
        <w:rPr>
          <w:lang w:val="ky-KG"/>
        </w:rPr>
      </w:pPr>
      <w:bookmarkStart w:id="0" w:name="_GoBack"/>
      <w:bookmarkEnd w:id="0"/>
    </w:p>
    <w:sectPr w:rsidR="00EA55B2" w:rsidRPr="00663561" w:rsidSect="008871B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561"/>
    <w:rsid w:val="000F4AF0"/>
    <w:rsid w:val="00156DB0"/>
    <w:rsid w:val="00193E6C"/>
    <w:rsid w:val="001A0C44"/>
    <w:rsid w:val="001A7630"/>
    <w:rsid w:val="001F361C"/>
    <w:rsid w:val="0024243A"/>
    <w:rsid w:val="00243CE2"/>
    <w:rsid w:val="00251848"/>
    <w:rsid w:val="002942FF"/>
    <w:rsid w:val="002A4E46"/>
    <w:rsid w:val="002F3A78"/>
    <w:rsid w:val="00346B74"/>
    <w:rsid w:val="0040291D"/>
    <w:rsid w:val="00410A85"/>
    <w:rsid w:val="00481A13"/>
    <w:rsid w:val="004A12D4"/>
    <w:rsid w:val="004C6E2D"/>
    <w:rsid w:val="004D1F20"/>
    <w:rsid w:val="004D3758"/>
    <w:rsid w:val="004E2C1C"/>
    <w:rsid w:val="00504FA2"/>
    <w:rsid w:val="0050680F"/>
    <w:rsid w:val="006047E8"/>
    <w:rsid w:val="00663561"/>
    <w:rsid w:val="007D65AA"/>
    <w:rsid w:val="007F1735"/>
    <w:rsid w:val="00802804"/>
    <w:rsid w:val="00811FBC"/>
    <w:rsid w:val="00832D91"/>
    <w:rsid w:val="008871BB"/>
    <w:rsid w:val="00887419"/>
    <w:rsid w:val="00911D2C"/>
    <w:rsid w:val="0092403E"/>
    <w:rsid w:val="00960E3C"/>
    <w:rsid w:val="009A4CFD"/>
    <w:rsid w:val="009E7B6A"/>
    <w:rsid w:val="00A1684A"/>
    <w:rsid w:val="00A1686C"/>
    <w:rsid w:val="00A33493"/>
    <w:rsid w:val="00A92538"/>
    <w:rsid w:val="00AB09AE"/>
    <w:rsid w:val="00AC53BD"/>
    <w:rsid w:val="00AD1099"/>
    <w:rsid w:val="00AF4B7B"/>
    <w:rsid w:val="00B04D40"/>
    <w:rsid w:val="00B81842"/>
    <w:rsid w:val="00B87ADC"/>
    <w:rsid w:val="00D22FC6"/>
    <w:rsid w:val="00DB0A6A"/>
    <w:rsid w:val="00DE704E"/>
    <w:rsid w:val="00DF3566"/>
    <w:rsid w:val="00DF7FD6"/>
    <w:rsid w:val="00EA55B2"/>
    <w:rsid w:val="00EA7370"/>
    <w:rsid w:val="00EC575F"/>
    <w:rsid w:val="00EE718C"/>
    <w:rsid w:val="00F66917"/>
    <w:rsid w:val="00F91E89"/>
    <w:rsid w:val="00FA4CE8"/>
    <w:rsid w:val="00FF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49</cp:revision>
  <cp:lastPrinted>2018-08-17T03:54:00Z</cp:lastPrinted>
  <dcterms:created xsi:type="dcterms:W3CDTF">2018-03-02T08:00:00Z</dcterms:created>
  <dcterms:modified xsi:type="dcterms:W3CDTF">2018-08-30T07:15:00Z</dcterms:modified>
</cp:coreProperties>
</file>