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BB" w:rsidRPr="00F14A58" w:rsidRDefault="006B65BB" w:rsidP="009F2129">
      <w:pPr>
        <w:pStyle w:val="a3"/>
        <w:ind w:left="6237" w:firstLine="6"/>
        <w:rPr>
          <w:sz w:val="22"/>
          <w:lang w:val="ky-KG"/>
        </w:rPr>
      </w:pPr>
      <w:r w:rsidRPr="00F14A58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F14A58" w:rsidRDefault="006B65BB" w:rsidP="009F2129">
      <w:pPr>
        <w:pStyle w:val="a3"/>
        <w:ind w:left="6237" w:firstLine="0"/>
        <w:rPr>
          <w:color w:val="000000"/>
          <w:sz w:val="22"/>
          <w:lang w:val="ky-KG"/>
        </w:rPr>
      </w:pPr>
      <w:r w:rsidRPr="00F14A58">
        <w:rPr>
          <w:color w:val="000000"/>
          <w:sz w:val="22"/>
          <w:lang w:val="ky-KG"/>
        </w:rPr>
        <w:t xml:space="preserve">2018-жылдын </w:t>
      </w:r>
      <w:r w:rsidR="000A66D1">
        <w:rPr>
          <w:color w:val="000000"/>
          <w:sz w:val="22"/>
          <w:lang w:val="ky-KG"/>
        </w:rPr>
        <w:t>30</w:t>
      </w:r>
      <w:r w:rsidRPr="00F14A58">
        <w:rPr>
          <w:color w:val="000000"/>
          <w:sz w:val="22"/>
          <w:lang w:val="ky-KG"/>
        </w:rPr>
        <w:t>-</w:t>
      </w:r>
      <w:r w:rsidR="0062164E">
        <w:rPr>
          <w:color w:val="000000"/>
          <w:sz w:val="22"/>
          <w:lang w:val="ky-KG"/>
        </w:rPr>
        <w:t>августу</w:t>
      </w:r>
    </w:p>
    <w:p w:rsidR="006B65BB" w:rsidRPr="00F14A58" w:rsidRDefault="000A66D1" w:rsidP="009F2129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173</w:t>
      </w:r>
      <w:r w:rsidR="006B65BB" w:rsidRPr="00F14A58">
        <w:rPr>
          <w:color w:val="000000"/>
          <w:sz w:val="22"/>
          <w:lang w:val="ky-KG"/>
        </w:rPr>
        <w:t xml:space="preserve"> токтомунун 1-тиркемеси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</w:rPr>
      </w:pPr>
      <w:r w:rsidRPr="006C1997">
        <w:rPr>
          <w:b/>
          <w:color w:val="000000"/>
          <w:sz w:val="24"/>
          <w:szCs w:val="24"/>
        </w:rPr>
        <w:t xml:space="preserve">жергиликтүү кеңештердин депутаттарынын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3959A0" w:rsidRDefault="003959A0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63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702"/>
        <w:gridCol w:w="3118"/>
        <w:gridCol w:w="2694"/>
        <w:gridCol w:w="2552"/>
      </w:tblGrid>
      <w:tr w:rsidR="006B65BB" w:rsidRPr="006C1997" w:rsidTr="0038225E">
        <w:trPr>
          <w:trHeight w:val="1621"/>
        </w:trPr>
        <w:tc>
          <w:tcPr>
            <w:tcW w:w="567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№</w:t>
            </w:r>
          </w:p>
        </w:tc>
        <w:tc>
          <w:tcPr>
            <w:tcW w:w="1702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3959A0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118" w:type="dxa"/>
            <w:hideMark/>
          </w:tcPr>
          <w:p w:rsidR="006B65BB" w:rsidRPr="003959A0" w:rsidRDefault="006B65BB" w:rsidP="00935D6A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Депутаттык ыйгарым укуктары мөөнөтүнөн мурда </w:t>
            </w:r>
            <w:proofErr w:type="spellStart"/>
            <w:r w:rsidRPr="003959A0">
              <w:rPr>
                <w:b/>
                <w:sz w:val="22"/>
              </w:rPr>
              <w:t>токтотулган</w:t>
            </w:r>
            <w:proofErr w:type="spellEnd"/>
            <w:r w:rsidRPr="003959A0">
              <w:rPr>
                <w:b/>
                <w:sz w:val="22"/>
              </w:rPr>
              <w:t xml:space="preserve"> жергиликтүү кеңештердин депутаттарынын</w:t>
            </w:r>
            <w:r w:rsidR="00935D6A">
              <w:rPr>
                <w:b/>
                <w:sz w:val="22"/>
              </w:rPr>
              <w:t xml:space="preserve"> </w:t>
            </w:r>
            <w:r w:rsidRPr="003959A0">
              <w:rPr>
                <w:b/>
                <w:sz w:val="22"/>
              </w:rPr>
              <w:t>Ф.А.А.</w:t>
            </w:r>
          </w:p>
        </w:tc>
        <w:tc>
          <w:tcPr>
            <w:tcW w:w="2694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Ыйгарым </w:t>
            </w:r>
            <w:proofErr w:type="spellStart"/>
            <w:r w:rsidRPr="003959A0">
              <w:rPr>
                <w:b/>
                <w:sz w:val="22"/>
              </w:rPr>
              <w:t>укугунун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токтотулушунун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себеби</w:t>
            </w:r>
            <w:proofErr w:type="spellEnd"/>
          </w:p>
        </w:tc>
        <w:tc>
          <w:tcPr>
            <w:tcW w:w="2552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Депутат</w:t>
            </w:r>
            <w:r w:rsidRPr="003959A0">
              <w:rPr>
                <w:b/>
                <w:sz w:val="22"/>
                <w:lang w:val="ky-KG"/>
              </w:rPr>
              <w:t>тын</w:t>
            </w:r>
            <w:r w:rsidRPr="003959A0">
              <w:rPr>
                <w:b/>
                <w:sz w:val="22"/>
              </w:rPr>
              <w:t xml:space="preserve"> ыйгарым укуктарын м</w:t>
            </w:r>
            <w:r w:rsidRPr="003959A0">
              <w:rPr>
                <w:b/>
                <w:sz w:val="22"/>
                <w:lang w:val="ky-KG"/>
              </w:rPr>
              <w:t>өөнөтүнөн мурда токтотуу боюнча</w:t>
            </w:r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АШКнын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чечиминин</w:t>
            </w:r>
            <w:proofErr w:type="spellEnd"/>
            <w:r w:rsidRPr="003959A0">
              <w:rPr>
                <w:b/>
                <w:sz w:val="22"/>
              </w:rPr>
              <w:t xml:space="preserve"> № жана датасы</w:t>
            </w:r>
          </w:p>
        </w:tc>
      </w:tr>
      <w:tr w:rsidR="008A3008" w:rsidRPr="006C1997" w:rsidTr="00F56EDF">
        <w:trPr>
          <w:trHeight w:val="273"/>
        </w:trPr>
        <w:tc>
          <w:tcPr>
            <w:tcW w:w="10633" w:type="dxa"/>
            <w:gridSpan w:val="5"/>
            <w:hideMark/>
          </w:tcPr>
          <w:p w:rsidR="008A3008" w:rsidRPr="003959A0" w:rsidRDefault="008A3008" w:rsidP="00ED2D1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Pr="003959A0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8A3008" w:rsidRPr="006C1997" w:rsidTr="003D4019">
        <w:trPr>
          <w:trHeight w:val="273"/>
        </w:trPr>
        <w:tc>
          <w:tcPr>
            <w:tcW w:w="10633" w:type="dxa"/>
            <w:gridSpan w:val="5"/>
            <w:hideMark/>
          </w:tcPr>
          <w:p w:rsidR="008A3008" w:rsidRPr="003959A0" w:rsidRDefault="008A3008" w:rsidP="00ED2D1F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Ак-Талаа</w:t>
            </w:r>
            <w:r w:rsidRPr="003959A0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8A3008" w:rsidRPr="006C1997" w:rsidTr="0038225E">
        <w:trPr>
          <w:trHeight w:val="273"/>
        </w:trPr>
        <w:tc>
          <w:tcPr>
            <w:tcW w:w="567" w:type="dxa"/>
            <w:hideMark/>
          </w:tcPr>
          <w:p w:rsidR="008A3008" w:rsidRDefault="008A300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702" w:type="dxa"/>
            <w:hideMark/>
          </w:tcPr>
          <w:p w:rsidR="008A3008" w:rsidRPr="003959A0" w:rsidRDefault="008A3008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Баетов</w:t>
            </w:r>
            <w:r w:rsidRPr="003959A0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118" w:type="dxa"/>
            <w:hideMark/>
          </w:tcPr>
          <w:p w:rsidR="008A3008" w:rsidRPr="003959A0" w:rsidRDefault="00620437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Аалиев Аманбек Н</w:t>
            </w:r>
            <w:r w:rsidR="008A3008">
              <w:rPr>
                <w:sz w:val="24"/>
                <w:szCs w:val="24"/>
                <w:lang w:val="ky-KG"/>
              </w:rPr>
              <w:t>асирдинович</w:t>
            </w:r>
          </w:p>
        </w:tc>
        <w:tc>
          <w:tcPr>
            <w:tcW w:w="2694" w:type="dxa"/>
            <w:hideMark/>
          </w:tcPr>
          <w:p w:rsidR="008A3008" w:rsidRPr="00A7552F" w:rsidRDefault="008A3008" w:rsidP="00ED2D1F">
            <w:pPr>
              <w:pStyle w:val="a3"/>
              <w:ind w:firstLine="0"/>
              <w:rPr>
                <w:sz w:val="22"/>
                <w:lang w:val="ky-KG"/>
              </w:rPr>
            </w:pPr>
            <w:r w:rsidRPr="00A7552F">
              <w:rPr>
                <w:sz w:val="22"/>
                <w:lang w:val="ky-KG"/>
              </w:rPr>
              <w:t>Өз арызы</w:t>
            </w:r>
          </w:p>
          <w:p w:rsidR="008A3008" w:rsidRPr="00A7552F" w:rsidRDefault="00A7552F" w:rsidP="00ED2D1F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Муниципалдык кызматка</w:t>
            </w:r>
            <w:r w:rsidRPr="00A7552F">
              <w:rPr>
                <w:sz w:val="22"/>
                <w:lang w:val="ky-KG"/>
              </w:rPr>
              <w:t xml:space="preserve"> дайындал</w:t>
            </w:r>
            <w:r w:rsidR="008A3008" w:rsidRPr="00A7552F">
              <w:rPr>
                <w:sz w:val="22"/>
                <w:lang w:val="ky-KG"/>
              </w:rPr>
              <w:t>гандыгына байланыштуу</w:t>
            </w:r>
          </w:p>
        </w:tc>
        <w:tc>
          <w:tcPr>
            <w:tcW w:w="2552" w:type="dxa"/>
            <w:vAlign w:val="center"/>
            <w:hideMark/>
          </w:tcPr>
          <w:p w:rsidR="008A3008" w:rsidRPr="003959A0" w:rsidRDefault="008A3008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8A3008" w:rsidRPr="003959A0" w:rsidRDefault="008A3008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8A3008" w:rsidRPr="006C1997" w:rsidTr="00E7377F">
        <w:trPr>
          <w:trHeight w:val="273"/>
        </w:trPr>
        <w:tc>
          <w:tcPr>
            <w:tcW w:w="10633" w:type="dxa"/>
            <w:gridSpan w:val="5"/>
            <w:hideMark/>
          </w:tcPr>
          <w:p w:rsidR="008A3008" w:rsidRPr="003959A0" w:rsidRDefault="008A3008" w:rsidP="00ED2D1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8A3008" w:rsidRPr="006C1997" w:rsidTr="00E242F4">
        <w:trPr>
          <w:trHeight w:val="273"/>
        </w:trPr>
        <w:tc>
          <w:tcPr>
            <w:tcW w:w="10633" w:type="dxa"/>
            <w:gridSpan w:val="5"/>
            <w:hideMark/>
          </w:tcPr>
          <w:p w:rsidR="008A3008" w:rsidRPr="003959A0" w:rsidRDefault="008A3008" w:rsidP="00ED2D1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</w:t>
            </w:r>
            <w:r w:rsidRPr="003959A0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964219" w:rsidRPr="006C1997" w:rsidTr="0038225E">
        <w:trPr>
          <w:trHeight w:val="273"/>
        </w:trPr>
        <w:tc>
          <w:tcPr>
            <w:tcW w:w="567" w:type="dxa"/>
            <w:hideMark/>
          </w:tcPr>
          <w:p w:rsidR="00964219" w:rsidRPr="003959A0" w:rsidRDefault="0096421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3959A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964219" w:rsidRPr="003959A0" w:rsidRDefault="00964219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Төш-Булак</w:t>
            </w:r>
          </w:p>
          <w:p w:rsidR="00964219" w:rsidRPr="003959A0" w:rsidRDefault="00964219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18" w:type="dxa"/>
            <w:hideMark/>
          </w:tcPr>
          <w:p w:rsidR="00964219" w:rsidRPr="003959A0" w:rsidRDefault="00964219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Сыдыгалиева Назира Зарлыковна</w:t>
            </w:r>
          </w:p>
        </w:tc>
        <w:tc>
          <w:tcPr>
            <w:tcW w:w="2694" w:type="dxa"/>
            <w:hideMark/>
          </w:tcPr>
          <w:p w:rsidR="00964219" w:rsidRPr="003959A0" w:rsidRDefault="00964219" w:rsidP="0078690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</w:t>
            </w:r>
            <w:r>
              <w:rPr>
                <w:sz w:val="24"/>
                <w:szCs w:val="24"/>
                <w:lang w:val="ky-KG"/>
              </w:rPr>
              <w:t xml:space="preserve"> арызы</w:t>
            </w:r>
          </w:p>
          <w:p w:rsidR="00964219" w:rsidRPr="003959A0" w:rsidRDefault="00964219" w:rsidP="0078690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964219" w:rsidRPr="003959A0" w:rsidRDefault="00964219" w:rsidP="0078690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№17,</w:t>
            </w:r>
          </w:p>
          <w:p w:rsidR="00964219" w:rsidRPr="003959A0" w:rsidRDefault="00964219" w:rsidP="0078690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2B678F" w:rsidRPr="003C2B34" w:rsidTr="00664118">
        <w:trPr>
          <w:trHeight w:val="273"/>
        </w:trPr>
        <w:tc>
          <w:tcPr>
            <w:tcW w:w="10633" w:type="dxa"/>
            <w:gridSpan w:val="5"/>
            <w:hideMark/>
          </w:tcPr>
          <w:p w:rsidR="002B678F" w:rsidRPr="003959A0" w:rsidRDefault="002B678F" w:rsidP="00ED2D1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Жайыл</w:t>
            </w:r>
            <w:r w:rsidRPr="003959A0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7960AC" w:rsidRPr="006C1997" w:rsidTr="0038225E">
        <w:trPr>
          <w:trHeight w:val="273"/>
        </w:trPr>
        <w:tc>
          <w:tcPr>
            <w:tcW w:w="567" w:type="dxa"/>
            <w:hideMark/>
          </w:tcPr>
          <w:p w:rsidR="007960AC" w:rsidRPr="003959A0" w:rsidRDefault="0096421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7960AC" w:rsidRPr="003959A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7960AC" w:rsidRPr="003959A0" w:rsidRDefault="007960AC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Кара-Балта</w:t>
            </w:r>
            <w:r w:rsidRPr="003959A0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3118" w:type="dxa"/>
            <w:hideMark/>
          </w:tcPr>
          <w:p w:rsidR="007960AC" w:rsidRPr="00641285" w:rsidRDefault="007960AC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Иманбекова Минара Акылбековна (“Элдик-Народная</w:t>
            </w:r>
            <w:r w:rsidRPr="00641285">
              <w:rPr>
                <w:sz w:val="24"/>
                <w:szCs w:val="24"/>
                <w:lang w:val="ky-KG"/>
              </w:rPr>
              <w:t>” деп.фракциясы)</w:t>
            </w:r>
          </w:p>
        </w:tc>
        <w:tc>
          <w:tcPr>
            <w:tcW w:w="2694" w:type="dxa"/>
            <w:hideMark/>
          </w:tcPr>
          <w:p w:rsidR="007960AC" w:rsidRPr="003959A0" w:rsidRDefault="007960AC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</w:t>
            </w:r>
            <w:r>
              <w:rPr>
                <w:sz w:val="24"/>
                <w:szCs w:val="24"/>
                <w:lang w:val="ky-KG"/>
              </w:rPr>
              <w:t xml:space="preserve"> арызы</w:t>
            </w:r>
          </w:p>
          <w:p w:rsidR="007960AC" w:rsidRPr="003959A0" w:rsidRDefault="007960AC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7960AC" w:rsidRPr="003959A0" w:rsidRDefault="007960AC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№7,</w:t>
            </w:r>
          </w:p>
          <w:p w:rsidR="007960AC" w:rsidRPr="003959A0" w:rsidRDefault="007960AC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7960AC" w:rsidRPr="002B678F" w:rsidTr="0038225E">
        <w:trPr>
          <w:trHeight w:val="273"/>
        </w:trPr>
        <w:tc>
          <w:tcPr>
            <w:tcW w:w="567" w:type="dxa"/>
            <w:hideMark/>
          </w:tcPr>
          <w:p w:rsidR="007960AC" w:rsidRDefault="0096421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702" w:type="dxa"/>
            <w:hideMark/>
          </w:tcPr>
          <w:p w:rsidR="007960AC" w:rsidRPr="003959A0" w:rsidRDefault="007960AC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Кара-Балта</w:t>
            </w:r>
            <w:r w:rsidRPr="003959A0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3118" w:type="dxa"/>
            <w:hideMark/>
          </w:tcPr>
          <w:p w:rsidR="007960AC" w:rsidRPr="00641285" w:rsidRDefault="007960AC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Байдолотова Бермет Бакытбековна (“Элдик-Народная</w:t>
            </w:r>
            <w:r w:rsidRPr="00641285">
              <w:rPr>
                <w:sz w:val="24"/>
                <w:szCs w:val="24"/>
                <w:lang w:val="ky-KG"/>
              </w:rPr>
              <w:t>” деп.фракциясы)</w:t>
            </w:r>
          </w:p>
        </w:tc>
        <w:tc>
          <w:tcPr>
            <w:tcW w:w="2694" w:type="dxa"/>
            <w:hideMark/>
          </w:tcPr>
          <w:p w:rsidR="007960AC" w:rsidRPr="003959A0" w:rsidRDefault="007960AC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</w:t>
            </w:r>
            <w:r>
              <w:rPr>
                <w:sz w:val="24"/>
                <w:szCs w:val="24"/>
                <w:lang w:val="ky-KG"/>
              </w:rPr>
              <w:t xml:space="preserve"> арызы</w:t>
            </w:r>
          </w:p>
          <w:p w:rsidR="007960AC" w:rsidRPr="003959A0" w:rsidRDefault="007960AC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7960AC" w:rsidRPr="003959A0" w:rsidRDefault="007960AC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№7,</w:t>
            </w:r>
          </w:p>
          <w:p w:rsidR="007960AC" w:rsidRPr="003959A0" w:rsidRDefault="007960AC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641285" w:rsidRPr="006C1997" w:rsidTr="00EC12FB">
        <w:trPr>
          <w:trHeight w:val="273"/>
        </w:trPr>
        <w:tc>
          <w:tcPr>
            <w:tcW w:w="10633" w:type="dxa"/>
            <w:gridSpan w:val="5"/>
            <w:hideMark/>
          </w:tcPr>
          <w:p w:rsidR="00641285" w:rsidRPr="003959A0" w:rsidRDefault="007960AC" w:rsidP="00D652B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</w:t>
            </w:r>
            <w:r w:rsidR="00641285" w:rsidRPr="003959A0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7960AC" w:rsidRPr="006C1997" w:rsidTr="00A0021E">
        <w:trPr>
          <w:trHeight w:val="273"/>
        </w:trPr>
        <w:tc>
          <w:tcPr>
            <w:tcW w:w="10633" w:type="dxa"/>
            <w:gridSpan w:val="5"/>
            <w:hideMark/>
          </w:tcPr>
          <w:p w:rsidR="007960AC" w:rsidRPr="003959A0" w:rsidRDefault="007960AC" w:rsidP="00ED2D1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Лейлек</w:t>
            </w:r>
            <w:r w:rsidRPr="003959A0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7A39A0" w:rsidRPr="006C1997" w:rsidTr="0038225E">
        <w:trPr>
          <w:trHeight w:val="273"/>
        </w:trPr>
        <w:tc>
          <w:tcPr>
            <w:tcW w:w="567" w:type="dxa"/>
            <w:hideMark/>
          </w:tcPr>
          <w:p w:rsidR="007A39A0" w:rsidRPr="003959A0" w:rsidRDefault="007A39A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702" w:type="dxa"/>
            <w:hideMark/>
          </w:tcPr>
          <w:p w:rsidR="007A39A0" w:rsidRPr="003959A0" w:rsidRDefault="007A39A0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Бешкент</w:t>
            </w:r>
            <w:r w:rsidRPr="003959A0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118" w:type="dxa"/>
            <w:hideMark/>
          </w:tcPr>
          <w:p w:rsidR="007A39A0" w:rsidRPr="00641285" w:rsidRDefault="007A39A0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Султанов Рустам Ташхужаевич</w:t>
            </w:r>
          </w:p>
        </w:tc>
        <w:tc>
          <w:tcPr>
            <w:tcW w:w="2694" w:type="dxa"/>
            <w:hideMark/>
          </w:tcPr>
          <w:p w:rsidR="007A39A0" w:rsidRPr="003959A0" w:rsidRDefault="007A39A0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</w:t>
            </w:r>
            <w:r>
              <w:rPr>
                <w:sz w:val="24"/>
                <w:szCs w:val="24"/>
                <w:lang w:val="ky-KG"/>
              </w:rPr>
              <w:t xml:space="preserve"> арызы</w:t>
            </w:r>
          </w:p>
          <w:p w:rsidR="007A39A0" w:rsidRPr="003959A0" w:rsidRDefault="007A39A0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7A39A0" w:rsidRPr="003959A0" w:rsidRDefault="007A39A0" w:rsidP="00D652B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7A39A0" w:rsidRPr="003959A0" w:rsidRDefault="007A39A0" w:rsidP="00D652B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7A39A0" w:rsidRPr="006C1997" w:rsidTr="0038225E">
        <w:trPr>
          <w:trHeight w:val="273"/>
        </w:trPr>
        <w:tc>
          <w:tcPr>
            <w:tcW w:w="567" w:type="dxa"/>
            <w:hideMark/>
          </w:tcPr>
          <w:p w:rsidR="007A39A0" w:rsidRDefault="0096421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702" w:type="dxa"/>
            <w:hideMark/>
          </w:tcPr>
          <w:p w:rsidR="007A39A0" w:rsidRDefault="007A39A0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Сумбула айылдык </w:t>
            </w:r>
          </w:p>
        </w:tc>
        <w:tc>
          <w:tcPr>
            <w:tcW w:w="3118" w:type="dxa"/>
            <w:hideMark/>
          </w:tcPr>
          <w:p w:rsidR="007A39A0" w:rsidRDefault="007A39A0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Артыкбаев Дуйшобай Гапарович</w:t>
            </w:r>
          </w:p>
        </w:tc>
        <w:tc>
          <w:tcPr>
            <w:tcW w:w="2694" w:type="dxa"/>
            <w:hideMark/>
          </w:tcPr>
          <w:p w:rsidR="007A39A0" w:rsidRPr="003959A0" w:rsidRDefault="007A39A0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</w:t>
            </w:r>
            <w:r>
              <w:rPr>
                <w:sz w:val="24"/>
                <w:szCs w:val="24"/>
                <w:lang w:val="ky-KG"/>
              </w:rPr>
              <w:t xml:space="preserve"> арызы</w:t>
            </w:r>
          </w:p>
          <w:p w:rsidR="007A39A0" w:rsidRPr="003959A0" w:rsidRDefault="007A39A0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7A39A0" w:rsidRPr="003959A0" w:rsidRDefault="007A39A0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7A39A0" w:rsidRPr="003959A0" w:rsidRDefault="007A39A0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FC18E4" w:rsidRPr="006C1997" w:rsidTr="0038225E">
        <w:trPr>
          <w:trHeight w:val="273"/>
        </w:trPr>
        <w:tc>
          <w:tcPr>
            <w:tcW w:w="567" w:type="dxa"/>
            <w:hideMark/>
          </w:tcPr>
          <w:p w:rsidR="00FC18E4" w:rsidRDefault="0096421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702" w:type="dxa"/>
            <w:hideMark/>
          </w:tcPr>
          <w:p w:rsidR="00FC18E4" w:rsidRDefault="00FC18E4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Тогуз-Булак айылдык </w:t>
            </w:r>
          </w:p>
        </w:tc>
        <w:tc>
          <w:tcPr>
            <w:tcW w:w="3118" w:type="dxa"/>
            <w:hideMark/>
          </w:tcPr>
          <w:p w:rsidR="00FC18E4" w:rsidRDefault="00FC18E4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Исманов Мусабек Халматович</w:t>
            </w:r>
          </w:p>
        </w:tc>
        <w:tc>
          <w:tcPr>
            <w:tcW w:w="2694" w:type="dxa"/>
            <w:hideMark/>
          </w:tcPr>
          <w:p w:rsidR="00FC18E4" w:rsidRPr="003959A0" w:rsidRDefault="00FC18E4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</w:t>
            </w:r>
            <w:r>
              <w:rPr>
                <w:sz w:val="24"/>
                <w:szCs w:val="24"/>
                <w:lang w:val="ky-KG"/>
              </w:rPr>
              <w:t xml:space="preserve"> арызы</w:t>
            </w:r>
          </w:p>
          <w:p w:rsidR="00FC18E4" w:rsidRPr="003959A0" w:rsidRDefault="00FC18E4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FC18E4" w:rsidRPr="003959A0" w:rsidRDefault="00FC18E4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FC18E4" w:rsidRPr="003959A0" w:rsidRDefault="00FC18E4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</w:tbl>
    <w:p w:rsidR="006B65BB" w:rsidRPr="006C1997" w:rsidRDefault="006B65BB" w:rsidP="006B65BB">
      <w:pPr>
        <w:pStyle w:val="a3"/>
        <w:jc w:val="both"/>
        <w:rPr>
          <w:sz w:val="24"/>
          <w:szCs w:val="24"/>
          <w:lang w:val="ky-KG"/>
        </w:rPr>
      </w:pPr>
    </w:p>
    <w:sectPr w:rsidR="006B65BB" w:rsidRPr="006C1997" w:rsidSect="00F14A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5BB"/>
    <w:rsid w:val="00060705"/>
    <w:rsid w:val="0006524D"/>
    <w:rsid w:val="00066C76"/>
    <w:rsid w:val="000748AE"/>
    <w:rsid w:val="00077D02"/>
    <w:rsid w:val="000A66D1"/>
    <w:rsid w:val="000D11E2"/>
    <w:rsid w:val="000D4364"/>
    <w:rsid w:val="000E2011"/>
    <w:rsid w:val="0014418F"/>
    <w:rsid w:val="00145851"/>
    <w:rsid w:val="001F7046"/>
    <w:rsid w:val="001F722E"/>
    <w:rsid w:val="00227852"/>
    <w:rsid w:val="00233332"/>
    <w:rsid w:val="00265E3D"/>
    <w:rsid w:val="0029289C"/>
    <w:rsid w:val="002B328F"/>
    <w:rsid w:val="002B678F"/>
    <w:rsid w:val="002C45A2"/>
    <w:rsid w:val="002F574A"/>
    <w:rsid w:val="003262ED"/>
    <w:rsid w:val="003438FA"/>
    <w:rsid w:val="0038225E"/>
    <w:rsid w:val="00383174"/>
    <w:rsid w:val="003959A0"/>
    <w:rsid w:val="00395CCB"/>
    <w:rsid w:val="0039607E"/>
    <w:rsid w:val="003C2B34"/>
    <w:rsid w:val="003E6A26"/>
    <w:rsid w:val="004226DD"/>
    <w:rsid w:val="00432262"/>
    <w:rsid w:val="00450567"/>
    <w:rsid w:val="004542D5"/>
    <w:rsid w:val="0045605E"/>
    <w:rsid w:val="004A74C6"/>
    <w:rsid w:val="004C5D7D"/>
    <w:rsid w:val="00553DE9"/>
    <w:rsid w:val="00557873"/>
    <w:rsid w:val="00580BF7"/>
    <w:rsid w:val="00582C14"/>
    <w:rsid w:val="005B3D3C"/>
    <w:rsid w:val="005D1BA0"/>
    <w:rsid w:val="005D48EC"/>
    <w:rsid w:val="005F035D"/>
    <w:rsid w:val="00620437"/>
    <w:rsid w:val="0062164E"/>
    <w:rsid w:val="006234CD"/>
    <w:rsid w:val="00641285"/>
    <w:rsid w:val="006B65BB"/>
    <w:rsid w:val="006D10BB"/>
    <w:rsid w:val="006D5032"/>
    <w:rsid w:val="00702433"/>
    <w:rsid w:val="00713A2F"/>
    <w:rsid w:val="00732369"/>
    <w:rsid w:val="007960AC"/>
    <w:rsid w:val="007A39A0"/>
    <w:rsid w:val="007D1AD8"/>
    <w:rsid w:val="00820FB7"/>
    <w:rsid w:val="008469E5"/>
    <w:rsid w:val="008A3008"/>
    <w:rsid w:val="008A45E1"/>
    <w:rsid w:val="008E01FC"/>
    <w:rsid w:val="0090197C"/>
    <w:rsid w:val="00916CB6"/>
    <w:rsid w:val="00935D6A"/>
    <w:rsid w:val="0096403F"/>
    <w:rsid w:val="00964219"/>
    <w:rsid w:val="00996CE3"/>
    <w:rsid w:val="009D0B26"/>
    <w:rsid w:val="009F2129"/>
    <w:rsid w:val="00A0681D"/>
    <w:rsid w:val="00A42A29"/>
    <w:rsid w:val="00A7552F"/>
    <w:rsid w:val="00AE3536"/>
    <w:rsid w:val="00B312F2"/>
    <w:rsid w:val="00BA2C40"/>
    <w:rsid w:val="00BC6C89"/>
    <w:rsid w:val="00BC7CCB"/>
    <w:rsid w:val="00BD0B49"/>
    <w:rsid w:val="00C167A0"/>
    <w:rsid w:val="00C63AC8"/>
    <w:rsid w:val="00C82C6A"/>
    <w:rsid w:val="00D67026"/>
    <w:rsid w:val="00DA3691"/>
    <w:rsid w:val="00DC2DF5"/>
    <w:rsid w:val="00DF576A"/>
    <w:rsid w:val="00E109D9"/>
    <w:rsid w:val="00E14DF6"/>
    <w:rsid w:val="00E1592F"/>
    <w:rsid w:val="00E37920"/>
    <w:rsid w:val="00E42F93"/>
    <w:rsid w:val="00E51A6F"/>
    <w:rsid w:val="00E73DA7"/>
    <w:rsid w:val="00EA55B2"/>
    <w:rsid w:val="00EB7420"/>
    <w:rsid w:val="00EC48CF"/>
    <w:rsid w:val="00EE49F9"/>
    <w:rsid w:val="00F14A58"/>
    <w:rsid w:val="00F66CB5"/>
    <w:rsid w:val="00F85C25"/>
    <w:rsid w:val="00FA28B6"/>
    <w:rsid w:val="00FC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74</cp:revision>
  <cp:lastPrinted>2018-08-30T04:15:00Z</cp:lastPrinted>
  <dcterms:created xsi:type="dcterms:W3CDTF">2018-03-02T07:58:00Z</dcterms:created>
  <dcterms:modified xsi:type="dcterms:W3CDTF">2018-08-30T07:11:00Z</dcterms:modified>
</cp:coreProperties>
</file>