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5C84" w:rsidRPr="00D85FD9" w:rsidRDefault="00D85FD9" w:rsidP="00A75C84">
      <w:pPr>
        <w:pStyle w:val="tkTekst"/>
        <w:jc w:val="right"/>
        <w:rPr>
          <w:rFonts w:ascii="Times New Roman" w:hAnsi="Times New Roman" w:cs="Times New Roman"/>
          <w:b/>
          <w:sz w:val="24"/>
          <w:szCs w:val="24"/>
          <w:lang w:val="ky-KG"/>
        </w:rPr>
      </w:pPr>
      <w:r w:rsidRPr="006B7F52">
        <w:rPr>
          <w:rFonts w:ascii="Times New Roman" w:hAnsi="Times New Roman" w:cs="Times New Roman"/>
          <w:b/>
          <w:sz w:val="24"/>
          <w:szCs w:val="24"/>
        </w:rPr>
        <w:t>№ 5</w:t>
      </w:r>
      <w:r>
        <w:rPr>
          <w:rFonts w:ascii="Times New Roman" w:hAnsi="Times New Roman" w:cs="Times New Roman"/>
          <w:b/>
          <w:sz w:val="24"/>
          <w:szCs w:val="24"/>
        </w:rPr>
        <w:t xml:space="preserve"> А</w:t>
      </w:r>
      <w:r w:rsidRPr="006B7F52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Форма</w:t>
      </w:r>
      <w:r>
        <w:rPr>
          <w:rFonts w:ascii="Times New Roman" w:hAnsi="Times New Roman" w:cs="Times New Roman"/>
          <w:b/>
          <w:sz w:val="24"/>
          <w:szCs w:val="24"/>
          <w:lang w:val="ky-KG"/>
        </w:rPr>
        <w:t>сы</w:t>
      </w:r>
    </w:p>
    <w:p w:rsidR="00D85FD9" w:rsidRPr="0015060D" w:rsidRDefault="00D85FD9" w:rsidP="00D85FD9">
      <w:pPr>
        <w:pStyle w:val="tkZagolovok2"/>
        <w:rPr>
          <w:rFonts w:ascii="Times New Roman" w:hAnsi="Times New Roman" w:cs="Times New Roman"/>
          <w:lang w:val="ky-KG"/>
        </w:rPr>
      </w:pPr>
      <w:proofErr w:type="spellStart"/>
      <w:r>
        <w:rPr>
          <w:rFonts w:ascii="Times New Roman" w:hAnsi="Times New Roman" w:cs="Times New Roman"/>
        </w:rPr>
        <w:t>Жергиликт</w:t>
      </w:r>
      <w:proofErr w:type="spellEnd"/>
      <w:r>
        <w:rPr>
          <w:rFonts w:ascii="Times New Roman" w:hAnsi="Times New Roman" w:cs="Times New Roman"/>
          <w:lang w:val="ky-KG"/>
        </w:rPr>
        <w:t>үү кеңештердин депутаттарын шайлоо</w:t>
      </w:r>
    </w:p>
    <w:p w:rsidR="00D85FD9" w:rsidRPr="004A7C3A" w:rsidRDefault="00D85FD9" w:rsidP="00D85FD9">
      <w:pPr>
        <w:pStyle w:val="tkNazvanie"/>
        <w:spacing w:before="0" w:after="0" w:line="240" w:lineRule="auto"/>
        <w:rPr>
          <w:rFonts w:ascii="Times New Roman" w:hAnsi="Times New Roman" w:cs="Times New Roman"/>
          <w:lang w:val="ky-KG"/>
        </w:rPr>
      </w:pPr>
      <w:r>
        <w:rPr>
          <w:rFonts w:ascii="Times New Roman" w:hAnsi="Times New Roman" w:cs="Times New Roman"/>
          <w:lang w:val="ky-KG"/>
        </w:rPr>
        <w:t>Шайлоо жана референдум өткөрүү боюнча борбордук комиссиясынын расмий сайтына жарыялоо үчүн талапкердин, саясий партиянын шайлоо фондунун атайын эсебинде болгон акча каражаттарынын келип түшүүсү жана чыгымдалышы жөнүндө маалымат</w:t>
      </w:r>
    </w:p>
    <w:p w:rsidR="00A75C84" w:rsidRPr="006D6905" w:rsidRDefault="00A75C84" w:rsidP="00A75C84">
      <w:pPr>
        <w:pStyle w:val="tkTekst"/>
        <w:spacing w:after="0" w:line="240" w:lineRule="auto"/>
        <w:ind w:firstLine="0"/>
        <w:jc w:val="center"/>
        <w:rPr>
          <w:rFonts w:ascii="Times New Roman" w:hAnsi="Times New Roman" w:cs="Times New Roman"/>
          <w:sz w:val="22"/>
          <w:szCs w:val="24"/>
          <w:lang w:val="ky-KG"/>
        </w:rPr>
      </w:pPr>
    </w:p>
    <w:p w:rsidR="00A75C84" w:rsidRPr="00D85FD9" w:rsidRDefault="00D85FD9" w:rsidP="00A75C84">
      <w:pPr>
        <w:pStyle w:val="tkTekst"/>
        <w:ind w:firstLine="0"/>
        <w:rPr>
          <w:rFonts w:ascii="Times New Roman" w:hAnsi="Times New Roman" w:cs="Times New Roman"/>
          <w:sz w:val="24"/>
          <w:szCs w:val="24"/>
          <w:lang w:val="ky-KG"/>
        </w:rPr>
      </w:pPr>
      <w:r w:rsidRPr="006D6905">
        <w:rPr>
          <w:rFonts w:ascii="Times New Roman" w:hAnsi="Times New Roman" w:cs="Times New Roman"/>
          <w:sz w:val="24"/>
          <w:szCs w:val="24"/>
          <w:lang w:val="ky-KG"/>
        </w:rPr>
        <w:t xml:space="preserve">20__ </w:t>
      </w:r>
      <w:r>
        <w:rPr>
          <w:rFonts w:ascii="Times New Roman" w:hAnsi="Times New Roman" w:cs="Times New Roman"/>
          <w:sz w:val="24"/>
          <w:szCs w:val="24"/>
          <w:lang w:val="ky-KG"/>
        </w:rPr>
        <w:t xml:space="preserve">жылдын </w:t>
      </w:r>
      <w:r w:rsidRPr="006D6905">
        <w:rPr>
          <w:rFonts w:ascii="Times New Roman" w:hAnsi="Times New Roman" w:cs="Times New Roman"/>
          <w:sz w:val="24"/>
          <w:szCs w:val="24"/>
          <w:lang w:val="ky-KG"/>
        </w:rPr>
        <w:t xml:space="preserve"> "___" _______________ </w:t>
      </w:r>
      <w:r>
        <w:rPr>
          <w:rFonts w:ascii="Times New Roman" w:hAnsi="Times New Roman" w:cs="Times New Roman"/>
          <w:sz w:val="24"/>
          <w:szCs w:val="24"/>
          <w:lang w:val="ky-KG"/>
        </w:rPr>
        <w:t xml:space="preserve"> тартып </w:t>
      </w:r>
      <w:r w:rsidRPr="006D6905">
        <w:rPr>
          <w:rFonts w:ascii="Times New Roman" w:hAnsi="Times New Roman" w:cs="Times New Roman"/>
          <w:sz w:val="24"/>
          <w:szCs w:val="24"/>
          <w:lang w:val="ky-KG"/>
        </w:rPr>
        <w:t xml:space="preserve">20__ </w:t>
      </w:r>
      <w:r>
        <w:rPr>
          <w:rFonts w:ascii="Times New Roman" w:hAnsi="Times New Roman" w:cs="Times New Roman"/>
          <w:sz w:val="24"/>
          <w:szCs w:val="24"/>
          <w:lang w:val="ky-KG"/>
        </w:rPr>
        <w:t xml:space="preserve">жылдын  </w:t>
      </w:r>
      <w:r w:rsidRPr="006D6905">
        <w:rPr>
          <w:rFonts w:ascii="Times New Roman" w:hAnsi="Times New Roman" w:cs="Times New Roman"/>
          <w:sz w:val="24"/>
          <w:szCs w:val="24"/>
          <w:lang w:val="ky-KG"/>
        </w:rPr>
        <w:t xml:space="preserve">"___" ___________________ </w:t>
      </w:r>
      <w:r>
        <w:rPr>
          <w:rFonts w:ascii="Times New Roman" w:hAnsi="Times New Roman" w:cs="Times New Roman"/>
          <w:sz w:val="24"/>
          <w:szCs w:val="24"/>
          <w:lang w:val="ky-KG"/>
        </w:rPr>
        <w:t xml:space="preserve"> мезгили ичинде түшкөн каражаттар</w:t>
      </w:r>
      <w:r w:rsidR="00A75C84" w:rsidRPr="006D6905">
        <w:rPr>
          <w:rFonts w:ascii="Times New Roman" w:hAnsi="Times New Roman" w:cs="Times New Roman"/>
          <w:sz w:val="24"/>
          <w:szCs w:val="24"/>
          <w:lang w:val="ky-KG"/>
        </w:rPr>
        <w:t xml:space="preserve"> </w:t>
      </w:r>
    </w:p>
    <w:tbl>
      <w:tblPr>
        <w:tblW w:w="3699" w:type="pct"/>
        <w:tblCellMar>
          <w:left w:w="0" w:type="dxa"/>
          <w:right w:w="0" w:type="dxa"/>
        </w:tblCellMar>
        <w:tblLook w:val="04A0"/>
      </w:tblPr>
      <w:tblGrid>
        <w:gridCol w:w="2006"/>
        <w:gridCol w:w="5043"/>
        <w:gridCol w:w="3890"/>
      </w:tblGrid>
      <w:tr w:rsidR="00A75C84" w:rsidRPr="006B7F52" w:rsidTr="00D85FD9">
        <w:tc>
          <w:tcPr>
            <w:tcW w:w="917" w:type="pc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756D2" w:rsidRDefault="009756D2" w:rsidP="009756D2">
            <w:pPr>
              <w:pStyle w:val="tkTablica"/>
              <w:spacing w:after="0" w:line="240" w:lineRule="auto"/>
              <w:ind w:left="22" w:hanging="22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  <w:lang w:val="ky-KG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  <w:lang w:val="ky-KG"/>
              </w:rPr>
              <w:t>Алыш-бериш эсебине түшкөн каражаттарды чегерүү</w:t>
            </w:r>
          </w:p>
          <w:p w:rsidR="00A75C84" w:rsidRPr="003A59D6" w:rsidRDefault="009756D2" w:rsidP="009756D2">
            <w:pPr>
              <w:pStyle w:val="tkTablica"/>
              <w:spacing w:after="0" w:line="240" w:lineRule="auto"/>
              <w:ind w:left="22" w:hanging="2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  <w:lang w:val="ky-KG"/>
              </w:rPr>
              <w:t>датасы</w:t>
            </w:r>
          </w:p>
        </w:tc>
        <w:tc>
          <w:tcPr>
            <w:tcW w:w="2305" w:type="pct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5C84" w:rsidRPr="003A59D6" w:rsidRDefault="00D85FD9" w:rsidP="004B4685">
            <w:pPr>
              <w:pStyle w:val="tkTablica"/>
              <w:spacing w:after="0" w:line="240" w:lineRule="auto"/>
              <w:ind w:left="22" w:hanging="2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  <w:lang w:val="ky-KG"/>
              </w:rPr>
              <w:t xml:space="preserve">Келип түшүү булагы </w:t>
            </w:r>
            <w:r w:rsidRPr="003A59D6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(</w:t>
            </w: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  <w:lang w:val="ky-KG"/>
              </w:rPr>
              <w:t>юридикалык жактын аталышы/жеке жактын фамилиясы, аты-жөнү</w:t>
            </w:r>
            <w:r w:rsidRPr="003A59D6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)</w:t>
            </w:r>
          </w:p>
        </w:tc>
        <w:tc>
          <w:tcPr>
            <w:tcW w:w="1778" w:type="pct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5C84" w:rsidRPr="003A59D6" w:rsidRDefault="00A75C84" w:rsidP="004B4685">
            <w:pPr>
              <w:pStyle w:val="tkTablica"/>
              <w:spacing w:after="0" w:line="240" w:lineRule="auto"/>
              <w:ind w:left="22" w:hanging="2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A59D6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Сумма, сом</w:t>
            </w:r>
          </w:p>
        </w:tc>
      </w:tr>
      <w:tr w:rsidR="00A75C84" w:rsidRPr="006B7F52" w:rsidTr="00D85FD9">
        <w:tc>
          <w:tcPr>
            <w:tcW w:w="9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5C84" w:rsidRPr="006B7F52" w:rsidRDefault="00A75C84" w:rsidP="004B4685">
            <w:pPr>
              <w:pStyle w:val="tkTablica"/>
              <w:ind w:left="629"/>
              <w:rPr>
                <w:rFonts w:ascii="Times New Roman" w:hAnsi="Times New Roman" w:cs="Times New Roman"/>
                <w:sz w:val="24"/>
                <w:szCs w:val="24"/>
              </w:rPr>
            </w:pPr>
            <w:r w:rsidRPr="006B7F5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5C84" w:rsidRPr="006B7F52" w:rsidRDefault="00A75C84" w:rsidP="004B4685">
            <w:pPr>
              <w:pStyle w:val="tkTablica"/>
              <w:ind w:left="629"/>
              <w:rPr>
                <w:rFonts w:ascii="Times New Roman" w:hAnsi="Times New Roman" w:cs="Times New Roman"/>
                <w:sz w:val="24"/>
                <w:szCs w:val="24"/>
              </w:rPr>
            </w:pPr>
            <w:r w:rsidRPr="006B7F5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5C84" w:rsidRPr="006B7F52" w:rsidRDefault="00A75C84" w:rsidP="004B4685">
            <w:pPr>
              <w:pStyle w:val="tkTablica"/>
              <w:ind w:left="629"/>
              <w:rPr>
                <w:rFonts w:ascii="Times New Roman" w:hAnsi="Times New Roman" w:cs="Times New Roman"/>
                <w:sz w:val="24"/>
                <w:szCs w:val="24"/>
              </w:rPr>
            </w:pPr>
            <w:r w:rsidRPr="006B7F5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A75C84" w:rsidRPr="006B7F52" w:rsidTr="00D85FD9">
        <w:tc>
          <w:tcPr>
            <w:tcW w:w="9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5C84" w:rsidRPr="006B7F52" w:rsidRDefault="00A75C84" w:rsidP="004B4685">
            <w:pPr>
              <w:pStyle w:val="tkTablica"/>
              <w:ind w:left="62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5C84" w:rsidRPr="006B7F52" w:rsidRDefault="00A75C84" w:rsidP="004B4685">
            <w:pPr>
              <w:pStyle w:val="tkTablica"/>
              <w:ind w:left="62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5C84" w:rsidRPr="006B7F52" w:rsidRDefault="00A75C84" w:rsidP="004B4685">
            <w:pPr>
              <w:pStyle w:val="tkTablica"/>
              <w:ind w:left="62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75C84" w:rsidRPr="006B7F52" w:rsidTr="004B4685">
        <w:tc>
          <w:tcPr>
            <w:tcW w:w="322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5C84" w:rsidRPr="00D85FD9" w:rsidRDefault="00D85FD9" w:rsidP="004B4685">
            <w:pPr>
              <w:pStyle w:val="tkTablica"/>
              <w:ind w:left="629"/>
              <w:jc w:val="right"/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  <w:t>Жалпысы</w:t>
            </w:r>
          </w:p>
        </w:tc>
        <w:tc>
          <w:tcPr>
            <w:tcW w:w="17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C84" w:rsidRPr="00785FDA" w:rsidRDefault="00A75C84" w:rsidP="004B4685">
            <w:pPr>
              <w:pStyle w:val="tkTablica"/>
              <w:ind w:left="629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75C84" w:rsidRPr="006B7F52" w:rsidTr="004B4685">
        <w:tc>
          <w:tcPr>
            <w:tcW w:w="322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5C84" w:rsidRPr="00785FDA" w:rsidRDefault="00A75C84" w:rsidP="004B4685">
            <w:pPr>
              <w:pStyle w:val="tkTablica"/>
              <w:ind w:left="629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C84" w:rsidRPr="00785FDA" w:rsidRDefault="00A75C84" w:rsidP="004B4685">
            <w:pPr>
              <w:pStyle w:val="tkTablica"/>
              <w:ind w:left="629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A75C84" w:rsidRPr="006B7F52" w:rsidRDefault="00D85FD9" w:rsidP="00A75C84">
      <w:pPr>
        <w:pStyle w:val="tkTekst"/>
        <w:spacing w:before="120"/>
        <w:ind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20__ </w:t>
      </w:r>
      <w:r>
        <w:rPr>
          <w:rFonts w:ascii="Times New Roman" w:hAnsi="Times New Roman" w:cs="Times New Roman"/>
          <w:sz w:val="24"/>
          <w:szCs w:val="24"/>
          <w:lang w:val="ky-KG"/>
        </w:rPr>
        <w:t xml:space="preserve">жылдын </w:t>
      </w:r>
      <w:r w:rsidRPr="006B7F52">
        <w:rPr>
          <w:rFonts w:ascii="Times New Roman" w:hAnsi="Times New Roman" w:cs="Times New Roman"/>
          <w:sz w:val="24"/>
          <w:szCs w:val="24"/>
        </w:rPr>
        <w:t xml:space="preserve"> "___" _______________ </w:t>
      </w:r>
      <w:r>
        <w:rPr>
          <w:rFonts w:ascii="Times New Roman" w:hAnsi="Times New Roman" w:cs="Times New Roman"/>
          <w:sz w:val="24"/>
          <w:szCs w:val="24"/>
          <w:lang w:val="ky-KG"/>
        </w:rPr>
        <w:t xml:space="preserve"> тартып </w:t>
      </w:r>
      <w:r>
        <w:rPr>
          <w:rFonts w:ascii="Times New Roman" w:hAnsi="Times New Roman" w:cs="Times New Roman"/>
          <w:sz w:val="24"/>
          <w:szCs w:val="24"/>
        </w:rPr>
        <w:t xml:space="preserve">20__ </w:t>
      </w:r>
      <w:r>
        <w:rPr>
          <w:rFonts w:ascii="Times New Roman" w:hAnsi="Times New Roman" w:cs="Times New Roman"/>
          <w:sz w:val="24"/>
          <w:szCs w:val="24"/>
          <w:lang w:val="ky-KG"/>
        </w:rPr>
        <w:t xml:space="preserve">жылдын  </w:t>
      </w:r>
      <w:r w:rsidRPr="006B7F52">
        <w:rPr>
          <w:rFonts w:ascii="Times New Roman" w:hAnsi="Times New Roman" w:cs="Times New Roman"/>
          <w:sz w:val="24"/>
          <w:szCs w:val="24"/>
        </w:rPr>
        <w:t xml:space="preserve">"___" ___________________ </w:t>
      </w:r>
      <w:r>
        <w:rPr>
          <w:rFonts w:ascii="Times New Roman" w:hAnsi="Times New Roman" w:cs="Times New Roman"/>
          <w:sz w:val="24"/>
          <w:szCs w:val="24"/>
          <w:lang w:val="ky-KG"/>
        </w:rPr>
        <w:t xml:space="preserve"> мезгили ичинде чыгымдалган каражаттар</w:t>
      </w:r>
      <w:r w:rsidRPr="006B7F52">
        <w:rPr>
          <w:rFonts w:ascii="Times New Roman" w:hAnsi="Times New Roman" w:cs="Times New Roman"/>
          <w:sz w:val="24"/>
          <w:szCs w:val="24"/>
        </w:rPr>
        <w:t xml:space="preserve"> </w:t>
      </w:r>
      <w:r w:rsidR="00A75C84" w:rsidRPr="006B7F52">
        <w:rPr>
          <w:rFonts w:ascii="Times New Roman" w:hAnsi="Times New Roman" w:cs="Times New Roman"/>
          <w:sz w:val="24"/>
          <w:szCs w:val="24"/>
        </w:rPr>
        <w:t xml:space="preserve"> </w:t>
      </w:r>
    </w:p>
    <w:tbl>
      <w:tblPr>
        <w:tblW w:w="4673" w:type="pct"/>
        <w:tblCellMar>
          <w:left w:w="0" w:type="dxa"/>
          <w:right w:w="0" w:type="dxa"/>
        </w:tblCellMar>
        <w:tblLook w:val="04A0"/>
      </w:tblPr>
      <w:tblGrid>
        <w:gridCol w:w="2006"/>
        <w:gridCol w:w="4176"/>
        <w:gridCol w:w="4616"/>
        <w:gridCol w:w="3021"/>
      </w:tblGrid>
      <w:tr w:rsidR="00A75C84" w:rsidRPr="006B7F52" w:rsidTr="004B4685">
        <w:tc>
          <w:tcPr>
            <w:tcW w:w="726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5C84" w:rsidRPr="003A59D6" w:rsidRDefault="009756D2" w:rsidP="004B4685">
            <w:pPr>
              <w:pStyle w:val="tkTablica"/>
              <w:spacing w:after="0" w:line="240" w:lineRule="auto"/>
              <w:ind w:left="22" w:hanging="22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  <w:lang w:val="ky-KG"/>
              </w:rPr>
              <w:t>Алыш-бериш эсебин чыгымдоо операциясынын датасы</w:t>
            </w:r>
          </w:p>
        </w:tc>
        <w:tc>
          <w:tcPr>
            <w:tcW w:w="151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85FD9" w:rsidRDefault="00D85FD9" w:rsidP="00D85FD9">
            <w:pPr>
              <w:pStyle w:val="tkTablica"/>
              <w:spacing w:after="0" w:line="240" w:lineRule="auto"/>
              <w:ind w:left="22" w:hanging="22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  <w:lang w:val="ky-KG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  <w:lang w:val="ky-KG"/>
              </w:rPr>
              <w:t>Алуучу</w:t>
            </w:r>
          </w:p>
          <w:p w:rsidR="00A75C84" w:rsidRPr="003A59D6" w:rsidRDefault="00D85FD9" w:rsidP="00D85FD9">
            <w:pPr>
              <w:pStyle w:val="tkTablica"/>
              <w:spacing w:after="0" w:line="240" w:lineRule="auto"/>
              <w:ind w:left="22" w:hanging="22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3A59D6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(</w:t>
            </w: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  <w:lang w:val="ky-KG"/>
              </w:rPr>
              <w:t>юридикалык жактын аталышы/жеке жактын фамилиясы, аты-жөнү</w:t>
            </w:r>
            <w:r w:rsidRPr="003A59D6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)</w:t>
            </w:r>
          </w:p>
        </w:tc>
        <w:tc>
          <w:tcPr>
            <w:tcW w:w="167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5C84" w:rsidRPr="003A59D6" w:rsidRDefault="00D85FD9" w:rsidP="004B4685">
            <w:pPr>
              <w:pStyle w:val="tkTablica"/>
              <w:spacing w:after="0" w:line="240" w:lineRule="auto"/>
              <w:ind w:left="22" w:hanging="22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  <w:lang w:val="ky-KG"/>
              </w:rPr>
              <w:t>Төлөм багыты</w:t>
            </w:r>
          </w:p>
        </w:tc>
        <w:tc>
          <w:tcPr>
            <w:tcW w:w="109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5C84" w:rsidRPr="003A59D6" w:rsidRDefault="00A75C84" w:rsidP="004B4685">
            <w:pPr>
              <w:pStyle w:val="tkTablica"/>
              <w:spacing w:after="0" w:line="240" w:lineRule="auto"/>
              <w:ind w:left="22" w:hanging="22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3A59D6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Сумма, сом </w:t>
            </w:r>
          </w:p>
        </w:tc>
      </w:tr>
      <w:tr w:rsidR="00A75C84" w:rsidRPr="006B7F52" w:rsidTr="004B4685">
        <w:tc>
          <w:tcPr>
            <w:tcW w:w="72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5C84" w:rsidRPr="006B7F52" w:rsidRDefault="00A75C84" w:rsidP="004B4685">
            <w:pPr>
              <w:pStyle w:val="tkTablic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5C84" w:rsidRPr="006B7F52" w:rsidRDefault="00A75C84" w:rsidP="004B4685">
            <w:pPr>
              <w:pStyle w:val="tkTablic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5C84" w:rsidRPr="006B7F52" w:rsidRDefault="00A75C84" w:rsidP="004B4685">
            <w:pPr>
              <w:pStyle w:val="tkTablic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5C84" w:rsidRPr="0008780B" w:rsidRDefault="00A75C84" w:rsidP="004B4685">
            <w:pPr>
              <w:pStyle w:val="tkTablica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A75C84" w:rsidRPr="006B7F52" w:rsidTr="004B4685">
        <w:tc>
          <w:tcPr>
            <w:tcW w:w="72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75C84" w:rsidRPr="006B7F52" w:rsidRDefault="00A75C84" w:rsidP="004B4685">
            <w:pPr>
              <w:pStyle w:val="tkTablic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75C84" w:rsidRPr="006B7F52" w:rsidRDefault="00A75C84" w:rsidP="004B4685">
            <w:pPr>
              <w:pStyle w:val="tkTablic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75C84" w:rsidRPr="006B7F52" w:rsidRDefault="00A75C84" w:rsidP="004B4685">
            <w:pPr>
              <w:pStyle w:val="tkTablic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75C84" w:rsidRPr="0008780B" w:rsidRDefault="00A75C84" w:rsidP="004B4685">
            <w:pPr>
              <w:pStyle w:val="tkTablica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A75C84" w:rsidRPr="006B7F52" w:rsidTr="004B4685">
        <w:tc>
          <w:tcPr>
            <w:tcW w:w="3907" w:type="pct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5C84" w:rsidRPr="00D85FD9" w:rsidRDefault="00D85FD9" w:rsidP="004B4685">
            <w:pPr>
              <w:pStyle w:val="tkTablica"/>
              <w:jc w:val="right"/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  <w:t>Жалпысы</w:t>
            </w:r>
          </w:p>
        </w:tc>
        <w:tc>
          <w:tcPr>
            <w:tcW w:w="109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75C84" w:rsidRPr="002A62B6" w:rsidRDefault="00A75C84" w:rsidP="004B4685">
            <w:pPr>
              <w:pStyle w:val="tkTablica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3B6D11" w:rsidRDefault="003B6D11" w:rsidP="006D6905">
      <w:bookmarkStart w:id="0" w:name="_GoBack"/>
      <w:bookmarkEnd w:id="0"/>
    </w:p>
    <w:sectPr w:rsidR="003B6D11" w:rsidSect="00A75C84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altName w:val="Arial"/>
    <w:charset w:val="CC"/>
    <w:family w:val="swiss"/>
    <w:pitch w:val="variable"/>
    <w:sig w:usb0="00000000" w:usb1="4000207B" w:usb2="00000000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75C84"/>
    <w:rsid w:val="0015060D"/>
    <w:rsid w:val="003B6D11"/>
    <w:rsid w:val="004A7C3A"/>
    <w:rsid w:val="00513AE6"/>
    <w:rsid w:val="006C737D"/>
    <w:rsid w:val="006D6905"/>
    <w:rsid w:val="00716BA5"/>
    <w:rsid w:val="009756D2"/>
    <w:rsid w:val="00A75C84"/>
    <w:rsid w:val="00D85FD9"/>
    <w:rsid w:val="00E6700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75C8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kZagolovok2">
    <w:name w:val="_Заголовок Раздел (tkZagolovok2)"/>
    <w:basedOn w:val="a"/>
    <w:rsid w:val="00A75C84"/>
    <w:pPr>
      <w:spacing w:before="200" w:after="200" w:line="276" w:lineRule="auto"/>
      <w:ind w:left="1134" w:right="1134"/>
      <w:jc w:val="center"/>
    </w:pPr>
    <w:rPr>
      <w:rFonts w:ascii="Arial" w:eastAsia="Times New Roman" w:hAnsi="Arial" w:cs="Arial"/>
      <w:b/>
      <w:bCs/>
      <w:sz w:val="24"/>
      <w:szCs w:val="24"/>
      <w:lang w:eastAsia="ru-RU"/>
    </w:rPr>
  </w:style>
  <w:style w:type="paragraph" w:customStyle="1" w:styleId="tkNazvanie">
    <w:name w:val="_Название (tkNazvanie)"/>
    <w:basedOn w:val="a"/>
    <w:rsid w:val="00A75C84"/>
    <w:pPr>
      <w:spacing w:before="400" w:after="400" w:line="276" w:lineRule="auto"/>
      <w:ind w:left="1134" w:right="1134"/>
      <w:jc w:val="center"/>
    </w:pPr>
    <w:rPr>
      <w:rFonts w:ascii="Arial" w:eastAsia="Times New Roman" w:hAnsi="Arial" w:cs="Arial"/>
      <w:b/>
      <w:bCs/>
      <w:sz w:val="24"/>
      <w:szCs w:val="24"/>
      <w:lang w:eastAsia="ru-RU"/>
    </w:rPr>
  </w:style>
  <w:style w:type="paragraph" w:customStyle="1" w:styleId="tkTekst">
    <w:name w:val="_Текст обычный (tkTekst)"/>
    <w:basedOn w:val="a"/>
    <w:rsid w:val="00A75C84"/>
    <w:pPr>
      <w:spacing w:after="60" w:line="276" w:lineRule="auto"/>
      <w:ind w:firstLine="567"/>
      <w:jc w:val="both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tkTablica">
    <w:name w:val="_Текст таблицы (tkTablica)"/>
    <w:basedOn w:val="a"/>
    <w:rsid w:val="00A75C84"/>
    <w:pPr>
      <w:spacing w:after="60" w:line="276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128</Words>
  <Characters>730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Раида</dc:creator>
  <cp:keywords/>
  <dc:description/>
  <cp:lastModifiedBy>admin</cp:lastModifiedBy>
  <cp:revision>6</cp:revision>
  <cp:lastPrinted>2020-03-13T09:10:00Z</cp:lastPrinted>
  <dcterms:created xsi:type="dcterms:W3CDTF">2020-03-13T08:27:00Z</dcterms:created>
  <dcterms:modified xsi:type="dcterms:W3CDTF">2020-03-19T09:05:00Z</dcterms:modified>
</cp:coreProperties>
</file>