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5" w:rsidRPr="00F34B81" w:rsidRDefault="00F94115" w:rsidP="002529E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F34B81">
        <w:rPr>
          <w:color w:val="000000"/>
          <w:sz w:val="24"/>
          <w:szCs w:val="24"/>
          <w:lang w:eastAsia="ru-RU"/>
        </w:rPr>
        <w:t xml:space="preserve">Приложение </w:t>
      </w:r>
      <w:r w:rsidRPr="00F34B81">
        <w:rPr>
          <w:color w:val="000000"/>
          <w:sz w:val="24"/>
          <w:szCs w:val="24"/>
          <w:lang w:val="ky-KG" w:eastAsia="ru-RU"/>
        </w:rPr>
        <w:t>1</w:t>
      </w:r>
    </w:p>
    <w:p w:rsidR="00F94115" w:rsidRPr="00F34B81" w:rsidRDefault="00F94115" w:rsidP="002529E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F34B81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4115" w:rsidRPr="00F34B81" w:rsidRDefault="00F94115" w:rsidP="002529E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F34B81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94115" w:rsidRPr="00F34B81" w:rsidRDefault="00F94115" w:rsidP="002529E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F34B81">
        <w:rPr>
          <w:color w:val="000000"/>
          <w:sz w:val="24"/>
          <w:szCs w:val="24"/>
          <w:lang w:eastAsia="ru-RU"/>
        </w:rPr>
        <w:t>Кыргызской Республики</w:t>
      </w:r>
    </w:p>
    <w:p w:rsidR="00F94115" w:rsidRPr="00F34B81" w:rsidRDefault="00100E18" w:rsidP="002529EB">
      <w:pPr>
        <w:pStyle w:val="a3"/>
        <w:ind w:left="552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о</w:t>
      </w:r>
      <w:r w:rsidR="00F94115" w:rsidRPr="00F34B81">
        <w:rPr>
          <w:color w:val="000000"/>
          <w:sz w:val="24"/>
          <w:szCs w:val="24"/>
          <w:lang w:eastAsia="ru-RU"/>
        </w:rPr>
        <w:t>т</w:t>
      </w:r>
      <w:r>
        <w:rPr>
          <w:color w:val="000000"/>
          <w:sz w:val="24"/>
          <w:szCs w:val="24"/>
          <w:lang w:val="ky-KG" w:eastAsia="ru-RU"/>
        </w:rPr>
        <w:t xml:space="preserve"> 6</w:t>
      </w:r>
      <w:r w:rsidR="000F18B7" w:rsidRPr="00F34B81">
        <w:rPr>
          <w:color w:val="000000"/>
          <w:sz w:val="24"/>
          <w:szCs w:val="24"/>
          <w:lang w:val="ky-KG" w:eastAsia="ru-RU"/>
        </w:rPr>
        <w:t xml:space="preserve"> </w:t>
      </w:r>
      <w:r w:rsidR="003053FE">
        <w:rPr>
          <w:color w:val="000000"/>
          <w:sz w:val="24"/>
          <w:szCs w:val="24"/>
          <w:lang w:val="ky-KG" w:eastAsia="ru-RU"/>
        </w:rPr>
        <w:t>апреля</w:t>
      </w:r>
      <w:r w:rsidR="000F18B7" w:rsidRPr="00F34B81">
        <w:rPr>
          <w:color w:val="000000"/>
          <w:sz w:val="24"/>
          <w:szCs w:val="24"/>
          <w:lang w:val="ky-KG" w:eastAsia="ru-RU"/>
        </w:rPr>
        <w:t xml:space="preserve"> </w:t>
      </w:r>
      <w:r w:rsidR="000F18B7" w:rsidRPr="00F34B81">
        <w:rPr>
          <w:color w:val="000000"/>
          <w:sz w:val="24"/>
          <w:szCs w:val="24"/>
          <w:lang w:eastAsia="ru-RU"/>
        </w:rPr>
        <w:t>202</w:t>
      </w:r>
      <w:r w:rsidR="00802861" w:rsidRPr="00F34B81">
        <w:rPr>
          <w:color w:val="000000"/>
          <w:sz w:val="24"/>
          <w:szCs w:val="24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 xml:space="preserve"> г. № 42</w:t>
      </w:r>
      <w:bookmarkStart w:id="0" w:name="_GoBack"/>
      <w:bookmarkEnd w:id="0"/>
    </w:p>
    <w:p w:rsidR="00F94115" w:rsidRPr="00F34B81" w:rsidRDefault="00F94115" w:rsidP="002529EB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F34B81">
        <w:rPr>
          <w:b/>
          <w:color w:val="000000"/>
          <w:sz w:val="24"/>
          <w:szCs w:val="24"/>
          <w:lang w:val="ky-KG" w:eastAsia="ru-RU"/>
        </w:rPr>
        <w:tab/>
      </w:r>
    </w:p>
    <w:p w:rsidR="00F94115" w:rsidRPr="00F34B81" w:rsidRDefault="00F94115" w:rsidP="002529EB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F34B81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F94115" w:rsidRPr="00F34B81" w:rsidRDefault="00F94115" w:rsidP="002529EB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F34B81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94115" w:rsidRPr="00F34B81" w:rsidRDefault="00F94115" w:rsidP="002529EB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3231"/>
        <w:gridCol w:w="29"/>
        <w:gridCol w:w="1701"/>
      </w:tblGrid>
      <w:tr w:rsidR="00F94115" w:rsidRPr="00F34B81" w:rsidTr="00EE0CCF">
        <w:trPr>
          <w:trHeight w:val="20"/>
        </w:trPr>
        <w:tc>
          <w:tcPr>
            <w:tcW w:w="567" w:type="dxa"/>
            <w:vAlign w:val="center"/>
            <w:hideMark/>
          </w:tcPr>
          <w:p w:rsidR="00F94115" w:rsidRPr="00F34B81" w:rsidRDefault="00F94115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F94115" w:rsidRPr="00F34B81" w:rsidRDefault="00F94115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835" w:type="dxa"/>
            <w:vAlign w:val="center"/>
            <w:hideMark/>
          </w:tcPr>
          <w:p w:rsidR="00F94115" w:rsidRPr="00F34B81" w:rsidRDefault="00F94115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3231" w:type="dxa"/>
            <w:vAlign w:val="center"/>
            <w:hideMark/>
          </w:tcPr>
          <w:p w:rsidR="00F94115" w:rsidRPr="00F34B81" w:rsidRDefault="00F94115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730" w:type="dxa"/>
            <w:gridSpan w:val="2"/>
            <w:vAlign w:val="center"/>
            <w:hideMark/>
          </w:tcPr>
          <w:p w:rsidR="00F94115" w:rsidRPr="00F34B81" w:rsidRDefault="00F94115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EA0717" w:rsidRPr="00F34B81" w:rsidTr="005F7068">
        <w:trPr>
          <w:trHeight w:val="20"/>
        </w:trPr>
        <w:tc>
          <w:tcPr>
            <w:tcW w:w="10490" w:type="dxa"/>
            <w:gridSpan w:val="6"/>
            <w:vAlign w:val="center"/>
          </w:tcPr>
          <w:p w:rsidR="00EA0717" w:rsidRPr="00034832" w:rsidRDefault="00EA0717" w:rsidP="00EA071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EA0717" w:rsidRPr="00F34B81" w:rsidTr="004868C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0" w:type="dxa"/>
            <w:gridSpan w:val="6"/>
            <w:vAlign w:val="center"/>
          </w:tcPr>
          <w:p w:rsidR="00EA0717" w:rsidRPr="007059D7" w:rsidRDefault="00EA0717" w:rsidP="00EA071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059D7">
              <w:rPr>
                <w:b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5A6363" w:rsidRPr="00F34B81" w:rsidTr="00EE0CCF">
        <w:tblPrEx>
          <w:tblLook w:val="0600" w:firstRow="0" w:lastRow="0" w:firstColumn="0" w:lastColumn="0" w:noHBand="1" w:noVBand="1"/>
        </w:tblPrEx>
        <w:trPr>
          <w:trHeight w:val="938"/>
        </w:trPr>
        <w:tc>
          <w:tcPr>
            <w:tcW w:w="567" w:type="dxa"/>
          </w:tcPr>
          <w:p w:rsidR="005A6363" w:rsidRPr="00F34B81" w:rsidRDefault="005A6363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  <w:lang w:val="ky-KG"/>
              </w:rPr>
              <w:t>1</w:t>
            </w:r>
            <w:r w:rsidRPr="00F34B81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A6363" w:rsidRPr="00F34B81" w:rsidRDefault="00EA0717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Кара-Кульский городской</w:t>
            </w:r>
          </w:p>
        </w:tc>
        <w:tc>
          <w:tcPr>
            <w:tcW w:w="2835" w:type="dxa"/>
          </w:tcPr>
          <w:p w:rsidR="005A6363" w:rsidRPr="00F34B81" w:rsidRDefault="00EA0717" w:rsidP="00EA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071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Байбаев Нурмамед Жунусович</w:t>
            </w:r>
            <w:r w:rsidR="005A636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(№</w:t>
            </w:r>
            <w:r w:rsidR="00F34B8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A636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 (деп.фракция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Мекен Ынтымагы</w:t>
            </w:r>
            <w:r w:rsidR="005A636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»)</w:t>
            </w:r>
          </w:p>
        </w:tc>
        <w:tc>
          <w:tcPr>
            <w:tcW w:w="3260" w:type="dxa"/>
            <w:gridSpan w:val="2"/>
          </w:tcPr>
          <w:p w:rsidR="005A6363" w:rsidRPr="00F34B81" w:rsidRDefault="00F34B81" w:rsidP="002529EB">
            <w:pPr>
              <w:pStyle w:val="a3"/>
              <w:ind w:right="-257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F34B8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</w:tcPr>
          <w:p w:rsidR="00EA0717" w:rsidRPr="00EA0717" w:rsidRDefault="00EA0717" w:rsidP="00EA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№4,</w:t>
            </w:r>
          </w:p>
          <w:p w:rsidR="005A6363" w:rsidRPr="00F34B81" w:rsidRDefault="00EA0717" w:rsidP="00EA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A07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30.03.2022 г.</w:t>
            </w:r>
          </w:p>
        </w:tc>
      </w:tr>
      <w:tr w:rsidR="00F34B81" w:rsidRPr="00F34B81" w:rsidTr="00F34B81">
        <w:tblPrEx>
          <w:tblLook w:val="0600" w:firstRow="0" w:lastRow="0" w:firstColumn="0" w:lastColumn="0" w:noHBand="1" w:noVBand="1"/>
        </w:tblPrEx>
        <w:trPr>
          <w:trHeight w:val="306"/>
        </w:trPr>
        <w:tc>
          <w:tcPr>
            <w:tcW w:w="10490" w:type="dxa"/>
            <w:gridSpan w:val="6"/>
          </w:tcPr>
          <w:p w:rsidR="00F34B81" w:rsidRPr="00F34B81" w:rsidRDefault="003053FE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Баткенская</w:t>
            </w:r>
            <w:r w:rsidR="00F34B81"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5A6363" w:rsidRPr="00F34B81" w:rsidTr="00F55E06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5A6363" w:rsidRPr="00F34B81" w:rsidRDefault="003053FE" w:rsidP="002529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Лейлекский</w:t>
            </w:r>
            <w:r w:rsidR="005A6363"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B202E" w:rsidRPr="00F34B81" w:rsidTr="00EE0CCF">
        <w:tblPrEx>
          <w:tblLook w:val="0600" w:firstRow="0" w:lastRow="0" w:firstColumn="0" w:lastColumn="0" w:noHBand="1" w:noVBand="1"/>
        </w:tblPrEx>
        <w:trPr>
          <w:trHeight w:hRule="exact" w:val="631"/>
        </w:trPr>
        <w:tc>
          <w:tcPr>
            <w:tcW w:w="567" w:type="dxa"/>
          </w:tcPr>
          <w:p w:rsidR="000B202E" w:rsidRPr="00F34B81" w:rsidRDefault="00CC64E5" w:rsidP="002529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  <w:lang w:val="ky-KG"/>
              </w:rPr>
              <w:t>2</w:t>
            </w:r>
            <w:r w:rsidR="00106223" w:rsidRPr="00F34B8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202E" w:rsidRPr="00F34B81" w:rsidRDefault="003053FE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Лейлекский</w:t>
            </w:r>
            <w:r w:rsidR="00F34B8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B202E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</w:tcPr>
          <w:p w:rsidR="000B202E" w:rsidRPr="003053FE" w:rsidRDefault="003053FE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Анарбаев Таир Маннапович</w:t>
            </w:r>
          </w:p>
        </w:tc>
        <w:tc>
          <w:tcPr>
            <w:tcW w:w="3231" w:type="dxa"/>
          </w:tcPr>
          <w:p w:rsidR="000B202E" w:rsidRPr="00F34B81" w:rsidRDefault="00F34B81" w:rsidP="002529EB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</w:tcPr>
          <w:p w:rsidR="000B202E" w:rsidRPr="00F34B81" w:rsidRDefault="00106223" w:rsidP="00305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F34B8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305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0286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305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1A72C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F34B8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="00305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B202E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</w:t>
            </w:r>
            <w:r w:rsidR="00F34B8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0B202E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9A5173" w:rsidRPr="00F34B81" w:rsidTr="00EE0CC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A5173" w:rsidRPr="00F34B81" w:rsidRDefault="002529EB" w:rsidP="00EE0CC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EE0CCF">
              <w:rPr>
                <w:sz w:val="24"/>
                <w:szCs w:val="24"/>
                <w:lang w:val="ky-KG"/>
              </w:rPr>
              <w:t>3</w:t>
            </w:r>
            <w:r w:rsidR="009A5173" w:rsidRPr="00F34B8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173" w:rsidRPr="003053FE" w:rsidRDefault="003053FE" w:rsidP="00EE0C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Катранский</w:t>
            </w:r>
          </w:p>
          <w:p w:rsidR="00980F2E" w:rsidRPr="00F34B81" w:rsidRDefault="00980F2E" w:rsidP="00EE0C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9A5173" w:rsidRPr="00F34B81" w:rsidRDefault="003053FE" w:rsidP="002529EB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Арстанова Жыпаргүл Эргешовна</w:t>
            </w:r>
          </w:p>
        </w:tc>
        <w:tc>
          <w:tcPr>
            <w:tcW w:w="3231" w:type="dxa"/>
            <w:vAlign w:val="center"/>
          </w:tcPr>
          <w:p w:rsidR="00F8231D" w:rsidRPr="00F34B81" w:rsidRDefault="002529EB" w:rsidP="002529EB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  <w:vAlign w:val="center"/>
          </w:tcPr>
          <w:p w:rsidR="009A5173" w:rsidRPr="00F34B81" w:rsidRDefault="003053FE" w:rsidP="002529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  <w:lang w:val="ky-KG"/>
              </w:rPr>
              <w:t>№1</w:t>
            </w:r>
            <w:r>
              <w:rPr>
                <w:sz w:val="24"/>
                <w:szCs w:val="24"/>
                <w:lang w:val="en-US"/>
              </w:rPr>
              <w:t>4</w:t>
            </w:r>
            <w:r w:rsidRPr="00F34B81">
              <w:rPr>
                <w:sz w:val="24"/>
                <w:szCs w:val="24"/>
                <w:lang w:val="ky-KG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29</w:t>
            </w:r>
            <w:r w:rsidRPr="00F34B81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en-US"/>
              </w:rPr>
              <w:t>3</w:t>
            </w:r>
            <w:r w:rsidRPr="00F34B81">
              <w:rPr>
                <w:sz w:val="24"/>
                <w:szCs w:val="24"/>
                <w:lang w:val="ky-KG"/>
              </w:rPr>
              <w:t>.2022 г.</w:t>
            </w:r>
          </w:p>
        </w:tc>
      </w:tr>
    </w:tbl>
    <w:p w:rsidR="00C12529" w:rsidRPr="00F34B81" w:rsidRDefault="00C12529" w:rsidP="002529EB">
      <w:pPr>
        <w:spacing w:after="0" w:line="240" w:lineRule="auto"/>
        <w:rPr>
          <w:rFonts w:ascii="Times New Roman" w:hAnsi="Times New Roman" w:cs="Times New Roman"/>
        </w:rPr>
      </w:pPr>
    </w:p>
    <w:sectPr w:rsidR="00C12529" w:rsidRPr="00F34B81" w:rsidSect="00CD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773E"/>
    <w:multiLevelType w:val="hybridMultilevel"/>
    <w:tmpl w:val="5F2EC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4"/>
    <w:rsid w:val="00014B30"/>
    <w:rsid w:val="00021E6D"/>
    <w:rsid w:val="00061831"/>
    <w:rsid w:val="00070EEF"/>
    <w:rsid w:val="000952AC"/>
    <w:rsid w:val="000A4A89"/>
    <w:rsid w:val="000B202E"/>
    <w:rsid w:val="000E1564"/>
    <w:rsid w:val="000E1667"/>
    <w:rsid w:val="000F18B7"/>
    <w:rsid w:val="00100E18"/>
    <w:rsid w:val="00106223"/>
    <w:rsid w:val="001209DC"/>
    <w:rsid w:val="00136B1B"/>
    <w:rsid w:val="001575EB"/>
    <w:rsid w:val="001A4989"/>
    <w:rsid w:val="001A72C3"/>
    <w:rsid w:val="001F0623"/>
    <w:rsid w:val="00222604"/>
    <w:rsid w:val="0025290D"/>
    <w:rsid w:val="002529EB"/>
    <w:rsid w:val="00263ABB"/>
    <w:rsid w:val="002C02E9"/>
    <w:rsid w:val="002C697B"/>
    <w:rsid w:val="003053FE"/>
    <w:rsid w:val="00343E96"/>
    <w:rsid w:val="00393D5D"/>
    <w:rsid w:val="00397349"/>
    <w:rsid w:val="003B0C74"/>
    <w:rsid w:val="003E5EFF"/>
    <w:rsid w:val="004C0166"/>
    <w:rsid w:val="00553469"/>
    <w:rsid w:val="005752A7"/>
    <w:rsid w:val="005A6363"/>
    <w:rsid w:val="005C61DC"/>
    <w:rsid w:val="00610847"/>
    <w:rsid w:val="006416EE"/>
    <w:rsid w:val="00655FC5"/>
    <w:rsid w:val="00660482"/>
    <w:rsid w:val="00663C07"/>
    <w:rsid w:val="00774AC7"/>
    <w:rsid w:val="00801ED3"/>
    <w:rsid w:val="00802861"/>
    <w:rsid w:val="00854A6B"/>
    <w:rsid w:val="00866727"/>
    <w:rsid w:val="008C79A7"/>
    <w:rsid w:val="008F2BAE"/>
    <w:rsid w:val="00935142"/>
    <w:rsid w:val="00980F2E"/>
    <w:rsid w:val="009A5173"/>
    <w:rsid w:val="009F1235"/>
    <w:rsid w:val="00A45918"/>
    <w:rsid w:val="00A66974"/>
    <w:rsid w:val="00AB3BF9"/>
    <w:rsid w:val="00AC1C02"/>
    <w:rsid w:val="00AF6A8D"/>
    <w:rsid w:val="00B3184E"/>
    <w:rsid w:val="00B65C73"/>
    <w:rsid w:val="00B81C04"/>
    <w:rsid w:val="00BA62C9"/>
    <w:rsid w:val="00C12529"/>
    <w:rsid w:val="00C3583A"/>
    <w:rsid w:val="00CB30CC"/>
    <w:rsid w:val="00CB4AA5"/>
    <w:rsid w:val="00CC237B"/>
    <w:rsid w:val="00CC64E5"/>
    <w:rsid w:val="00CD1CC2"/>
    <w:rsid w:val="00CF2122"/>
    <w:rsid w:val="00D74C3D"/>
    <w:rsid w:val="00E16BA8"/>
    <w:rsid w:val="00EA0717"/>
    <w:rsid w:val="00EB6693"/>
    <w:rsid w:val="00EB6912"/>
    <w:rsid w:val="00EE0CCF"/>
    <w:rsid w:val="00EE2807"/>
    <w:rsid w:val="00EF0816"/>
    <w:rsid w:val="00F34B81"/>
    <w:rsid w:val="00F55E06"/>
    <w:rsid w:val="00F8231D"/>
    <w:rsid w:val="00F9093B"/>
    <w:rsid w:val="00F94115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28D1"/>
  <w15:chartTrackingRefBased/>
  <w15:docId w15:val="{F337DE4E-1D71-4363-BAB9-8724C3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1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94115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E718-2E20-4950-AD60-27EEFF6F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155</cp:revision>
  <cp:lastPrinted>2021-09-17T09:16:00Z</cp:lastPrinted>
  <dcterms:created xsi:type="dcterms:W3CDTF">2021-09-09T08:00:00Z</dcterms:created>
  <dcterms:modified xsi:type="dcterms:W3CDTF">2022-04-06T08:16:00Z</dcterms:modified>
</cp:coreProperties>
</file>