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30262" w:rsidRDefault="00E870EC" w:rsidP="00D0178D">
      <w:pPr>
        <w:pStyle w:val="a3"/>
        <w:ind w:left="5954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0C624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3071D3" w:rsidRPr="003071D3" w:rsidRDefault="003071D3" w:rsidP="00D0178D">
      <w:pPr>
        <w:pStyle w:val="a3"/>
        <w:ind w:left="5954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3071D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3071D3" w:rsidRPr="003071D3" w:rsidRDefault="003071D3" w:rsidP="00D0178D">
      <w:pPr>
        <w:pStyle w:val="a3"/>
        <w:ind w:left="5954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3071D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Default="003175A1" w:rsidP="00D0178D">
      <w:pPr>
        <w:pStyle w:val="a3"/>
        <w:ind w:left="5954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 11 февраля 2022 г. №</w:t>
      </w:r>
      <w:r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14</w:t>
      </w:r>
    </w:p>
    <w:p w:rsidR="00D0178D" w:rsidRPr="000B6FE5" w:rsidRDefault="00D0178D" w:rsidP="00D0178D">
      <w:pPr>
        <w:pStyle w:val="a3"/>
        <w:ind w:left="5954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3421E6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835"/>
        <w:gridCol w:w="1984"/>
      </w:tblGrid>
      <w:tr w:rsidR="00F75A51" w:rsidRPr="00D3526D" w:rsidTr="00DD5472">
        <w:trPr>
          <w:trHeight w:val="20"/>
        </w:trPr>
        <w:tc>
          <w:tcPr>
            <w:tcW w:w="567" w:type="dxa"/>
            <w:vAlign w:val="center"/>
          </w:tcPr>
          <w:p w:rsidR="00F75A51" w:rsidRPr="00D3526D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D3526D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3526D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D3526D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D3526D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35" w:type="dxa"/>
            <w:vAlign w:val="center"/>
          </w:tcPr>
          <w:p w:rsidR="00F75A51" w:rsidRPr="00D3526D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4" w:type="dxa"/>
            <w:vAlign w:val="center"/>
          </w:tcPr>
          <w:p w:rsidR="00F75A51" w:rsidRPr="00D3526D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F7E8B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F7E8B" w:rsidRPr="00D3526D" w:rsidRDefault="00FF7E8B" w:rsidP="00E321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3071D3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D3" w:rsidRPr="00D3526D" w:rsidRDefault="003071D3" w:rsidP="003071D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3071D3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3071D3" w:rsidRPr="00D3526D" w:rsidRDefault="003071D3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071D3" w:rsidRPr="00D3526D" w:rsidRDefault="003071D3" w:rsidP="003071D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>Кара-Куль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ский городской</w:t>
            </w:r>
            <w:r w:rsidR="005A32DE" w:rsidRPr="00D352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кенеш</w:t>
            </w:r>
          </w:p>
        </w:tc>
        <w:tc>
          <w:tcPr>
            <w:tcW w:w="2977" w:type="dxa"/>
            <w:vAlign w:val="center"/>
          </w:tcPr>
          <w:p w:rsidR="00EA04ED" w:rsidRPr="00D3526D" w:rsidRDefault="00EA04ED" w:rsidP="003071D3">
            <w:pPr>
              <w:ind w:left="-105" w:right="-111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Таабалдиев Адилет Таабалдиевич 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(№8)</w:t>
            </w:r>
            <w:r w:rsidR="003071D3" w:rsidRPr="00D352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071D3" w:rsidRPr="00D3526D" w:rsidRDefault="003071D3" w:rsidP="00EA04ED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372493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</w:t>
            </w:r>
            <w:r w:rsidR="00EA04ED" w:rsidRPr="00D352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D352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Pr="00D352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</w:tcPr>
          <w:p w:rsidR="003071D3" w:rsidRPr="00D3526D" w:rsidRDefault="00EA04ED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984" w:type="dxa"/>
          </w:tcPr>
          <w:p w:rsidR="003071D3" w:rsidRPr="00D3526D" w:rsidRDefault="003071D3" w:rsidP="00307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№ 2,</w:t>
            </w:r>
          </w:p>
          <w:p w:rsidR="003071D3" w:rsidRPr="00D3526D" w:rsidRDefault="003071D3" w:rsidP="00307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07.02.2022 г.</w:t>
            </w:r>
          </w:p>
        </w:tc>
      </w:tr>
      <w:tr w:rsidR="003071D3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hideMark/>
          </w:tcPr>
          <w:p w:rsidR="003071D3" w:rsidRPr="00D3526D" w:rsidRDefault="003071D3" w:rsidP="003071D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3071D3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3071D3" w:rsidRPr="00D3526D" w:rsidRDefault="003071D3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hideMark/>
          </w:tcPr>
          <w:p w:rsidR="003071D3" w:rsidRPr="00D3526D" w:rsidRDefault="003071D3" w:rsidP="003071D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>Кок-</w:t>
            </w:r>
            <w:proofErr w:type="spellStart"/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>Серек</w:t>
            </w:r>
            <w:proofErr w:type="spellEnd"/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айылный </w:t>
            </w:r>
            <w:r w:rsidR="005A32DE" w:rsidRPr="00D3526D">
              <w:rPr>
                <w:rFonts w:ascii="Times New Roman" w:hAnsi="Times New Roman"/>
                <w:sz w:val="24"/>
                <w:szCs w:val="24"/>
                <w:lang w:val="ky-KG"/>
              </w:rPr>
              <w:t>кенеш</w:t>
            </w:r>
          </w:p>
        </w:tc>
        <w:tc>
          <w:tcPr>
            <w:tcW w:w="2977" w:type="dxa"/>
            <w:vAlign w:val="center"/>
            <w:hideMark/>
          </w:tcPr>
          <w:p w:rsidR="003071D3" w:rsidRPr="00D3526D" w:rsidRDefault="003071D3" w:rsidP="003071D3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Арзыбеков Кумарбек Абдикалилович</w:t>
            </w:r>
          </w:p>
        </w:tc>
        <w:tc>
          <w:tcPr>
            <w:tcW w:w="2835" w:type="dxa"/>
          </w:tcPr>
          <w:p w:rsidR="003071D3" w:rsidRPr="00D3526D" w:rsidRDefault="003071D3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1984" w:type="dxa"/>
            <w:hideMark/>
          </w:tcPr>
          <w:p w:rsidR="003071D3" w:rsidRPr="00D3526D" w:rsidRDefault="003071D3" w:rsidP="00307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№ 2,</w:t>
            </w:r>
          </w:p>
          <w:p w:rsidR="003071D3" w:rsidRPr="00D3526D" w:rsidRDefault="003071D3" w:rsidP="00307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08.02.2022 г.</w:t>
            </w:r>
          </w:p>
        </w:tc>
      </w:tr>
      <w:tr w:rsidR="003071D3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3071D3" w:rsidRPr="00D3526D" w:rsidRDefault="003071D3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/>
            <w:hideMark/>
          </w:tcPr>
          <w:p w:rsidR="003071D3" w:rsidRPr="00D3526D" w:rsidRDefault="003071D3" w:rsidP="003071D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  <w:hideMark/>
          </w:tcPr>
          <w:p w:rsidR="003071D3" w:rsidRPr="00D3526D" w:rsidRDefault="003071D3" w:rsidP="003071D3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Рыскулов Айбек Сапарбекович</w:t>
            </w:r>
          </w:p>
        </w:tc>
        <w:tc>
          <w:tcPr>
            <w:tcW w:w="2835" w:type="dxa"/>
          </w:tcPr>
          <w:p w:rsidR="003071D3" w:rsidRPr="00D3526D" w:rsidRDefault="003071D3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1984" w:type="dxa"/>
            <w:hideMark/>
          </w:tcPr>
          <w:p w:rsidR="003071D3" w:rsidRPr="00D3526D" w:rsidRDefault="003071D3" w:rsidP="00307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№ 2,</w:t>
            </w:r>
          </w:p>
          <w:p w:rsidR="003071D3" w:rsidRPr="00D3526D" w:rsidRDefault="003071D3" w:rsidP="00307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08.02.2022 г.</w:t>
            </w:r>
          </w:p>
        </w:tc>
      </w:tr>
      <w:tr w:rsidR="00F04050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04050" w:rsidRPr="00D3526D" w:rsidRDefault="00F04050" w:rsidP="003071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04050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04050" w:rsidRPr="00D3526D" w:rsidRDefault="00F04050" w:rsidP="00F0405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Кара-Кулжинский район</w:t>
            </w:r>
          </w:p>
        </w:tc>
      </w:tr>
      <w:tr w:rsidR="00F04050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F04050" w:rsidRPr="00D3526D" w:rsidRDefault="00D73A43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9" w:type="dxa"/>
          </w:tcPr>
          <w:p w:rsidR="00F04050" w:rsidRPr="00D3526D" w:rsidRDefault="00D73A43" w:rsidP="003071D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>Ылай-Талинский</w:t>
            </w:r>
            <w:proofErr w:type="spellEnd"/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>айылный</w:t>
            </w:r>
            <w:proofErr w:type="spellEnd"/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26D">
              <w:rPr>
                <w:rFonts w:ascii="Times New Roman" w:hAnsi="Times New Roman"/>
                <w:color w:val="000000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2977" w:type="dxa"/>
            <w:vAlign w:val="center"/>
          </w:tcPr>
          <w:p w:rsidR="00F04050" w:rsidRPr="00D3526D" w:rsidRDefault="00D73A43" w:rsidP="003071D3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Табалдыева Гүлбаракан Шералиевна</w:t>
            </w:r>
          </w:p>
        </w:tc>
        <w:tc>
          <w:tcPr>
            <w:tcW w:w="2835" w:type="dxa"/>
          </w:tcPr>
          <w:p w:rsidR="00F04050" w:rsidRPr="00D3526D" w:rsidRDefault="00D73A43" w:rsidP="003071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3A43" w:rsidRPr="00D3526D" w:rsidRDefault="00D73A43" w:rsidP="00D73A4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№ 2,</w:t>
            </w:r>
          </w:p>
          <w:p w:rsidR="00F04050" w:rsidRPr="00D3526D" w:rsidRDefault="00D73A43" w:rsidP="00D73A4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10.02.2022 г.</w:t>
            </w:r>
          </w:p>
        </w:tc>
      </w:tr>
      <w:tr w:rsidR="00DD5472" w:rsidRPr="00D3526D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DD5472" w:rsidRPr="00D3526D" w:rsidRDefault="00DD5472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6D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DD5472" w:rsidRPr="00D3526D" w:rsidTr="00DD5472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632" w:type="dxa"/>
            <w:gridSpan w:val="5"/>
            <w:vAlign w:val="center"/>
          </w:tcPr>
          <w:p w:rsidR="00DD5472" w:rsidRPr="00D3526D" w:rsidRDefault="00DD5472" w:rsidP="00DD5472">
            <w:pPr>
              <w:ind w:firstLine="41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DD4C5B" w:rsidRPr="00DD4C5B" w:rsidTr="009806E5">
        <w:tblPrEx>
          <w:tblLook w:val="0600" w:firstRow="0" w:lastRow="0" w:firstColumn="0" w:lastColumn="0" w:noHBand="1" w:noVBand="1"/>
        </w:tblPrEx>
        <w:trPr>
          <w:trHeight w:val="473"/>
        </w:trPr>
        <w:tc>
          <w:tcPr>
            <w:tcW w:w="567" w:type="dxa"/>
            <w:vAlign w:val="center"/>
          </w:tcPr>
          <w:p w:rsidR="00DD4C5B" w:rsidRPr="00DD4C5B" w:rsidRDefault="00DD4C5B" w:rsidP="00DD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5B" w:rsidRPr="00DD4C5B" w:rsidRDefault="00DD4C5B" w:rsidP="00DD4C5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4C5B">
              <w:rPr>
                <w:rFonts w:ascii="Times New Roman" w:hAnsi="Times New Roman"/>
                <w:sz w:val="24"/>
                <w:szCs w:val="24"/>
                <w:lang w:val="ky-KG"/>
              </w:rPr>
              <w:t>Каиндинский городской кенеш</w:t>
            </w:r>
          </w:p>
        </w:tc>
        <w:tc>
          <w:tcPr>
            <w:tcW w:w="2977" w:type="dxa"/>
            <w:vAlign w:val="center"/>
          </w:tcPr>
          <w:p w:rsidR="00DD4C5B" w:rsidRPr="00DD4C5B" w:rsidRDefault="00DD4C5B" w:rsidP="00B74F61">
            <w:pPr>
              <w:ind w:firstLine="1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Абрахманов Улукбек Медетбекович (№10) (политическая партия 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Демократическая партия 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Столица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vAlign w:val="center"/>
          </w:tcPr>
          <w:p w:rsidR="00DD4C5B" w:rsidRPr="00DD4C5B" w:rsidRDefault="00DD4C5B" w:rsidP="00DD4C5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D4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Главный инспектор ОАО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Северэлектро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DD4C5B" w:rsidRPr="00DD4C5B" w:rsidRDefault="00DD4C5B" w:rsidP="00DD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B">
              <w:rPr>
                <w:rFonts w:ascii="Times New Roman" w:hAnsi="Times New Roman" w:cs="Times New Roman"/>
                <w:sz w:val="24"/>
                <w:szCs w:val="24"/>
              </w:rPr>
              <w:t>№4,</w:t>
            </w:r>
          </w:p>
          <w:p w:rsidR="00DD4C5B" w:rsidRPr="00DD4C5B" w:rsidRDefault="00DD4C5B" w:rsidP="00DD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B">
              <w:rPr>
                <w:rFonts w:ascii="Times New Roman" w:hAnsi="Times New Roman" w:cs="Times New Roman"/>
                <w:sz w:val="24"/>
                <w:szCs w:val="24"/>
              </w:rPr>
              <w:t>08.02.2022 г</w:t>
            </w:r>
          </w:p>
        </w:tc>
      </w:tr>
      <w:tr w:rsidR="00DD4C5B" w:rsidRPr="00DD4C5B" w:rsidTr="00DD547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DD4C5B" w:rsidRPr="00DD4C5B" w:rsidRDefault="00DD4C5B" w:rsidP="00DD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DD4C5B" w:rsidRPr="00DD4C5B" w:rsidRDefault="00DD4C5B" w:rsidP="00DD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5B" w:rsidRPr="00DD4C5B" w:rsidRDefault="00DD4C5B" w:rsidP="00DD4C5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4C5B">
              <w:rPr>
                <w:rFonts w:ascii="Times New Roman" w:hAnsi="Times New Roman"/>
                <w:sz w:val="24"/>
                <w:szCs w:val="24"/>
                <w:lang w:val="ky-KG"/>
              </w:rPr>
              <w:t>Фрунзенский айылный кенеш</w:t>
            </w:r>
          </w:p>
        </w:tc>
        <w:tc>
          <w:tcPr>
            <w:tcW w:w="2977" w:type="dxa"/>
            <w:vAlign w:val="center"/>
          </w:tcPr>
          <w:p w:rsidR="00DD4C5B" w:rsidRPr="00DD4C5B" w:rsidRDefault="00DD4C5B" w:rsidP="00DD4C5B">
            <w:pPr>
              <w:ind w:firstLine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Кулматова Кадыркуль Аязбековна</w:t>
            </w:r>
          </w:p>
        </w:tc>
        <w:tc>
          <w:tcPr>
            <w:tcW w:w="2835" w:type="dxa"/>
            <w:vAlign w:val="center"/>
          </w:tcPr>
          <w:p w:rsidR="00DD4C5B" w:rsidRPr="00DD4C5B" w:rsidRDefault="00DD4C5B" w:rsidP="00DD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DD4C5B" w:rsidRPr="00DD4C5B" w:rsidRDefault="00DD4C5B" w:rsidP="00DD4C5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4C5B">
              <w:rPr>
                <w:rFonts w:ascii="Times New Roman" w:hAnsi="Times New Roman"/>
                <w:sz w:val="24"/>
                <w:szCs w:val="24"/>
                <w:lang w:val="ky-KG"/>
              </w:rPr>
              <w:t>№6,</w:t>
            </w:r>
          </w:p>
          <w:p w:rsidR="00DD4C5B" w:rsidRPr="00DD4C5B" w:rsidRDefault="00DD4C5B" w:rsidP="00DD4C5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4C5B">
              <w:rPr>
                <w:rFonts w:ascii="Times New Roman" w:hAnsi="Times New Roman"/>
                <w:sz w:val="24"/>
                <w:szCs w:val="24"/>
                <w:lang w:val="ky-KG"/>
              </w:rPr>
              <w:t>08.02.2022 г.</w:t>
            </w:r>
          </w:p>
        </w:tc>
      </w:tr>
    </w:tbl>
    <w:p w:rsidR="00F75A51" w:rsidRPr="00CD5914" w:rsidRDefault="00F75A51" w:rsidP="00E51254">
      <w:pPr>
        <w:ind w:firstLine="0"/>
        <w:rPr>
          <w:sz w:val="24"/>
          <w:szCs w:val="24"/>
        </w:rPr>
      </w:pPr>
    </w:p>
    <w:sectPr w:rsidR="00F75A51" w:rsidRPr="00CD5914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13F2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6248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071D3"/>
    <w:rsid w:val="00312600"/>
    <w:rsid w:val="0031492B"/>
    <w:rsid w:val="00316001"/>
    <w:rsid w:val="003175A1"/>
    <w:rsid w:val="00324BED"/>
    <w:rsid w:val="00326C67"/>
    <w:rsid w:val="00333877"/>
    <w:rsid w:val="00336B0B"/>
    <w:rsid w:val="003421E6"/>
    <w:rsid w:val="0034489C"/>
    <w:rsid w:val="003472EC"/>
    <w:rsid w:val="003544ED"/>
    <w:rsid w:val="00364E6A"/>
    <w:rsid w:val="0036515B"/>
    <w:rsid w:val="00372493"/>
    <w:rsid w:val="00374DAA"/>
    <w:rsid w:val="00382F0E"/>
    <w:rsid w:val="003913C0"/>
    <w:rsid w:val="00392095"/>
    <w:rsid w:val="00394094"/>
    <w:rsid w:val="003A6F39"/>
    <w:rsid w:val="003E071D"/>
    <w:rsid w:val="003F1F9C"/>
    <w:rsid w:val="003F61C7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54B4E"/>
    <w:rsid w:val="005559AF"/>
    <w:rsid w:val="00564ECE"/>
    <w:rsid w:val="00565454"/>
    <w:rsid w:val="00565D08"/>
    <w:rsid w:val="00597B96"/>
    <w:rsid w:val="005A0760"/>
    <w:rsid w:val="005A32DE"/>
    <w:rsid w:val="005B452B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301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53F9B"/>
    <w:rsid w:val="0075789A"/>
    <w:rsid w:val="00765864"/>
    <w:rsid w:val="0077764A"/>
    <w:rsid w:val="00782F2D"/>
    <w:rsid w:val="007A7194"/>
    <w:rsid w:val="007B1009"/>
    <w:rsid w:val="007B4202"/>
    <w:rsid w:val="007C18DB"/>
    <w:rsid w:val="007C61ED"/>
    <w:rsid w:val="007F6A27"/>
    <w:rsid w:val="00805664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33FCB"/>
    <w:rsid w:val="00950070"/>
    <w:rsid w:val="00955DE6"/>
    <w:rsid w:val="00961036"/>
    <w:rsid w:val="00965AE7"/>
    <w:rsid w:val="009705F7"/>
    <w:rsid w:val="00971E44"/>
    <w:rsid w:val="009806E5"/>
    <w:rsid w:val="009849B1"/>
    <w:rsid w:val="00984EB8"/>
    <w:rsid w:val="0099251D"/>
    <w:rsid w:val="00995F00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0151"/>
    <w:rsid w:val="00B258F9"/>
    <w:rsid w:val="00B27415"/>
    <w:rsid w:val="00B4030B"/>
    <w:rsid w:val="00B472CA"/>
    <w:rsid w:val="00B5493F"/>
    <w:rsid w:val="00B739F0"/>
    <w:rsid w:val="00B74F61"/>
    <w:rsid w:val="00B776C7"/>
    <w:rsid w:val="00B842FD"/>
    <w:rsid w:val="00B86738"/>
    <w:rsid w:val="00B922D4"/>
    <w:rsid w:val="00BC5364"/>
    <w:rsid w:val="00BC75F8"/>
    <w:rsid w:val="00BD4A7C"/>
    <w:rsid w:val="00C03A61"/>
    <w:rsid w:val="00C0440B"/>
    <w:rsid w:val="00C069DF"/>
    <w:rsid w:val="00C131A2"/>
    <w:rsid w:val="00C23776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178D"/>
    <w:rsid w:val="00D03295"/>
    <w:rsid w:val="00D07B47"/>
    <w:rsid w:val="00D142F1"/>
    <w:rsid w:val="00D26209"/>
    <w:rsid w:val="00D3526D"/>
    <w:rsid w:val="00D400FD"/>
    <w:rsid w:val="00D404B4"/>
    <w:rsid w:val="00D52DE2"/>
    <w:rsid w:val="00D613DD"/>
    <w:rsid w:val="00D72BBF"/>
    <w:rsid w:val="00D73A43"/>
    <w:rsid w:val="00D77968"/>
    <w:rsid w:val="00D8298C"/>
    <w:rsid w:val="00D87432"/>
    <w:rsid w:val="00D92D5C"/>
    <w:rsid w:val="00DB1617"/>
    <w:rsid w:val="00DD3146"/>
    <w:rsid w:val="00DD4C5B"/>
    <w:rsid w:val="00DD5472"/>
    <w:rsid w:val="00DE55C3"/>
    <w:rsid w:val="00E03366"/>
    <w:rsid w:val="00E30D1F"/>
    <w:rsid w:val="00E3450F"/>
    <w:rsid w:val="00E3568F"/>
    <w:rsid w:val="00E51254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04ED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4050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7C7554D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18</cp:revision>
  <cp:lastPrinted>2022-02-11T11:08:00Z</cp:lastPrinted>
  <dcterms:created xsi:type="dcterms:W3CDTF">2022-02-10T09:16:00Z</dcterms:created>
  <dcterms:modified xsi:type="dcterms:W3CDTF">2022-02-11T11:09:00Z</dcterms:modified>
</cp:coreProperties>
</file>