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F1" w:rsidRPr="00576097" w:rsidRDefault="00DA16F1" w:rsidP="00DA16F1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DA16F1" w:rsidRPr="00576097" w:rsidRDefault="00DA16F1" w:rsidP="00DA16F1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bCs/>
          <w:color w:val="2E2E2E"/>
          <w:szCs w:val="28"/>
          <w:lang w:val="ky-KG"/>
        </w:rPr>
      </w:pPr>
      <w:r w:rsidRPr="00576097">
        <w:rPr>
          <w:b/>
          <w:bCs/>
          <w:color w:val="2E2E2E"/>
          <w:szCs w:val="28"/>
          <w:lang w:val="ky-KG"/>
        </w:rPr>
        <w:t>Кыргыз Республикасынын шайлоо жана референдум өткөрүү боюнча борбордук комиссиясынын 2021-жылдын 30-апрелиндеги № 178 токтому менен бекитилген Бакай-Ата аймактык шайлоо комиссиясынын 2021-жылдын 15-апрелиндеги протоколдору менен Талас облусунун Бакай-Ата районунун жергиликтүү кеңештеринин депутаттарын шайлоо натыйжалары “Жергиликтүү кеңештердин депутаттарын шайлоо жөнүндө” Кыргыз Республикасынын Мыйзамынын 62-беренесинин негизинде төмөнкүдөй аныкталган:</w:t>
      </w:r>
    </w:p>
    <w:p w:rsidR="00DA16F1" w:rsidRPr="00576097" w:rsidRDefault="00DA16F1" w:rsidP="00DA16F1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DA16F1" w:rsidRPr="00576097" w:rsidRDefault="00DA16F1" w:rsidP="00DA16F1">
      <w:pPr>
        <w:pStyle w:val="a3"/>
        <w:rPr>
          <w:rFonts w:ascii="Times New Roman" w:hAnsi="Times New Roman"/>
          <w:b/>
          <w:sz w:val="28"/>
          <w:szCs w:val="28"/>
        </w:rPr>
      </w:pPr>
      <w:r w:rsidRPr="00576097">
        <w:rPr>
          <w:rFonts w:ascii="Times New Roman" w:hAnsi="Times New Roman"/>
          <w:b/>
          <w:bCs/>
          <w:color w:val="2E2E2E"/>
          <w:sz w:val="28"/>
          <w:szCs w:val="28"/>
          <w:lang w:val="ky-KG"/>
        </w:rPr>
        <w:t>Бакай-Ата</w:t>
      </w:r>
      <w:r w:rsidRPr="00576097">
        <w:rPr>
          <w:rFonts w:ascii="Times New Roman" w:hAnsi="Times New Roman"/>
          <w:b/>
          <w:sz w:val="28"/>
          <w:szCs w:val="28"/>
        </w:rPr>
        <w:t xml:space="preserve"> </w:t>
      </w:r>
      <w:r w:rsidRPr="00576097">
        <w:rPr>
          <w:rFonts w:ascii="Times New Roman" w:hAnsi="Times New Roman"/>
          <w:b/>
          <w:sz w:val="28"/>
          <w:szCs w:val="28"/>
          <w:lang w:val="ky-KG"/>
        </w:rPr>
        <w:t xml:space="preserve">району, Боо-Терек </w:t>
      </w:r>
      <w:proofErr w:type="spellStart"/>
      <w:r w:rsidRPr="00576097">
        <w:rPr>
          <w:rFonts w:ascii="Times New Roman" w:hAnsi="Times New Roman"/>
          <w:b/>
          <w:sz w:val="28"/>
          <w:szCs w:val="28"/>
        </w:rPr>
        <w:t>айылдык</w:t>
      </w:r>
      <w:proofErr w:type="spellEnd"/>
      <w:r w:rsidRPr="005760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6097">
        <w:rPr>
          <w:rFonts w:ascii="Times New Roman" w:hAnsi="Times New Roman"/>
          <w:b/>
          <w:sz w:val="28"/>
          <w:szCs w:val="28"/>
        </w:rPr>
        <w:t>кеңеши</w:t>
      </w:r>
      <w:proofErr w:type="spellEnd"/>
    </w:p>
    <w:p w:rsidR="00DA16F1" w:rsidRPr="00576097" w:rsidRDefault="00DA16F1" w:rsidP="00DA16F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5680" w:type="dxa"/>
        <w:tblInd w:w="113" w:type="dxa"/>
        <w:tblLook w:val="04A0" w:firstRow="1" w:lastRow="0" w:firstColumn="1" w:lastColumn="0" w:noHBand="0" w:noVBand="1"/>
      </w:tblPr>
      <w:tblGrid>
        <w:gridCol w:w="2499"/>
        <w:gridCol w:w="1381"/>
        <w:gridCol w:w="1126"/>
        <w:gridCol w:w="1459"/>
      </w:tblGrid>
      <w:tr w:rsidR="00DA16F1" w:rsidRPr="00576097" w:rsidTr="00DC40B9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>Айылдык</w:t>
            </w:r>
            <w:proofErr w:type="spellEnd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>кеңеш</w:t>
            </w:r>
            <w:proofErr w:type="spellEnd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>боюнча</w:t>
            </w:r>
            <w:proofErr w:type="spellEnd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>баардыгы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 xml:space="preserve">№2 </w:t>
            </w:r>
            <w:proofErr w:type="spellStart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Боо</w:t>
            </w:r>
            <w:proofErr w:type="spellEnd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 xml:space="preserve">-Терек </w:t>
            </w:r>
            <w:proofErr w:type="spellStart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 xml:space="preserve">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 xml:space="preserve">№1 </w:t>
            </w:r>
            <w:proofErr w:type="spellStart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Күмүштак</w:t>
            </w:r>
            <w:proofErr w:type="spellEnd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 xml:space="preserve"> округу</w:t>
            </w:r>
          </w:p>
        </w:tc>
      </w:tr>
      <w:tr w:rsidR="00DA16F1" w:rsidRPr="00576097" w:rsidTr="00DC40B9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участкаларында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шайлоочулардын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тизмесине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киргизилген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шайлоочулардын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4 002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1 753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2 249</w:t>
            </w:r>
          </w:p>
        </w:tc>
      </w:tr>
      <w:tr w:rsidR="00DA16F1" w:rsidRPr="00576097" w:rsidTr="00DC40B9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576097">
              <w:rPr>
                <w:b/>
                <w:bCs/>
                <w:szCs w:val="28"/>
              </w:rPr>
              <w:t>Шайлоо</w:t>
            </w:r>
            <w:proofErr w:type="spellEnd"/>
            <w:r w:rsidRPr="00576097">
              <w:rPr>
                <w:b/>
                <w:bCs/>
                <w:szCs w:val="28"/>
              </w:rPr>
              <w:t xml:space="preserve"> </w:t>
            </w:r>
            <w:proofErr w:type="spellStart"/>
            <w:r w:rsidRPr="00576097">
              <w:rPr>
                <w:b/>
                <w:bCs/>
                <w:szCs w:val="28"/>
              </w:rPr>
              <w:t>бюллетендерин</w:t>
            </w:r>
            <w:proofErr w:type="spellEnd"/>
            <w:r w:rsidRPr="00576097">
              <w:rPr>
                <w:b/>
                <w:bCs/>
                <w:szCs w:val="28"/>
              </w:rPr>
              <w:t xml:space="preserve"> </w:t>
            </w:r>
            <w:proofErr w:type="spellStart"/>
            <w:r w:rsidRPr="00576097">
              <w:rPr>
                <w:b/>
                <w:bCs/>
                <w:szCs w:val="28"/>
              </w:rPr>
              <w:t>алган</w:t>
            </w:r>
            <w:proofErr w:type="spellEnd"/>
            <w:r w:rsidRPr="00576097">
              <w:rPr>
                <w:b/>
                <w:bCs/>
                <w:szCs w:val="28"/>
              </w:rPr>
              <w:t xml:space="preserve"> </w:t>
            </w:r>
            <w:proofErr w:type="spellStart"/>
            <w:r w:rsidRPr="00576097">
              <w:rPr>
                <w:b/>
                <w:bCs/>
                <w:szCs w:val="28"/>
              </w:rPr>
              <w:t>шайлоочулардын</w:t>
            </w:r>
            <w:proofErr w:type="spellEnd"/>
            <w:r w:rsidRPr="00576097">
              <w:rPr>
                <w:b/>
                <w:bCs/>
                <w:szCs w:val="28"/>
              </w:rPr>
              <w:t xml:space="preserve"> </w:t>
            </w:r>
            <w:proofErr w:type="spellStart"/>
            <w:r w:rsidRPr="00576097">
              <w:rPr>
                <w:b/>
                <w:bCs/>
                <w:szCs w:val="28"/>
              </w:rPr>
              <w:t>жалпы</w:t>
            </w:r>
            <w:proofErr w:type="spellEnd"/>
            <w:r w:rsidRPr="00576097">
              <w:rPr>
                <w:b/>
                <w:bCs/>
                <w:szCs w:val="28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1 645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747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898</w:t>
            </w:r>
          </w:p>
        </w:tc>
      </w:tr>
      <w:tr w:rsidR="00DA16F1" w:rsidRPr="00576097" w:rsidTr="00DC40B9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Жарактуу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бюллетендердин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1 602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881</w:t>
            </w:r>
          </w:p>
        </w:tc>
      </w:tr>
      <w:tr w:rsidR="00DA16F1" w:rsidRPr="00576097" w:rsidTr="00DC40B9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Жараксыз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бюллетендеринин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17</w:t>
            </w:r>
          </w:p>
        </w:tc>
      </w:tr>
    </w:tbl>
    <w:p w:rsidR="00DA16F1" w:rsidRPr="00576097" w:rsidRDefault="00DA16F1" w:rsidP="00DA16F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A16F1" w:rsidRPr="00576097" w:rsidRDefault="00DA16F1" w:rsidP="00DA16F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A16F1" w:rsidRPr="00576097" w:rsidTr="00DC40B9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r w:rsidRPr="00576097">
              <w:rPr>
                <w:rFonts w:eastAsia="Dotum"/>
                <w:b/>
                <w:szCs w:val="28"/>
                <w:lang w:val="ky-KG"/>
              </w:rPr>
              <w:t>12</w:t>
            </w:r>
            <w:r w:rsidRPr="00576097">
              <w:rPr>
                <w:rFonts w:eastAsia="Dotum"/>
                <w:b/>
                <w:szCs w:val="28"/>
              </w:rPr>
              <w:t xml:space="preserve"> </w:t>
            </w:r>
            <w:proofErr w:type="spellStart"/>
            <w:r w:rsidRPr="00576097">
              <w:rPr>
                <w:rFonts w:eastAsia="Dotum"/>
                <w:b/>
                <w:szCs w:val="28"/>
              </w:rPr>
              <w:t>мандаттуу</w:t>
            </w:r>
            <w:proofErr w:type="spellEnd"/>
            <w:r w:rsidRPr="00576097">
              <w:rPr>
                <w:rFonts w:eastAsia="Dotum"/>
                <w:b/>
                <w:szCs w:val="28"/>
              </w:rPr>
              <w:t xml:space="preserve"> №1 </w:t>
            </w:r>
            <w:proofErr w:type="spellStart"/>
            <w:r w:rsidRPr="00576097">
              <w:rPr>
                <w:rFonts w:eastAsia="Dotum"/>
                <w:b/>
                <w:szCs w:val="28"/>
              </w:rPr>
              <w:t>Күмүштак</w:t>
            </w:r>
            <w:proofErr w:type="spellEnd"/>
            <w:r w:rsidRPr="00576097">
              <w:rPr>
                <w:rFonts w:eastAsia="Dotum"/>
                <w:b/>
                <w:szCs w:val="28"/>
              </w:rPr>
              <w:t xml:space="preserve"> </w:t>
            </w:r>
            <w:proofErr w:type="spellStart"/>
            <w:r w:rsidRPr="00576097">
              <w:rPr>
                <w:rFonts w:eastAsia="Dotum"/>
                <w:b/>
                <w:szCs w:val="28"/>
              </w:rPr>
              <w:t>шайлоо</w:t>
            </w:r>
            <w:proofErr w:type="spellEnd"/>
            <w:r w:rsidRPr="00576097">
              <w:rPr>
                <w:rFonts w:eastAsia="Dotum"/>
                <w:b/>
                <w:szCs w:val="28"/>
              </w:rPr>
              <w:t xml:space="preserve"> округу  </w:t>
            </w:r>
            <w:r w:rsidRPr="00576097">
              <w:rPr>
                <w:rFonts w:eastAsia="Dotum"/>
                <w:b/>
                <w:szCs w:val="28"/>
                <w:lang w:val="ky-KG"/>
              </w:rPr>
              <w:t>(УШК №6052)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b/>
                <w:szCs w:val="28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proofErr w:type="spellStart"/>
            <w:r w:rsidRPr="00576097">
              <w:rPr>
                <w:b/>
                <w:szCs w:val="28"/>
              </w:rPr>
              <w:t>Талапкерлер</w:t>
            </w:r>
            <w:proofErr w:type="spellEnd"/>
            <w:r w:rsidRPr="00576097">
              <w:rPr>
                <w:b/>
                <w:szCs w:val="28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r w:rsidRPr="00576097">
              <w:rPr>
                <w:b/>
                <w:szCs w:val="28"/>
                <w:lang w:val="ky-KG"/>
              </w:rPr>
              <w:t xml:space="preserve">Шайлоочулардын талапкер үчүн </w:t>
            </w:r>
            <w:r w:rsidRPr="00576097">
              <w:rPr>
                <w:b/>
                <w:szCs w:val="28"/>
                <w:lang w:val="ky-KG"/>
              </w:rPr>
              <w:lastRenderedPageBreak/>
              <w:t>берилген добуштардын саны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Токтогул уулу Илбирсбек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374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Бейшебаева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Бейшекан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Турганбаевна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339</w:t>
            </w:r>
          </w:p>
        </w:tc>
      </w:tr>
      <w:tr w:rsidR="00DA16F1" w:rsidRPr="00576097" w:rsidTr="00DC40B9">
        <w:trPr>
          <w:trHeight w:val="298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Эсенаманов Максымбет Шергазиевич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307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Атакулова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Айнура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Осконовна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303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Эшалиев Сагынбек Джакыпбекович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298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Макишев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Илим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Эсенболович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260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Сатыбеков Мирлан Бейшенович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250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Атакулов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Айдарбек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Абдышович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248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Мамыралиев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Алмазбек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Тологонович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Джуманазаров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Кубат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Назанович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Алымкулова Айтбүбү Райымбековна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Аблаев Джанышбек Токтомушович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225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Абдиев Алик Кумушбекович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Кочоралиев Замирбек Аскарбекович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211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Андакулов</w:t>
            </w: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Улутбек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Садыкович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202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Шейшенбеков Чолпон Эшимбекович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193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Базаркулов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Таласбек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Кутболсунович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193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Садабаева Кулбайра Джээнтаевна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188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Адылбеков Бактыяр Сыргабаевич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187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Абжалбеков Эсенаман Молдоканович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180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Муратбеков Азат Шейшенбаевич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160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Жолдошбеков Саролдо Нусупбаевич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151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Бузурманкулов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Амангелди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Омурзакович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149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Кыдыралиев</w:t>
            </w: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Сабыр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Рысмамбетович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147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Джекшенканов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Юруслан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Джекшенканович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140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Садырбек уулу Ноорузбек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136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Жаныкулов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Султан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Дуйшеканович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125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Куланбаева Кулжан Нурбаевна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123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Ногоев Мырзабек Байболович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122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Сокубашова Гулира Бейшенкуловна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110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Абдыжапаров Куттубек Абдыжапарович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105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Субаналиева Элиза Алмасбековна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68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</w:tcPr>
          <w:p w:rsidR="00DA16F1" w:rsidRPr="00576097" w:rsidRDefault="00DA16F1" w:rsidP="00DA16F1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spacing w:after="0"/>
              <w:rPr>
                <w:szCs w:val="28"/>
              </w:rPr>
            </w:pPr>
            <w:r w:rsidRPr="00576097">
              <w:rPr>
                <w:szCs w:val="28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</w:t>
            </w:r>
          </w:p>
        </w:tc>
      </w:tr>
      <w:tr w:rsidR="00DA16F1" w:rsidRPr="00576097" w:rsidTr="00DC40B9">
        <w:trPr>
          <w:trHeight w:val="1034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r w:rsidRPr="00576097">
              <w:rPr>
                <w:b/>
                <w:szCs w:val="28"/>
              </w:rPr>
              <w:lastRenderedPageBreak/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r w:rsidRPr="00576097">
              <w:rPr>
                <w:b/>
                <w:szCs w:val="28"/>
                <w:lang w:val="ky-KG"/>
              </w:rPr>
              <w:t>Шайланган т</w:t>
            </w:r>
            <w:proofErr w:type="spellStart"/>
            <w:r w:rsidRPr="00576097">
              <w:rPr>
                <w:b/>
                <w:szCs w:val="28"/>
              </w:rPr>
              <w:t>алапкерлер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proofErr w:type="spellStart"/>
            <w:r w:rsidRPr="00576097">
              <w:rPr>
                <w:b/>
                <w:szCs w:val="28"/>
              </w:rPr>
              <w:t>Шайлоочулардын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талапкер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үчүн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берилген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добуштардын</w:t>
            </w:r>
            <w:proofErr w:type="spellEnd"/>
            <w:r w:rsidRPr="00576097">
              <w:rPr>
                <w:b/>
                <w:szCs w:val="28"/>
              </w:rPr>
              <w:t xml:space="preserve"> саны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Бейшебаева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Бейшекан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Турганбаевна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339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Атакулова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Айнура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Осконовна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303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Алымкулова Айтбүбү Райымбековна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Садабаева Кулбайра Джээнтаевна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188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Токтогул уулу Илбирсбек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374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Эсенаманов Максымбет Шергазиевич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307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Эшалиев Сагынбек Джакыпбекович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298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Макишев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Илим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Эсенболович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260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Сатыбеков Мирлан Бейшенович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250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Атакулов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Айдарбек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Абдышович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248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Мамыралиев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Алмазбек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Тологонович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Джуманазаров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Кубат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Назанович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226</w:t>
            </w:r>
          </w:p>
        </w:tc>
      </w:tr>
    </w:tbl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A16F1" w:rsidRPr="00576097" w:rsidTr="00DC40B9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r w:rsidRPr="00576097">
              <w:rPr>
                <w:rFonts w:eastAsia="Dotum"/>
                <w:b/>
                <w:szCs w:val="28"/>
              </w:rPr>
              <w:t xml:space="preserve">9 </w:t>
            </w:r>
            <w:proofErr w:type="spellStart"/>
            <w:r w:rsidRPr="00576097">
              <w:rPr>
                <w:rFonts w:eastAsia="Dotum"/>
                <w:b/>
                <w:szCs w:val="28"/>
              </w:rPr>
              <w:t>мандаттуу</w:t>
            </w:r>
            <w:proofErr w:type="spellEnd"/>
            <w:r w:rsidRPr="00576097">
              <w:rPr>
                <w:rFonts w:eastAsia="Dotum"/>
                <w:b/>
                <w:szCs w:val="28"/>
              </w:rPr>
              <w:t xml:space="preserve"> №2 </w:t>
            </w:r>
            <w:proofErr w:type="spellStart"/>
            <w:r w:rsidRPr="00576097">
              <w:rPr>
                <w:szCs w:val="28"/>
              </w:rPr>
              <w:t>Боо</w:t>
            </w:r>
            <w:proofErr w:type="spellEnd"/>
            <w:r w:rsidRPr="00576097">
              <w:rPr>
                <w:szCs w:val="28"/>
              </w:rPr>
              <w:t xml:space="preserve">-Терек </w:t>
            </w:r>
            <w:proofErr w:type="spellStart"/>
            <w:r w:rsidRPr="00576097">
              <w:rPr>
                <w:rFonts w:eastAsia="Dotum"/>
                <w:b/>
                <w:szCs w:val="28"/>
              </w:rPr>
              <w:t>шайлоо</w:t>
            </w:r>
            <w:proofErr w:type="spellEnd"/>
            <w:r w:rsidRPr="00576097">
              <w:rPr>
                <w:rFonts w:eastAsia="Dotum"/>
                <w:b/>
                <w:szCs w:val="28"/>
              </w:rPr>
              <w:t xml:space="preserve"> округу </w:t>
            </w:r>
            <w:r w:rsidRPr="00576097">
              <w:rPr>
                <w:rFonts w:eastAsia="Dotum"/>
                <w:b/>
                <w:szCs w:val="28"/>
                <w:lang w:val="ky-KG"/>
              </w:rPr>
              <w:t>(УШК №6054)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b/>
                <w:szCs w:val="28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proofErr w:type="spellStart"/>
            <w:r w:rsidRPr="00576097">
              <w:rPr>
                <w:b/>
                <w:szCs w:val="28"/>
              </w:rPr>
              <w:t>Талапкерлер</w:t>
            </w:r>
            <w:proofErr w:type="spellEnd"/>
            <w:r w:rsidRPr="00576097">
              <w:rPr>
                <w:b/>
                <w:szCs w:val="28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r w:rsidRPr="00576097">
              <w:rPr>
                <w:b/>
                <w:szCs w:val="28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Кубанычбеков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Абдыбаказ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339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3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Сатымкулова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Гульнара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Музуровна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302</w:t>
            </w:r>
          </w:p>
        </w:tc>
      </w:tr>
      <w:tr w:rsidR="00DA16F1" w:rsidRPr="00576097" w:rsidTr="00DC40B9">
        <w:trPr>
          <w:trHeight w:val="46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5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Алымбеков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Марат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Акматбекович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284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Молтоев Руслан Алтымышович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261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4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Бейшебаев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Эрнис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Айнабаевич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252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lastRenderedPageBreak/>
              <w:t>6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Суеркулов Таалайбек Молдотаевич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247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Осмонов</w:t>
            </w: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Абир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Эркинбекович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241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Султанбаев Дамирбек Куттубекович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237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Абдрахманов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Азиз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Алтынбекович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225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Бегалиев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Тынчтык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Белекович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212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Талантбеков Асхат Талантбекович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210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Молдобекова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Рысжан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Бабакановна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177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13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Чыналиев</w:t>
            </w: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Руслан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Абдыбаевич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175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14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Кожокулова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Ажарбубу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Узеновна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171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15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Нурматов Бообек Кубанычбекович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159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16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Джакыпбекова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Гульсара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Маркамединовна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152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17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Эгембердиев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Максат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бек</w:t>
            </w: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Талантбекович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137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18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Шабралиева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Чынара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Шаимбековна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130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19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Кулушев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Манас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Төлөн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ө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95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20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Мухамед уулу Айдар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58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spacing w:after="0"/>
              <w:rPr>
                <w:szCs w:val="28"/>
              </w:rPr>
            </w:pPr>
            <w:r w:rsidRPr="00576097">
              <w:rPr>
                <w:szCs w:val="28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r w:rsidRPr="00576097">
              <w:rPr>
                <w:b/>
                <w:szCs w:val="28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r w:rsidRPr="00576097">
              <w:rPr>
                <w:b/>
                <w:szCs w:val="28"/>
                <w:lang w:val="ky-KG"/>
              </w:rPr>
              <w:t>Шайланган т</w:t>
            </w:r>
            <w:proofErr w:type="spellStart"/>
            <w:r w:rsidRPr="00576097">
              <w:rPr>
                <w:b/>
                <w:szCs w:val="28"/>
              </w:rPr>
              <w:t>алапкерлер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proofErr w:type="spellStart"/>
            <w:r w:rsidRPr="00576097">
              <w:rPr>
                <w:b/>
                <w:szCs w:val="28"/>
              </w:rPr>
              <w:t>Шайлоочулардын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талапкер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үчүн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берилген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добуштардын</w:t>
            </w:r>
            <w:proofErr w:type="spellEnd"/>
            <w:r w:rsidRPr="00576097">
              <w:rPr>
                <w:b/>
                <w:szCs w:val="28"/>
              </w:rPr>
              <w:t xml:space="preserve"> саны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Сатымкулова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Гульнара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Музуровна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302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Молдобекова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Рысжан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Бабакановна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177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Кожокулова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Ажарбубу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Узеновна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171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Кубанычбеков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Абдыбаказ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339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Алымбеков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Марат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Акматбекович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284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Молтоев Руслан Алтымышович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261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Бейшебаев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Эрнис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Айнабаевич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252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Суеркулов Таалайбек Молдотаевич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247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Осмонов</w:t>
            </w: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Абир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Эркинбекович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</w:rPr>
            </w:pPr>
            <w:r w:rsidRPr="00576097">
              <w:rPr>
                <w:szCs w:val="28"/>
              </w:rPr>
              <w:t>241</w:t>
            </w:r>
          </w:p>
        </w:tc>
      </w:tr>
    </w:tbl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</w:p>
    <w:p w:rsidR="00DA16F1" w:rsidRPr="00576097" w:rsidRDefault="00DA16F1" w:rsidP="00DA16F1">
      <w:pPr>
        <w:pStyle w:val="a3"/>
        <w:rPr>
          <w:rFonts w:ascii="Times New Roman" w:hAnsi="Times New Roman"/>
          <w:b/>
          <w:sz w:val="28"/>
          <w:szCs w:val="28"/>
        </w:rPr>
      </w:pPr>
      <w:r w:rsidRPr="00576097">
        <w:rPr>
          <w:rFonts w:ascii="Times New Roman" w:hAnsi="Times New Roman"/>
          <w:b/>
          <w:bCs/>
          <w:color w:val="2E2E2E"/>
          <w:sz w:val="28"/>
          <w:szCs w:val="28"/>
          <w:lang w:val="ky-KG"/>
        </w:rPr>
        <w:t>Бакай-Ата</w:t>
      </w:r>
      <w:r w:rsidRPr="00576097">
        <w:rPr>
          <w:rFonts w:ascii="Times New Roman" w:hAnsi="Times New Roman"/>
          <w:b/>
          <w:sz w:val="28"/>
          <w:szCs w:val="28"/>
        </w:rPr>
        <w:t xml:space="preserve"> </w:t>
      </w:r>
      <w:r w:rsidRPr="00576097">
        <w:rPr>
          <w:rFonts w:ascii="Times New Roman" w:hAnsi="Times New Roman"/>
          <w:b/>
          <w:sz w:val="28"/>
          <w:szCs w:val="28"/>
          <w:lang w:val="ky-KG"/>
        </w:rPr>
        <w:t xml:space="preserve">району, Миң-Булак </w:t>
      </w:r>
      <w:proofErr w:type="spellStart"/>
      <w:r w:rsidRPr="00576097">
        <w:rPr>
          <w:rFonts w:ascii="Times New Roman" w:hAnsi="Times New Roman"/>
          <w:b/>
          <w:sz w:val="28"/>
          <w:szCs w:val="28"/>
        </w:rPr>
        <w:t>айылдык</w:t>
      </w:r>
      <w:proofErr w:type="spellEnd"/>
      <w:r w:rsidRPr="0057609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76097">
        <w:rPr>
          <w:rFonts w:ascii="Times New Roman" w:hAnsi="Times New Roman"/>
          <w:b/>
          <w:sz w:val="28"/>
          <w:szCs w:val="28"/>
        </w:rPr>
        <w:t>кеңеши</w:t>
      </w:r>
      <w:proofErr w:type="spellEnd"/>
    </w:p>
    <w:p w:rsidR="00DA16F1" w:rsidRPr="00576097" w:rsidRDefault="00DA16F1" w:rsidP="00DA16F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4600" w:type="dxa"/>
        <w:tblInd w:w="113" w:type="dxa"/>
        <w:tblLook w:val="04A0" w:firstRow="1" w:lastRow="0" w:firstColumn="1" w:lastColumn="0" w:noHBand="0" w:noVBand="1"/>
      </w:tblPr>
      <w:tblGrid>
        <w:gridCol w:w="2499"/>
        <w:gridCol w:w="1381"/>
        <w:gridCol w:w="1126"/>
      </w:tblGrid>
      <w:tr w:rsidR="00DA16F1" w:rsidRPr="00576097" w:rsidTr="00DC40B9">
        <w:trPr>
          <w:trHeight w:val="103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>Айылдык</w:t>
            </w:r>
            <w:proofErr w:type="spellEnd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>кеңеш</w:t>
            </w:r>
            <w:proofErr w:type="spellEnd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>боюнча</w:t>
            </w:r>
            <w:proofErr w:type="spellEnd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color w:val="000000"/>
                <w:szCs w:val="28"/>
                <w:lang w:eastAsia="ru-RU"/>
              </w:rPr>
              <w:t>баардыгы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Миң-Булак</w:t>
            </w:r>
            <w:proofErr w:type="spellEnd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 xml:space="preserve"> округу</w:t>
            </w:r>
          </w:p>
        </w:tc>
      </w:tr>
      <w:tr w:rsidR="00DA16F1" w:rsidRPr="00576097" w:rsidTr="00DC40B9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участкаларында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шайлоочулардын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тизмесине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киргизилген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шайлоочулардын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2 071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2 071</w:t>
            </w:r>
          </w:p>
        </w:tc>
      </w:tr>
      <w:tr w:rsidR="00DA16F1" w:rsidRPr="00576097" w:rsidTr="00DC40B9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участкаларында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шайлоочулардын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тизмесине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киргизилген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шайлоочулардын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1 071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1 071</w:t>
            </w:r>
          </w:p>
        </w:tc>
      </w:tr>
      <w:tr w:rsidR="00DA16F1" w:rsidRPr="00576097" w:rsidTr="00DC40B9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Жарактуу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бюллетендердин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lastRenderedPageBreak/>
              <w:t>1 032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1 032</w:t>
            </w:r>
          </w:p>
        </w:tc>
      </w:tr>
      <w:tr w:rsidR="00DA16F1" w:rsidRPr="00576097" w:rsidTr="00DC40B9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rPr>
                <w:rFonts w:eastAsia="Times New Roman"/>
                <w:b/>
                <w:bCs/>
                <w:szCs w:val="28"/>
                <w:lang w:eastAsia="ru-RU"/>
              </w:rPr>
            </w:pP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lastRenderedPageBreak/>
              <w:t>Жараксыз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шайлоо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>бюллетендеринин</w:t>
            </w:r>
            <w:proofErr w:type="spellEnd"/>
            <w:r w:rsidRPr="00576097">
              <w:rPr>
                <w:rFonts w:eastAsia="Times New Roman"/>
                <w:b/>
                <w:bCs/>
                <w:szCs w:val="28"/>
                <w:lang w:eastAsia="ru-RU"/>
              </w:rPr>
              <w:t xml:space="preserve">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Cs w:val="28"/>
                <w:lang w:eastAsia="ru-RU"/>
              </w:rPr>
            </w:pPr>
            <w:r w:rsidRPr="00576097">
              <w:rPr>
                <w:rFonts w:eastAsia="Times New Roman"/>
                <w:color w:val="2E2E2E"/>
                <w:szCs w:val="28"/>
                <w:lang w:eastAsia="ru-RU"/>
              </w:rPr>
              <w:t>39</w:t>
            </w:r>
          </w:p>
        </w:tc>
      </w:tr>
    </w:tbl>
    <w:p w:rsidR="00DA16F1" w:rsidRPr="00576097" w:rsidRDefault="00DA16F1" w:rsidP="00DA16F1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DA16F1" w:rsidRPr="00576097" w:rsidTr="00DC40B9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r w:rsidRPr="00576097">
              <w:rPr>
                <w:rFonts w:eastAsia="Dotum"/>
                <w:b/>
                <w:szCs w:val="28"/>
              </w:rPr>
              <w:t xml:space="preserve">11 </w:t>
            </w:r>
            <w:proofErr w:type="spellStart"/>
            <w:r w:rsidRPr="00576097">
              <w:rPr>
                <w:rFonts w:eastAsia="Dotum"/>
                <w:b/>
                <w:szCs w:val="28"/>
              </w:rPr>
              <w:t>мандаттуу</w:t>
            </w:r>
            <w:proofErr w:type="spellEnd"/>
            <w:r w:rsidRPr="00576097">
              <w:rPr>
                <w:rFonts w:eastAsia="Dotum"/>
                <w:b/>
                <w:szCs w:val="28"/>
              </w:rPr>
              <w:t xml:space="preserve"> №1 </w:t>
            </w:r>
            <w:r w:rsidRPr="00576097">
              <w:rPr>
                <w:b/>
                <w:szCs w:val="28"/>
              </w:rPr>
              <w:t>Миӊ-</w:t>
            </w:r>
            <w:proofErr w:type="spellStart"/>
            <w:r w:rsidRPr="00576097">
              <w:rPr>
                <w:b/>
                <w:szCs w:val="28"/>
              </w:rPr>
              <w:t>Булак</w:t>
            </w:r>
            <w:proofErr w:type="spellEnd"/>
            <w:r w:rsidRPr="00576097">
              <w:rPr>
                <w:szCs w:val="28"/>
              </w:rPr>
              <w:t xml:space="preserve"> </w:t>
            </w:r>
            <w:proofErr w:type="spellStart"/>
            <w:r w:rsidRPr="00576097">
              <w:rPr>
                <w:rFonts w:eastAsia="Dotum"/>
                <w:b/>
                <w:szCs w:val="28"/>
              </w:rPr>
              <w:t>шайлоо</w:t>
            </w:r>
            <w:proofErr w:type="spellEnd"/>
            <w:r w:rsidRPr="00576097">
              <w:rPr>
                <w:rFonts w:eastAsia="Dotum"/>
                <w:b/>
                <w:szCs w:val="28"/>
              </w:rPr>
              <w:t xml:space="preserve"> округу </w:t>
            </w:r>
            <w:r w:rsidRPr="00576097">
              <w:rPr>
                <w:rFonts w:eastAsia="Dotum"/>
                <w:b/>
                <w:szCs w:val="28"/>
                <w:lang w:val="ky-KG"/>
              </w:rPr>
              <w:t>(УШК №6055)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b/>
                <w:szCs w:val="28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proofErr w:type="spellStart"/>
            <w:r w:rsidRPr="00576097">
              <w:rPr>
                <w:b/>
                <w:szCs w:val="28"/>
              </w:rPr>
              <w:t>Талапкерлер</w:t>
            </w:r>
            <w:proofErr w:type="spellEnd"/>
            <w:r w:rsidRPr="00576097">
              <w:rPr>
                <w:b/>
                <w:szCs w:val="28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  <w:lang w:val="ky-KG"/>
              </w:rPr>
            </w:pPr>
            <w:r w:rsidRPr="00576097">
              <w:rPr>
                <w:b/>
                <w:szCs w:val="28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Асанов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Максат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Сурапбекович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592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3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Жумакеева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Айгүл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Зарылыковна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485</w:t>
            </w:r>
          </w:p>
        </w:tc>
      </w:tr>
      <w:tr w:rsidR="00DA16F1" w:rsidRPr="00576097" w:rsidTr="00DC40B9">
        <w:trPr>
          <w:trHeight w:val="46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5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Усенов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Рахим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Абдубакирович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450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Райымбеков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Асан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Токонович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354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4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Аккозов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Джылдызбек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Узенкулович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353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szCs w:val="28"/>
              </w:rPr>
            </w:pPr>
            <w:r w:rsidRPr="00576097">
              <w:rPr>
                <w:rFonts w:eastAsia="Dotum"/>
                <w:szCs w:val="28"/>
              </w:rPr>
              <w:t>6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Койчубаев Тахир Дуйшенбекович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338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Шамураталиева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Нургиза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Таласбековна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326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Уметов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Асан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Анарбекович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313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Бекманбетов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Кыялбек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Абжалбекович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303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Нусубалиев Эмилбек Хадимович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294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Ормотоева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Гульнура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Канатбековна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288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Абасбеков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Жанат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Абасбекович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287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13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Бокубаева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Тамара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Джамболотовна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281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14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Темиралиев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Рамис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Ажыбекович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273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15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Козубекова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Жаныл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Токтобековна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262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16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Бегалиев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Улукбек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Анаркулович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249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17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Ордобаев</w:t>
            </w: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Динмухамед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Садыбакасович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248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lastRenderedPageBreak/>
              <w:t>18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Акматов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Бактыгул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Турумбекович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246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19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Турдубаев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Маралбек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Сейтаалиевич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236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20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Мадярбекова Мира Ажибековна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187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Алымбеков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Бакыт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Абылгазиевич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186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Сакабекова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Дилбара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Рыскулбековна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183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23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Торогельдиев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Бектур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Огомбаевич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181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24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Качиева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Нураида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Каныбековна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163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25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Джанчаров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Манасбек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Мырзабекович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116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26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spacing w:after="0"/>
              <w:rPr>
                <w:szCs w:val="28"/>
              </w:rPr>
            </w:pPr>
            <w:r w:rsidRPr="00576097">
              <w:rPr>
                <w:szCs w:val="28"/>
                <w:lang w:val="ky-KG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r w:rsidRPr="00576097">
              <w:rPr>
                <w:b/>
                <w:szCs w:val="28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r w:rsidRPr="00576097">
              <w:rPr>
                <w:b/>
                <w:szCs w:val="28"/>
                <w:lang w:val="ky-KG"/>
              </w:rPr>
              <w:t>Шайланган т</w:t>
            </w:r>
            <w:proofErr w:type="spellStart"/>
            <w:r w:rsidRPr="00576097">
              <w:rPr>
                <w:b/>
                <w:szCs w:val="28"/>
              </w:rPr>
              <w:t>алапкерлер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DA16F1" w:rsidRPr="00576097" w:rsidRDefault="00DA16F1" w:rsidP="00DC40B9">
            <w:pPr>
              <w:rPr>
                <w:b/>
                <w:szCs w:val="28"/>
              </w:rPr>
            </w:pPr>
            <w:proofErr w:type="spellStart"/>
            <w:r w:rsidRPr="00576097">
              <w:rPr>
                <w:b/>
                <w:szCs w:val="28"/>
              </w:rPr>
              <w:t>Шайлоочулардын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талапкер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үчүн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берилген</w:t>
            </w:r>
            <w:proofErr w:type="spellEnd"/>
            <w:r w:rsidRPr="00576097">
              <w:rPr>
                <w:b/>
                <w:szCs w:val="28"/>
              </w:rPr>
              <w:t xml:space="preserve"> </w:t>
            </w:r>
            <w:proofErr w:type="spellStart"/>
            <w:r w:rsidRPr="00576097">
              <w:rPr>
                <w:b/>
                <w:szCs w:val="28"/>
              </w:rPr>
              <w:t>добуштардын</w:t>
            </w:r>
            <w:proofErr w:type="spellEnd"/>
            <w:r w:rsidRPr="00576097">
              <w:rPr>
                <w:b/>
                <w:szCs w:val="28"/>
              </w:rPr>
              <w:t xml:space="preserve"> саны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Жумакеева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Айгүл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Зарылыковна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485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Ормотоева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Гульнура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Канатбековна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288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Бокубаева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Тамара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Джамболотовна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281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Козубекова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Жаныл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Токтобековна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262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Асанов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Максат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Сурапбекович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592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Усенов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Рахим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Абдубакирович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450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Райымбеков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Асан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Токонович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354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Аккозов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Джылдызбек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Узенкулович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353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y-KG"/>
              </w:rPr>
              <w:t>Койчубаев Тахир Дуйшенбекович</w:t>
            </w:r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338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Уметов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Асан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Анарбекович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313</w:t>
            </w:r>
          </w:p>
        </w:tc>
      </w:tr>
      <w:tr w:rsidR="00DA16F1" w:rsidRPr="00576097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DA16F1" w:rsidRPr="00576097" w:rsidRDefault="00DA16F1" w:rsidP="00DC40B9">
            <w:pPr>
              <w:rPr>
                <w:rFonts w:eastAsia="Dotum"/>
                <w:szCs w:val="28"/>
                <w:lang w:val="ky-KG"/>
              </w:rPr>
            </w:pPr>
            <w:r w:rsidRPr="00576097">
              <w:rPr>
                <w:rFonts w:eastAsia="Dotum"/>
                <w:szCs w:val="28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</w:tcPr>
          <w:p w:rsidR="00DA16F1" w:rsidRPr="00576097" w:rsidRDefault="00DA16F1" w:rsidP="00DC40B9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Бекманбетов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Кыялбек</w:t>
            </w:r>
            <w:proofErr w:type="spellEnd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57609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Абжалбекович</w:t>
            </w:r>
            <w:proofErr w:type="spellEnd"/>
          </w:p>
        </w:tc>
        <w:tc>
          <w:tcPr>
            <w:tcW w:w="2951" w:type="dxa"/>
            <w:shd w:val="clear" w:color="000000" w:fill="FFFFFF"/>
          </w:tcPr>
          <w:p w:rsidR="00DA16F1" w:rsidRPr="00576097" w:rsidRDefault="00DA16F1" w:rsidP="00DC40B9">
            <w:pPr>
              <w:spacing w:after="0" w:line="240" w:lineRule="auto"/>
              <w:jc w:val="center"/>
              <w:rPr>
                <w:szCs w:val="28"/>
                <w:lang w:val="ky-KG"/>
              </w:rPr>
            </w:pPr>
            <w:r w:rsidRPr="00576097">
              <w:rPr>
                <w:szCs w:val="28"/>
                <w:lang w:val="ky-KG"/>
              </w:rPr>
              <w:t>303</w:t>
            </w:r>
          </w:p>
        </w:tc>
      </w:tr>
    </w:tbl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</w:rPr>
      </w:pPr>
    </w:p>
    <w:p w:rsidR="00DA16F1" w:rsidRPr="00576097" w:rsidRDefault="00DA16F1" w:rsidP="00DA16F1">
      <w:pPr>
        <w:spacing w:after="0" w:line="240" w:lineRule="auto"/>
        <w:ind w:firstLine="708"/>
        <w:jc w:val="both"/>
        <w:rPr>
          <w:b/>
          <w:szCs w:val="28"/>
          <w:lang w:val="ky-KG"/>
        </w:rPr>
      </w:pPr>
      <w:r w:rsidRPr="00576097">
        <w:rPr>
          <w:b/>
          <w:szCs w:val="28"/>
          <w:lang w:val="ky-KG"/>
        </w:rPr>
        <w:t xml:space="preserve">Бакай-Ата аймактык шайлоо комиссиясынын протоколунун негизинде Бакай-Ата районунун жергиликтүү кеңештерине </w:t>
      </w:r>
      <w:r w:rsidRPr="00576097">
        <w:rPr>
          <w:b/>
          <w:szCs w:val="28"/>
          <w:lang w:val="ky-KG"/>
        </w:rPr>
        <w:lastRenderedPageBreak/>
        <w:t xml:space="preserve">депутаттарды шайлоо натыйжалары аныкталган маалыматтары, КР БШКсынын расмий сайтына,  </w:t>
      </w:r>
      <w:hyperlink r:id="rId5" w:history="1">
        <w:r w:rsidRPr="00576097">
          <w:rPr>
            <w:rStyle w:val="a6"/>
            <w:b/>
            <w:szCs w:val="28"/>
            <w:lang w:val="ky-KG"/>
          </w:rPr>
          <w:t>www.newess.shailoo.gov.kg</w:t>
        </w:r>
      </w:hyperlink>
      <w:r w:rsidRPr="00576097">
        <w:rPr>
          <w:b/>
          <w:szCs w:val="28"/>
          <w:lang w:val="ky-KG"/>
        </w:rPr>
        <w:t xml:space="preserve"> (бөлүмдөр – «Жергиликтүү кеңештерге шайлоолор» дарегине жарыяланган.</w:t>
      </w:r>
    </w:p>
    <w:p w:rsidR="00DA16F1" w:rsidRPr="00576097" w:rsidRDefault="00DA16F1" w:rsidP="00DA16F1">
      <w:pPr>
        <w:pStyle w:val="a3"/>
        <w:rPr>
          <w:rFonts w:ascii="Times New Roman" w:hAnsi="Times New Roman"/>
          <w:sz w:val="28"/>
          <w:szCs w:val="28"/>
          <w:lang w:val="ky-KG"/>
        </w:rPr>
      </w:pPr>
    </w:p>
    <w:p w:rsidR="00013E3D" w:rsidRPr="00DA16F1" w:rsidRDefault="00013E3D">
      <w:pPr>
        <w:rPr>
          <w:lang w:val="ky-KG"/>
        </w:rPr>
      </w:pPr>
      <w:bookmarkStart w:id="0" w:name="_GoBack"/>
      <w:bookmarkEnd w:id="0"/>
    </w:p>
    <w:sectPr w:rsidR="00013E3D" w:rsidRPr="00DA16F1" w:rsidSect="00072444">
      <w:pgSz w:w="11906" w:h="16838"/>
      <w:pgMar w:top="1134" w:right="85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1"/>
    <w:rsid w:val="00013E3D"/>
    <w:rsid w:val="00D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F8410-D60E-47F9-BF9C-F36AE9A7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F1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A16F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DA16F1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styleId="a5">
    <w:name w:val="List Paragraph"/>
    <w:basedOn w:val="a"/>
    <w:uiPriority w:val="34"/>
    <w:qFormat/>
    <w:rsid w:val="00DA16F1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6">
    <w:name w:val="Hyperlink"/>
    <w:uiPriority w:val="99"/>
    <w:unhideWhenUsed/>
    <w:rsid w:val="00DA16F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DA16F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ess.shailoo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2021-05-14T04:52:00Z</dcterms:created>
  <dcterms:modified xsi:type="dcterms:W3CDTF">2021-05-14T04:52:00Z</dcterms:modified>
</cp:coreProperties>
</file>