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29" w:rsidRDefault="00D60929" w:rsidP="00D609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60929" w:rsidRDefault="00D60929" w:rsidP="00D609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60929" w:rsidRPr="00710917" w:rsidRDefault="00D60929" w:rsidP="00D60929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ky-KG"/>
        </w:rPr>
        <w:t>7</w:t>
      </w:r>
    </w:p>
    <w:p w:rsidR="00D60929" w:rsidRPr="00710917" w:rsidRDefault="00D60929" w:rsidP="00D6092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D60929" w:rsidRPr="00710917" w:rsidRDefault="00D60929" w:rsidP="00D6092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D60929" w:rsidRPr="00710917" w:rsidRDefault="00D60929" w:rsidP="00D6092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D60929" w:rsidRPr="00B467CC" w:rsidRDefault="00D60929" w:rsidP="00D6092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 xml:space="preserve">15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>
        <w:rPr>
          <w:rFonts w:ascii="Times New Roman" w:hAnsi="Times New Roman"/>
          <w:sz w:val="24"/>
          <w:szCs w:val="24"/>
          <w:lang w:val="ky-KG"/>
        </w:rPr>
        <w:t>451</w:t>
      </w:r>
    </w:p>
    <w:p w:rsidR="00D60929" w:rsidRDefault="00D60929" w:rsidP="00D609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D60929" w:rsidRPr="000A7677" w:rsidRDefault="00D60929" w:rsidP="00D609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D60929" w:rsidRPr="000A7677" w:rsidRDefault="00D60929" w:rsidP="00D609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D60929" w:rsidRPr="007F2F20" w:rsidRDefault="00D60929" w:rsidP="00D60929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Миссии </w:t>
      </w:r>
      <w:r>
        <w:rPr>
          <w:rFonts w:ascii="Times New Roman" w:hAnsi="Times New Roman"/>
          <w:b/>
          <w:sz w:val="28"/>
          <w:szCs w:val="28"/>
          <w:lang w:val="ky-KG"/>
        </w:rPr>
        <w:t>Парламентской Ассамблеи Тюркоязычных стран (</w:t>
      </w:r>
      <w:proofErr w:type="spellStart"/>
      <w:r>
        <w:rPr>
          <w:rFonts w:ascii="Times New Roman" w:hAnsi="Times New Roman"/>
          <w:b/>
          <w:sz w:val="28"/>
          <w:szCs w:val="28"/>
        </w:rPr>
        <w:t>ТюркП</w:t>
      </w:r>
      <w:proofErr w:type="spellEnd"/>
      <w:r>
        <w:rPr>
          <w:rFonts w:ascii="Times New Roman" w:hAnsi="Times New Roman"/>
          <w:b/>
          <w:sz w:val="28"/>
          <w:szCs w:val="28"/>
          <w:lang w:val="ky-KG"/>
        </w:rPr>
        <w:t>А)</w:t>
      </w:r>
    </w:p>
    <w:p w:rsidR="00D60929" w:rsidRPr="000A7677" w:rsidRDefault="00D60929" w:rsidP="00D60929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2247"/>
        <w:gridCol w:w="1842"/>
        <w:gridCol w:w="2694"/>
      </w:tblGrid>
      <w:tr w:rsidR="00D60929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0A7677" w:rsidRDefault="00D60929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Pr="000A7677" w:rsidRDefault="00D60929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Pr="000A7677" w:rsidRDefault="00D60929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0A7677" w:rsidRDefault="00D60929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D60929" w:rsidRPr="000A7677" w:rsidRDefault="00D60929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0A7677" w:rsidRDefault="00D60929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0A7677" w:rsidRDefault="00D60929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D60929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704EB8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Pr="00A30785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</w:rPr>
              <w:t>Мисси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7F2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Парламентской Ассамблеи Тюркоязычных стран</w:t>
            </w:r>
          </w:p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481A2C" w:rsidRDefault="00D60929" w:rsidP="00E6788B">
            <w:pPr>
              <w:pStyle w:val="HTML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Асанов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Жандос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481A2C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A2C">
              <w:rPr>
                <w:rFonts w:ascii="Times New Roman" w:hAnsi="Times New Roman"/>
                <w:sz w:val="28"/>
                <w:szCs w:val="28"/>
              </w:rPr>
              <w:t xml:space="preserve">Генеральный секретарь 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Парламентской Ассамблеи Тюркоязычных стран 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</w:tr>
      <w:tr w:rsidR="00D60929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704EB8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Pr="00A30785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</w:rPr>
              <w:t>Мисси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7F2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Парламентской Ассамблеи Тюркоязычных стран</w:t>
            </w:r>
          </w:p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0A7677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Дулатбеков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Нурлан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0A7677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F6B08">
              <w:rPr>
                <w:rFonts w:ascii="Times New Roman" w:hAnsi="Times New Roman"/>
                <w:sz w:val="28"/>
                <w:szCs w:val="28"/>
              </w:rPr>
              <w:t>Член Парламента Мажилиса Республики Казахстан</w:t>
            </w:r>
          </w:p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</w:tr>
      <w:tr w:rsidR="00D60929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704EB8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Pr="00A30785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</w:rPr>
              <w:t>Мисси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7F2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Парламентской Ассамблеи Тюркоязычных стран </w:t>
            </w:r>
          </w:p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Default="00D60929" w:rsidP="00E6788B">
            <w:pPr>
              <w:pStyle w:val="HTML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Фейзюллах</w:t>
            </w:r>
          </w:p>
          <w:p w:rsidR="00D60929" w:rsidRPr="007F2F20" w:rsidRDefault="00D60929" w:rsidP="00E6788B">
            <w:pPr>
              <w:pStyle w:val="HTML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  <w:t>Кийикилик</w:t>
            </w:r>
          </w:p>
          <w:p w:rsidR="00D60929" w:rsidRPr="000A7677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0A7677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Турецкая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Репсублика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D1E0E">
              <w:rPr>
                <w:rFonts w:ascii="Times New Roman" w:hAnsi="Times New Roman"/>
                <w:sz w:val="28"/>
                <w:szCs w:val="28"/>
              </w:rPr>
              <w:t>Член В</w:t>
            </w:r>
            <w:r>
              <w:rPr>
                <w:rFonts w:ascii="Times New Roman" w:hAnsi="Times New Roman"/>
                <w:sz w:val="28"/>
                <w:szCs w:val="28"/>
              </w:rPr>
              <w:t>еликой</w:t>
            </w:r>
            <w:r w:rsidRPr="007D1E0E">
              <w:rPr>
                <w:rFonts w:ascii="Times New Roman" w:hAnsi="Times New Roman"/>
                <w:sz w:val="28"/>
                <w:szCs w:val="28"/>
              </w:rPr>
              <w:t xml:space="preserve"> Национально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7D1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Ассамблеи</w:t>
            </w:r>
            <w:r w:rsidRPr="007D1E0E">
              <w:rPr>
                <w:rFonts w:ascii="Times New Roman" w:hAnsi="Times New Roman"/>
                <w:sz w:val="28"/>
                <w:szCs w:val="28"/>
              </w:rPr>
              <w:t xml:space="preserve"> Турции</w:t>
            </w:r>
          </w:p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</w:tr>
      <w:tr w:rsidR="00D60929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704EB8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Pr="00A30785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</w:rPr>
              <w:t>Мисси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7F2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Парламентской Ассамблеи Тюркоязычных стран </w:t>
            </w:r>
          </w:p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7D1E0E" w:rsidRDefault="00D60929" w:rsidP="00E6788B">
            <w:pPr>
              <w:pStyle w:val="HTML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D1E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Айдын</w:t>
            </w:r>
            <w:proofErr w:type="spellEnd"/>
            <w:r w:rsidRPr="007D1E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D1E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Эркан</w:t>
            </w:r>
            <w:proofErr w:type="spellEnd"/>
            <w:r w:rsidRPr="007D1E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60929" w:rsidRPr="000A7677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0A7677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Турецкая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Репсублика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D1E0E">
              <w:rPr>
                <w:rFonts w:ascii="Times New Roman" w:hAnsi="Times New Roman"/>
                <w:sz w:val="28"/>
                <w:szCs w:val="28"/>
              </w:rPr>
              <w:t>Член В</w:t>
            </w:r>
            <w:r>
              <w:rPr>
                <w:rFonts w:ascii="Times New Roman" w:hAnsi="Times New Roman"/>
                <w:sz w:val="28"/>
                <w:szCs w:val="28"/>
              </w:rPr>
              <w:t>еликой</w:t>
            </w:r>
            <w:r w:rsidRPr="007D1E0E">
              <w:rPr>
                <w:rFonts w:ascii="Times New Roman" w:hAnsi="Times New Roman"/>
                <w:sz w:val="28"/>
                <w:szCs w:val="28"/>
              </w:rPr>
              <w:t xml:space="preserve"> Национально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7D1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Ассамблеи</w:t>
            </w:r>
            <w:r w:rsidRPr="007D1E0E">
              <w:rPr>
                <w:rFonts w:ascii="Times New Roman" w:hAnsi="Times New Roman"/>
                <w:sz w:val="28"/>
                <w:szCs w:val="28"/>
              </w:rPr>
              <w:t xml:space="preserve"> Турции</w:t>
            </w:r>
          </w:p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</w:tr>
      <w:tr w:rsidR="00D60929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704EB8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Pr="00A30785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</w:rPr>
              <w:t>Мисси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7F2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Парламентской Ассамблеи Тюркоязычных стран </w:t>
            </w:r>
          </w:p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F701DC" w:rsidRDefault="00D60929" w:rsidP="00E678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701D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Джафаров Низами </w:t>
            </w:r>
          </w:p>
          <w:p w:rsidR="00D60929" w:rsidRPr="000A7677" w:rsidRDefault="00D60929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0A7677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Азербайджанская Республика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Default="00D60929" w:rsidP="00E6788B">
            <w:pPr>
              <w:pStyle w:val="HTML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CE7F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Член Парламента Азербайджанской Республики</w:t>
            </w:r>
          </w:p>
          <w:p w:rsidR="00D60929" w:rsidRPr="007F2F20" w:rsidRDefault="00D60929" w:rsidP="00E6788B">
            <w:pPr>
              <w:pStyle w:val="HTML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</w:tr>
      <w:tr w:rsidR="00D60929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704EB8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Pr="00A30785" w:rsidRDefault="00D60929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29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</w:rPr>
              <w:t>Мисси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7F2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Парламентской Ассамблеи Тюркоязычных стран </w:t>
            </w:r>
          </w:p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481A2C" w:rsidRDefault="00D60929" w:rsidP="00E6788B">
            <w:pPr>
              <w:pStyle w:val="HTML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81A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Унлу</w:t>
            </w:r>
            <w:proofErr w:type="spellEnd"/>
            <w:r w:rsidRPr="00481A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Исмаил </w:t>
            </w:r>
            <w:proofErr w:type="spellStart"/>
            <w:r w:rsidRPr="00481A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Хакки</w:t>
            </w:r>
            <w:proofErr w:type="spellEnd"/>
            <w:r w:rsidRPr="00481A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60929" w:rsidRPr="000A7677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Pr="000A7677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Турецкая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Репсублика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9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  <w:r w:rsidRPr="00481A2C">
              <w:rPr>
                <w:rFonts w:ascii="Times New Roman" w:hAnsi="Times New Roman"/>
                <w:sz w:val="28"/>
                <w:szCs w:val="28"/>
              </w:rPr>
              <w:t xml:space="preserve"> протокола и внешних связей </w:t>
            </w:r>
            <w:r w:rsidRPr="007D1E0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еликой</w:t>
            </w:r>
            <w:r w:rsidRPr="007D1E0E">
              <w:rPr>
                <w:rFonts w:ascii="Times New Roman" w:hAnsi="Times New Roman"/>
                <w:sz w:val="28"/>
                <w:szCs w:val="28"/>
              </w:rPr>
              <w:t xml:space="preserve"> Национально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7D1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Ассамблеи</w:t>
            </w:r>
            <w:r w:rsidRPr="007D1E0E">
              <w:rPr>
                <w:rFonts w:ascii="Times New Roman" w:hAnsi="Times New Roman"/>
                <w:sz w:val="28"/>
                <w:szCs w:val="28"/>
              </w:rPr>
              <w:t xml:space="preserve"> Турции</w:t>
            </w:r>
          </w:p>
          <w:p w:rsidR="00D60929" w:rsidRPr="007F2F20" w:rsidRDefault="00D60929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</w:tr>
    </w:tbl>
    <w:p w:rsidR="00D60929" w:rsidRDefault="00D60929" w:rsidP="00D60929">
      <w:pPr>
        <w:pStyle w:val="a3"/>
        <w:ind w:left="7788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D60929" w:rsidRDefault="00D60929" w:rsidP="00D60929">
      <w:pPr>
        <w:pStyle w:val="a3"/>
        <w:ind w:left="7788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D60929" w:rsidRDefault="00D60929" w:rsidP="00D60929">
      <w:pPr>
        <w:pStyle w:val="a3"/>
        <w:ind w:left="7788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D60929" w:rsidRDefault="00D60929" w:rsidP="00D60929">
      <w:pPr>
        <w:pStyle w:val="a3"/>
        <w:ind w:left="7788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D60929" w:rsidRDefault="00D60929" w:rsidP="00D60929">
      <w:pPr>
        <w:pStyle w:val="a3"/>
        <w:ind w:left="7788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D60929" w:rsidRDefault="00D60929" w:rsidP="00D60929">
      <w:pPr>
        <w:pStyle w:val="a3"/>
        <w:ind w:left="7788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9"/>
    <w:rsid w:val="00903904"/>
    <w:rsid w:val="00AB7E8B"/>
    <w:rsid w:val="00D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1B021-4123-41CC-A89A-9C3E9296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929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D60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609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2017-09-17T10:04:00Z</dcterms:created>
  <dcterms:modified xsi:type="dcterms:W3CDTF">2017-09-17T10:04:00Z</dcterms:modified>
</cp:coreProperties>
</file>