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B6" w:rsidRPr="00C20FC0" w:rsidRDefault="00872FB6" w:rsidP="00872FB6">
      <w:pPr>
        <w:spacing w:after="0"/>
        <w:ind w:left="7080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</w:p>
    <w:p w:rsidR="00872FB6" w:rsidRPr="000F3441" w:rsidRDefault="00872FB6" w:rsidP="00872F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872FB6" w:rsidRPr="000F3441" w:rsidRDefault="00872FB6" w:rsidP="00872F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F3441">
        <w:rPr>
          <w:rFonts w:ascii="Times New Roman" w:hAnsi="Times New Roman" w:cs="Times New Roman"/>
          <w:sz w:val="24"/>
          <w:szCs w:val="24"/>
        </w:rPr>
        <w:t xml:space="preserve">   по выборам и проведению референдумов</w:t>
      </w:r>
    </w:p>
    <w:p w:rsidR="00872FB6" w:rsidRPr="000F3441" w:rsidRDefault="00872FB6" w:rsidP="00872F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3441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0F3441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872FB6" w:rsidRPr="000F3441" w:rsidRDefault="00872FB6" w:rsidP="00872F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F344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11 сентября</w:t>
      </w:r>
      <w:r w:rsidRPr="000F3441">
        <w:rPr>
          <w:rFonts w:ascii="Times New Roman" w:hAnsi="Times New Roman" w:cs="Times New Roman"/>
          <w:sz w:val="24"/>
          <w:szCs w:val="24"/>
        </w:rPr>
        <w:t xml:space="preserve"> 2017 года №</w:t>
      </w:r>
      <w:r>
        <w:rPr>
          <w:rFonts w:ascii="Times New Roman" w:hAnsi="Times New Roman" w:cs="Times New Roman"/>
          <w:sz w:val="24"/>
          <w:szCs w:val="24"/>
        </w:rPr>
        <w:t>438</w:t>
      </w:r>
      <w:r w:rsidRPr="000F34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2FB6" w:rsidRDefault="00872FB6" w:rsidP="00872FB6">
      <w:pPr>
        <w:pStyle w:val="a3"/>
        <w:rPr>
          <w:rFonts w:ascii="Times New Roman" w:hAnsi="Times New Roman" w:cs="Times New Roman"/>
          <w:b/>
          <w:sz w:val="28"/>
        </w:rPr>
      </w:pPr>
    </w:p>
    <w:p w:rsidR="00872FB6" w:rsidRPr="002B4460" w:rsidRDefault="00872FB6" w:rsidP="00872F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B4460">
        <w:rPr>
          <w:rFonts w:ascii="Times New Roman" w:hAnsi="Times New Roman" w:cs="Times New Roman"/>
          <w:b/>
          <w:sz w:val="28"/>
        </w:rPr>
        <w:t>Список</w:t>
      </w:r>
    </w:p>
    <w:p w:rsidR="00872FB6" w:rsidRDefault="00872FB6" w:rsidP="00872F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872FB6" w:rsidRDefault="00872FB6" w:rsidP="00872F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Центральной избирательной комиссии Украины</w:t>
      </w:r>
    </w:p>
    <w:p w:rsidR="00872FB6" w:rsidRPr="00D91873" w:rsidRDefault="00872FB6" w:rsidP="00872F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4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289"/>
        <w:gridCol w:w="2147"/>
        <w:gridCol w:w="2084"/>
        <w:gridCol w:w="2148"/>
      </w:tblGrid>
      <w:tr w:rsidR="00872FB6" w:rsidRPr="00010A0A" w:rsidTr="00167138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010A0A" w:rsidRDefault="00872FB6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10A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6" w:rsidRPr="00010A0A" w:rsidRDefault="00872FB6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6" w:rsidRPr="00010A0A" w:rsidRDefault="00872FB6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010A0A" w:rsidRDefault="00872FB6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872FB6" w:rsidRPr="00010A0A" w:rsidRDefault="00872FB6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010A0A" w:rsidRDefault="00872FB6" w:rsidP="00167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010A0A" w:rsidRDefault="00872FB6" w:rsidP="001671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A0A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872FB6" w:rsidRPr="00010A0A" w:rsidTr="00167138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6" w:rsidRPr="00C20FC0" w:rsidRDefault="00872FB6" w:rsidP="00167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 Украины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Данилевский Юрий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Член Центральной избирательной комиссии Украины</w:t>
            </w:r>
          </w:p>
        </w:tc>
      </w:tr>
      <w:tr w:rsidR="00872FB6" w:rsidRPr="00010A0A" w:rsidTr="00167138">
        <w:trPr>
          <w:trHeight w:val="196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6" w:rsidRPr="00C20FC0" w:rsidRDefault="00872FB6" w:rsidP="00167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089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Центральная избирательная комиссия Украины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Осадчук</w:t>
            </w:r>
            <w:proofErr w:type="spellEnd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B6" w:rsidRPr="00C20FC0" w:rsidRDefault="00872FB6" w:rsidP="001671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FC0">
              <w:rPr>
                <w:rFonts w:ascii="Times New Roman" w:hAnsi="Times New Roman" w:cs="Times New Roman"/>
                <w:sz w:val="28"/>
                <w:szCs w:val="28"/>
              </w:rPr>
              <w:t>Член Центральной избирательной комиссии Украины</w:t>
            </w:r>
          </w:p>
        </w:tc>
      </w:tr>
    </w:tbl>
    <w:p w:rsidR="00872FB6" w:rsidRDefault="00872FB6" w:rsidP="00872FB6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126645" w:rsidRPr="00872FB6" w:rsidRDefault="00126645">
      <w:pPr>
        <w:rPr>
          <w:lang w:val="ky-KG"/>
        </w:rPr>
      </w:pPr>
      <w:bookmarkStart w:id="0" w:name="_GoBack"/>
      <w:bookmarkEnd w:id="0"/>
    </w:p>
    <w:sectPr w:rsidR="00126645" w:rsidRPr="0087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13"/>
    <w:rsid w:val="00126645"/>
    <w:rsid w:val="00872FB6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EFC17-7501-47E2-B37F-DCA5845A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2017-09-12T13:32:00Z</dcterms:created>
  <dcterms:modified xsi:type="dcterms:W3CDTF">2017-09-12T13:32:00Z</dcterms:modified>
</cp:coreProperties>
</file>