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90D" w:rsidRPr="00710917" w:rsidRDefault="00CE590D" w:rsidP="00CE590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>Приложение 2</w:t>
      </w:r>
    </w:p>
    <w:p w:rsidR="00CE590D" w:rsidRPr="00710917" w:rsidRDefault="00CE590D" w:rsidP="00CE590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CE590D" w:rsidRPr="00710917" w:rsidRDefault="00CE590D" w:rsidP="00CE590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CE590D" w:rsidRPr="00710917" w:rsidRDefault="00CE590D" w:rsidP="00CE590D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10917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710917">
        <w:rPr>
          <w:rFonts w:ascii="Times New Roman" w:hAnsi="Times New Roman"/>
          <w:sz w:val="24"/>
          <w:szCs w:val="24"/>
        </w:rPr>
        <w:t xml:space="preserve"> Республики</w:t>
      </w:r>
    </w:p>
    <w:p w:rsidR="00CE590D" w:rsidRPr="00710917" w:rsidRDefault="00CE590D" w:rsidP="00CE590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от </w:t>
      </w:r>
      <w:r w:rsidRPr="00710917">
        <w:rPr>
          <w:rFonts w:ascii="Times New Roman" w:hAnsi="Times New Roman"/>
          <w:sz w:val="24"/>
          <w:szCs w:val="24"/>
          <w:lang w:val="ky-KG"/>
        </w:rPr>
        <w:t>08</w:t>
      </w:r>
      <w:r w:rsidRPr="00710917">
        <w:rPr>
          <w:rFonts w:ascii="Times New Roman" w:hAnsi="Times New Roman"/>
          <w:sz w:val="24"/>
          <w:szCs w:val="24"/>
        </w:rPr>
        <w:t xml:space="preserve"> сентября 2017 года №</w:t>
      </w:r>
      <w:r w:rsidRPr="00710917">
        <w:rPr>
          <w:rFonts w:ascii="Times New Roman" w:hAnsi="Times New Roman"/>
          <w:sz w:val="24"/>
          <w:szCs w:val="24"/>
          <w:lang w:val="ky-KG"/>
        </w:rPr>
        <w:t>426</w:t>
      </w:r>
      <w:r w:rsidRPr="00710917">
        <w:rPr>
          <w:rFonts w:ascii="Times New Roman" w:hAnsi="Times New Roman"/>
          <w:sz w:val="24"/>
          <w:szCs w:val="24"/>
        </w:rPr>
        <w:t xml:space="preserve">  </w:t>
      </w:r>
    </w:p>
    <w:p w:rsidR="00CE590D" w:rsidRPr="000A7677" w:rsidRDefault="00CE590D" w:rsidP="00CE590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E590D" w:rsidRPr="00EF511E" w:rsidRDefault="00CE590D" w:rsidP="00CE590D">
      <w:pPr>
        <w:pStyle w:val="a3"/>
        <w:rPr>
          <w:rFonts w:ascii="Times New Roman" w:hAnsi="Times New Roman"/>
          <w:b/>
          <w:sz w:val="28"/>
          <w:szCs w:val="28"/>
          <w:lang w:val="ky-KG"/>
        </w:rPr>
      </w:pPr>
    </w:p>
    <w:p w:rsidR="00CE590D" w:rsidRPr="000A7677" w:rsidRDefault="00CE590D" w:rsidP="00CE590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Список</w:t>
      </w:r>
    </w:p>
    <w:p w:rsidR="00CE590D" w:rsidRPr="000A7677" w:rsidRDefault="00CE590D" w:rsidP="00CE590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CE590D" w:rsidRPr="000A7677" w:rsidRDefault="00CE590D" w:rsidP="00CE590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 xml:space="preserve">от </w:t>
      </w:r>
      <w:r w:rsidRPr="000A7677">
        <w:rPr>
          <w:rFonts w:ascii="Times New Roman" w:hAnsi="Times New Roman"/>
          <w:b/>
          <w:sz w:val="28"/>
          <w:szCs w:val="28"/>
          <w:lang w:val="ky-KG"/>
        </w:rPr>
        <w:t>Центральной избирательной комиссии Российской Федерации</w:t>
      </w:r>
    </w:p>
    <w:p w:rsidR="00CE590D" w:rsidRPr="000A7677" w:rsidRDefault="00CE590D" w:rsidP="00CE590D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511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851"/>
        <w:gridCol w:w="2431"/>
        <w:gridCol w:w="2105"/>
        <w:gridCol w:w="2126"/>
        <w:gridCol w:w="2410"/>
      </w:tblGrid>
      <w:tr w:rsidR="00CE590D" w:rsidRPr="000A7677" w:rsidTr="00A87405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D" w:rsidRPr="000A7677" w:rsidRDefault="00CE590D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0D" w:rsidRPr="000A7677" w:rsidRDefault="00CE590D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0D" w:rsidRPr="000A7677" w:rsidRDefault="00CE590D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D" w:rsidRPr="000A7677" w:rsidRDefault="00CE590D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CE590D" w:rsidRPr="000A7677" w:rsidRDefault="00CE590D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D" w:rsidRPr="000A7677" w:rsidRDefault="00CE590D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D" w:rsidRPr="000A7677" w:rsidRDefault="00CE590D" w:rsidP="00A8740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CE590D" w:rsidRPr="000A7677" w:rsidTr="00A87405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D" w:rsidRPr="000A7677" w:rsidRDefault="00CE590D" w:rsidP="00A87405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0D" w:rsidRPr="000A7677" w:rsidRDefault="00CE590D" w:rsidP="00A874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0</w:t>
            </w:r>
            <w:r w:rsidRPr="000A7677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0D" w:rsidRPr="000A7677" w:rsidRDefault="00CE590D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Центральная избирательная комиссия</w:t>
            </w:r>
          </w:p>
          <w:p w:rsidR="00CE590D" w:rsidRPr="000A7677" w:rsidRDefault="00CE590D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Росиийской Федерации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D" w:rsidRPr="000A7677" w:rsidRDefault="00CE590D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</w:rPr>
              <w:t xml:space="preserve">Гришина </w:t>
            </w:r>
          </w:p>
          <w:p w:rsidR="00CE590D" w:rsidRPr="000A7677" w:rsidRDefault="00CE590D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</w:rPr>
              <w:t>Майя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D" w:rsidRPr="000A7677" w:rsidRDefault="00CE590D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D" w:rsidRPr="000A7677" w:rsidRDefault="00CE590D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</w:rPr>
              <w:t>Секретарь ЦИК Росси</w:t>
            </w: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йской Федерации</w:t>
            </w:r>
          </w:p>
        </w:tc>
      </w:tr>
      <w:tr w:rsidR="00CE590D" w:rsidRPr="000A7677" w:rsidTr="00A8740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D" w:rsidRPr="000A7677" w:rsidRDefault="00CE590D" w:rsidP="00A87405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0D" w:rsidRPr="000A7677" w:rsidRDefault="00CE590D" w:rsidP="00A874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0</w:t>
            </w:r>
            <w:r w:rsidRPr="000A7677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0D" w:rsidRPr="000A7677" w:rsidRDefault="00CE590D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Центральная избирательная комиссия</w:t>
            </w:r>
          </w:p>
          <w:p w:rsidR="00CE590D" w:rsidRPr="000A7677" w:rsidRDefault="00CE590D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Росиийской Федерации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D" w:rsidRPr="000A7677" w:rsidRDefault="00CE590D" w:rsidP="00A87405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</w:rPr>
              <w:t>Таболкин Анатолий 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D" w:rsidRPr="000A7677" w:rsidRDefault="00CE590D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D" w:rsidRPr="000A7677" w:rsidRDefault="00CE590D" w:rsidP="00A87405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</w:rPr>
              <w:t>Советник Управления международного сотрудничества и информации Аппарата ЦИК Росси</w:t>
            </w: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йской Федерации</w:t>
            </w:r>
          </w:p>
        </w:tc>
      </w:tr>
    </w:tbl>
    <w:p w:rsidR="00CE590D" w:rsidRPr="000A7677" w:rsidRDefault="00CE590D" w:rsidP="00CE590D">
      <w:pPr>
        <w:pStyle w:val="a3"/>
        <w:rPr>
          <w:rFonts w:ascii="Times New Roman" w:hAnsi="Times New Roman"/>
          <w:sz w:val="28"/>
          <w:szCs w:val="28"/>
        </w:rPr>
      </w:pPr>
    </w:p>
    <w:p w:rsidR="00CE590D" w:rsidRPr="000A7677" w:rsidRDefault="00CE590D" w:rsidP="00CE590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A79C4" w:rsidRDefault="009A79C4">
      <w:bookmarkStart w:id="0" w:name="_GoBack"/>
      <w:bookmarkEnd w:id="0"/>
    </w:p>
    <w:sectPr w:rsidR="009A7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D62"/>
    <w:rsid w:val="009A79C4"/>
    <w:rsid w:val="00CE590D"/>
    <w:rsid w:val="00EA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87327-42CF-4311-AC2A-9F69310C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9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9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2017-09-11T14:06:00Z</dcterms:created>
  <dcterms:modified xsi:type="dcterms:W3CDTF">2017-09-11T14:06:00Z</dcterms:modified>
</cp:coreProperties>
</file>